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AA07E" w14:textId="77777777" w:rsidR="0059458C" w:rsidRPr="00165676" w:rsidRDefault="0059458C" w:rsidP="00165676">
      <w:pPr>
        <w:pStyle w:val="NoSpacing"/>
        <w:jc w:val="center"/>
        <w:rPr>
          <w:rFonts w:ascii="Times New Roman" w:hAnsi="Times New Roman" w:cs="Times New Roman"/>
          <w:i/>
          <w:szCs w:val="24"/>
        </w:rPr>
      </w:pPr>
      <w:r w:rsidRPr="0059458C">
        <w:rPr>
          <w:rFonts w:ascii="Times New Roman" w:hAnsi="Times New Roman" w:cs="Times New Roman"/>
          <w:b/>
          <w:sz w:val="28"/>
          <w:szCs w:val="24"/>
          <w:u w:val="single"/>
        </w:rPr>
        <w:t>Statement on Corporate Social Responsibility (CSR) Initiatives</w:t>
      </w:r>
    </w:p>
    <w:p w14:paraId="344BF2B1" w14:textId="77777777" w:rsidR="009C320B" w:rsidRPr="0059458C" w:rsidRDefault="009C320B" w:rsidP="009C32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8C">
        <w:rPr>
          <w:rFonts w:ascii="Times New Roman" w:hAnsi="Times New Roman" w:cs="Times New Roman"/>
          <w:b/>
          <w:sz w:val="24"/>
          <w:szCs w:val="24"/>
        </w:rPr>
        <w:t>Name of the Bank/FI:</w:t>
      </w:r>
      <w:r>
        <w:rPr>
          <w:rFonts w:ascii="Times New Roman" w:hAnsi="Times New Roman" w:cs="Times New Roman"/>
          <w:b/>
          <w:sz w:val="24"/>
          <w:szCs w:val="24"/>
        </w:rPr>
        <w:t xml:space="preserve"> United Finance Limited</w:t>
      </w:r>
    </w:p>
    <w:p w14:paraId="60AA3FDF" w14:textId="7923EEAE" w:rsidR="009C320B" w:rsidRDefault="009C320B" w:rsidP="009C32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8C">
        <w:rPr>
          <w:rFonts w:ascii="Times New Roman" w:hAnsi="Times New Roman" w:cs="Times New Roman"/>
          <w:b/>
          <w:sz w:val="24"/>
          <w:szCs w:val="24"/>
        </w:rPr>
        <w:t>For the Period: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FEF">
        <w:rPr>
          <w:rFonts w:ascii="Times New Roman" w:hAnsi="Times New Roman" w:cs="Times New Roman"/>
          <w:b/>
          <w:sz w:val="24"/>
          <w:szCs w:val="24"/>
        </w:rPr>
        <w:t>January-June 2024</w:t>
      </w:r>
    </w:p>
    <w:p w14:paraId="7E614A77" w14:textId="77777777" w:rsidR="0059458C" w:rsidRDefault="0059458C" w:rsidP="00594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2AC1E" w14:textId="77777777" w:rsidR="0059458C" w:rsidRPr="00164594" w:rsidRDefault="006976D3" w:rsidP="0059458C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 w:rsidRPr="00164594">
        <w:rPr>
          <w:rFonts w:ascii="Times New Roman" w:hAnsi="Times New Roman" w:cs="Times New Roman"/>
          <w:b/>
          <w:szCs w:val="24"/>
        </w:rPr>
        <w:t xml:space="preserve">A. </w:t>
      </w:r>
      <w:r w:rsidR="00A62097" w:rsidRPr="00164594">
        <w:rPr>
          <w:rFonts w:ascii="Times New Roman" w:hAnsi="Times New Roman" w:cs="Times New Roman"/>
          <w:b/>
          <w:szCs w:val="24"/>
        </w:rPr>
        <w:t>CORPORATE GOVERNANCE</w:t>
      </w:r>
    </w:p>
    <w:p w14:paraId="4B41E286" w14:textId="77777777" w:rsidR="0059458C" w:rsidRPr="00400FDF" w:rsidRDefault="0059458C" w:rsidP="0059458C">
      <w:pPr>
        <w:pStyle w:val="NoSpacing"/>
        <w:jc w:val="both"/>
        <w:rPr>
          <w:rFonts w:ascii="Times New Roman" w:hAnsi="Times New Roman" w:cs="Times New Roman"/>
          <w:b/>
          <w:sz w:val="18"/>
          <w:szCs w:val="24"/>
        </w:rPr>
      </w:pPr>
    </w:p>
    <w:p w14:paraId="399C109D" w14:textId="77777777" w:rsidR="0059458C" w:rsidRPr="00164594" w:rsidRDefault="0059458C" w:rsidP="00C47786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164594">
        <w:rPr>
          <w:rFonts w:ascii="Times New Roman" w:hAnsi="Times New Roman" w:cs="Times New Roman"/>
          <w:szCs w:val="24"/>
        </w:rPr>
        <w:t>Please provide a short description of the initiatives of institutionalizing corporate governance framework for</w:t>
      </w:r>
      <w:r w:rsidR="00C47786" w:rsidRPr="00164594">
        <w:rPr>
          <w:rFonts w:ascii="Times New Roman" w:hAnsi="Times New Roman" w:cs="Times New Roman"/>
          <w:szCs w:val="24"/>
        </w:rPr>
        <w:t xml:space="preserve"> </w:t>
      </w:r>
      <w:r w:rsidRPr="00164594">
        <w:rPr>
          <w:rFonts w:ascii="Times New Roman" w:hAnsi="Times New Roman" w:cs="Times New Roman"/>
          <w:szCs w:val="24"/>
        </w:rPr>
        <w:t xml:space="preserve">the purpose of safeguarding </w:t>
      </w:r>
      <w:r w:rsidR="00264636" w:rsidRPr="00164594">
        <w:rPr>
          <w:rFonts w:ascii="Times New Roman" w:hAnsi="Times New Roman" w:cs="Times New Roman"/>
          <w:szCs w:val="24"/>
        </w:rPr>
        <w:t>the interests of shareholders and adding value to customers, shareholders,</w:t>
      </w:r>
      <w:r w:rsidR="00C47786" w:rsidRPr="00164594">
        <w:rPr>
          <w:rFonts w:ascii="Times New Roman" w:hAnsi="Times New Roman" w:cs="Times New Roman"/>
          <w:szCs w:val="24"/>
        </w:rPr>
        <w:t xml:space="preserve"> </w:t>
      </w:r>
      <w:r w:rsidR="00264636" w:rsidRPr="00164594">
        <w:rPr>
          <w:rFonts w:ascii="Times New Roman" w:hAnsi="Times New Roman" w:cs="Times New Roman"/>
          <w:szCs w:val="24"/>
        </w:rPr>
        <w:t>partners, and employees, alike.</w:t>
      </w:r>
    </w:p>
    <w:p w14:paraId="33361A06" w14:textId="77777777" w:rsidR="00264636" w:rsidRDefault="00264636" w:rsidP="005945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911A7E" w14:textId="77777777" w:rsidR="00264636" w:rsidRPr="00164594" w:rsidRDefault="006976D3" w:rsidP="0059458C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 w:rsidRPr="00164594">
        <w:rPr>
          <w:rFonts w:ascii="Times New Roman" w:hAnsi="Times New Roman" w:cs="Times New Roman"/>
          <w:b/>
          <w:szCs w:val="24"/>
        </w:rPr>
        <w:t xml:space="preserve">B. </w:t>
      </w:r>
      <w:r w:rsidR="00957B8D" w:rsidRPr="00164594">
        <w:rPr>
          <w:rFonts w:ascii="Times New Roman" w:hAnsi="Times New Roman" w:cs="Times New Roman"/>
          <w:b/>
          <w:szCs w:val="24"/>
        </w:rPr>
        <w:t xml:space="preserve">POLICY </w:t>
      </w:r>
      <w:r w:rsidR="00A62097" w:rsidRPr="00164594">
        <w:rPr>
          <w:rFonts w:ascii="Times New Roman" w:hAnsi="Times New Roman" w:cs="Times New Roman"/>
          <w:b/>
          <w:szCs w:val="24"/>
        </w:rPr>
        <w:t>ISSUES</w:t>
      </w:r>
    </w:p>
    <w:p w14:paraId="02B2241A" w14:textId="77777777" w:rsidR="00264636" w:rsidRPr="00400FDF" w:rsidRDefault="00264636" w:rsidP="0059458C">
      <w:pPr>
        <w:pStyle w:val="NoSpacing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630"/>
        <w:gridCol w:w="4230"/>
        <w:gridCol w:w="1260"/>
        <w:gridCol w:w="4050"/>
      </w:tblGrid>
      <w:tr w:rsidR="00A14407" w:rsidRPr="00164594" w14:paraId="5971657B" w14:textId="77777777" w:rsidTr="006279B1">
        <w:tc>
          <w:tcPr>
            <w:tcW w:w="630" w:type="dxa"/>
            <w:shd w:val="clear" w:color="auto" w:fill="D9D9D9" w:themeFill="background1" w:themeFillShade="D9"/>
          </w:tcPr>
          <w:p w14:paraId="071FA223" w14:textId="77777777" w:rsidR="00A14407" w:rsidRPr="00164594" w:rsidRDefault="003B0713" w:rsidP="00A1440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SL</w:t>
            </w:r>
            <w:r w:rsidR="00A14407" w:rsidRPr="00164594">
              <w:rPr>
                <w:rFonts w:ascii="Times New Roman" w:hAnsi="Times New Roman" w:cs="Times New Roman"/>
                <w:b/>
              </w:rPr>
              <w:t>. No.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39BBE08" w14:textId="77777777" w:rsidR="00A14407" w:rsidRPr="00164594" w:rsidRDefault="00A14407" w:rsidP="00A1440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Issues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8D614E8" w14:textId="77777777" w:rsidR="00A14407" w:rsidRPr="00164594" w:rsidRDefault="00A14407" w:rsidP="00A1440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Yes/No (If applicable)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7ECFB4B" w14:textId="77777777" w:rsidR="00A14407" w:rsidRPr="00164594" w:rsidRDefault="00A14407" w:rsidP="00A1440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7B54A9" w:rsidRPr="00164594" w14:paraId="7CD403B0" w14:textId="77777777" w:rsidTr="006279B1">
        <w:tc>
          <w:tcPr>
            <w:tcW w:w="630" w:type="dxa"/>
          </w:tcPr>
          <w:p w14:paraId="6E4EF5A0" w14:textId="77777777" w:rsidR="007B54A9" w:rsidRPr="00164594" w:rsidRDefault="00EF7EB5" w:rsidP="004328B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0" w:type="dxa"/>
          </w:tcPr>
          <w:p w14:paraId="6631E213" w14:textId="77777777" w:rsidR="007B54A9" w:rsidRPr="00164594" w:rsidRDefault="000F2E1D" w:rsidP="0072392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Is </w:t>
            </w:r>
            <w:r w:rsidR="00723923">
              <w:rPr>
                <w:rFonts w:ascii="Times New Roman" w:hAnsi="Times New Roman" w:cs="Times New Roman"/>
              </w:rPr>
              <w:t xml:space="preserve">there any CSR policy as per </w:t>
            </w:r>
            <w:r w:rsidR="006279B1">
              <w:rPr>
                <w:rFonts w:ascii="Times New Roman" w:hAnsi="Times New Roman" w:cs="Times New Roman"/>
              </w:rPr>
              <w:t xml:space="preserve">SFD Circular No. </w:t>
            </w:r>
            <w:r w:rsidR="00723923">
              <w:rPr>
                <w:rFonts w:ascii="Times New Roman" w:hAnsi="Times New Roman" w:cs="Times New Roman"/>
              </w:rPr>
              <w:t>1/2022</w:t>
            </w:r>
            <w:r w:rsidR="007D0342" w:rsidRPr="00164594">
              <w:rPr>
                <w:rFonts w:ascii="Times New Roman" w:hAnsi="Times New Roman" w:cs="Times New Roman"/>
              </w:rPr>
              <w:t xml:space="preserve"> </w:t>
            </w:r>
            <w:r w:rsidR="00723923">
              <w:rPr>
                <w:rFonts w:ascii="Times New Roman" w:hAnsi="Times New Roman" w:cs="Times New Roman"/>
              </w:rPr>
              <w:t xml:space="preserve">approved by the </w:t>
            </w:r>
            <w:r w:rsidR="007D0342" w:rsidRPr="00164594">
              <w:rPr>
                <w:rFonts w:ascii="Times New Roman" w:hAnsi="Times New Roman" w:cs="Times New Roman"/>
              </w:rPr>
              <w:t>Board</w:t>
            </w:r>
            <w:r w:rsidRPr="00164594">
              <w:rPr>
                <w:rFonts w:ascii="Times New Roman" w:hAnsi="Times New Roman" w:cs="Times New Roman"/>
              </w:rPr>
              <w:t>/competent authority?</w:t>
            </w:r>
          </w:p>
        </w:tc>
        <w:tc>
          <w:tcPr>
            <w:tcW w:w="1260" w:type="dxa"/>
          </w:tcPr>
          <w:p w14:paraId="22BAE2EC" w14:textId="77777777" w:rsidR="007B54A9" w:rsidRPr="00164594" w:rsidRDefault="009C320B" w:rsidP="004328BD">
            <w:pPr>
              <w:jc w:val="center"/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050" w:type="dxa"/>
          </w:tcPr>
          <w:p w14:paraId="76A04069" w14:textId="27404EBD" w:rsidR="007B54A9" w:rsidRPr="00164594" w:rsidRDefault="009C320B" w:rsidP="004328B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t>Annexure-1</w:t>
            </w:r>
            <w:r w:rsidR="00BD7767">
              <w:t xml:space="preserve"> &amp; 2</w:t>
            </w:r>
          </w:p>
        </w:tc>
      </w:tr>
      <w:tr w:rsidR="007B54A9" w:rsidRPr="00164594" w14:paraId="67C51DB1" w14:textId="77777777" w:rsidTr="006279B1">
        <w:tc>
          <w:tcPr>
            <w:tcW w:w="630" w:type="dxa"/>
          </w:tcPr>
          <w:p w14:paraId="6C9E6767" w14:textId="77777777" w:rsidR="007B54A9" w:rsidRPr="00164594" w:rsidRDefault="00EF7EB5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0" w:type="dxa"/>
          </w:tcPr>
          <w:p w14:paraId="13F1CCFD" w14:textId="77777777" w:rsidR="007B54A9" w:rsidRPr="00164594" w:rsidRDefault="000F2E1D" w:rsidP="005A16D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</w:t>
            </w:r>
            <w:r w:rsidR="007B54A9" w:rsidRPr="00164594">
              <w:rPr>
                <w:rFonts w:ascii="Times New Roman" w:hAnsi="Times New Roman" w:cs="Times New Roman"/>
              </w:rPr>
              <w:t xml:space="preserve">ny net profit after tax </w:t>
            </w:r>
            <w:r w:rsidR="005A16DB" w:rsidRPr="00164594">
              <w:rPr>
                <w:rFonts w:ascii="Times New Roman" w:hAnsi="Times New Roman" w:cs="Times New Roman"/>
              </w:rPr>
              <w:t>as of</w:t>
            </w:r>
            <w:r w:rsidR="007B54A9" w:rsidRPr="00164594">
              <w:rPr>
                <w:rFonts w:ascii="Times New Roman" w:hAnsi="Times New Roman" w:cs="Times New Roman"/>
              </w:rPr>
              <w:t xml:space="preserve"> the previous year?</w:t>
            </w:r>
          </w:p>
        </w:tc>
        <w:tc>
          <w:tcPr>
            <w:tcW w:w="1260" w:type="dxa"/>
          </w:tcPr>
          <w:p w14:paraId="3E51AF0C" w14:textId="77777777" w:rsidR="007B54A9" w:rsidRPr="00164594" w:rsidRDefault="009C320B" w:rsidP="002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050" w:type="dxa"/>
          </w:tcPr>
          <w:p w14:paraId="5EB52E7B" w14:textId="6B500D74" w:rsidR="007B54A9" w:rsidRPr="00164594" w:rsidRDefault="00BD7767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F3C90">
              <w:rPr>
                <w:rFonts w:ascii="Times New Roman" w:hAnsi="Times New Roman" w:cs="Times New Roman"/>
              </w:rPr>
              <w:t>BDT 14.</w:t>
            </w:r>
            <w:r>
              <w:rPr>
                <w:rFonts w:ascii="Times New Roman" w:hAnsi="Times New Roman" w:cs="Times New Roman"/>
              </w:rPr>
              <w:t>310372</w:t>
            </w:r>
            <w:r w:rsidRPr="00CF3C90">
              <w:rPr>
                <w:rFonts w:ascii="Times New Roman" w:hAnsi="Times New Roman" w:cs="Times New Roman"/>
              </w:rPr>
              <w:t xml:space="preserve"> crore</w:t>
            </w:r>
          </w:p>
        </w:tc>
      </w:tr>
      <w:tr w:rsidR="007B54A9" w:rsidRPr="00164594" w14:paraId="44E6B824" w14:textId="77777777" w:rsidTr="006279B1">
        <w:tc>
          <w:tcPr>
            <w:tcW w:w="630" w:type="dxa"/>
          </w:tcPr>
          <w:p w14:paraId="1010F68E" w14:textId="77777777" w:rsidR="007B54A9" w:rsidRPr="00164594" w:rsidRDefault="00EF7EB5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0" w:type="dxa"/>
          </w:tcPr>
          <w:p w14:paraId="75CF6499" w14:textId="77777777" w:rsidR="002B5399" w:rsidRPr="00164594" w:rsidRDefault="00165676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Is CSR related </w:t>
            </w:r>
            <w:proofErr w:type="spellStart"/>
            <w:r w:rsidRPr="00164594">
              <w:rPr>
                <w:rFonts w:ascii="Times New Roman" w:hAnsi="Times New Roman" w:cs="Times New Roman"/>
              </w:rPr>
              <w:t>ToR</w:t>
            </w:r>
            <w:proofErr w:type="spellEnd"/>
            <w:r w:rsidRPr="00164594">
              <w:rPr>
                <w:rFonts w:ascii="Times New Roman" w:hAnsi="Times New Roman" w:cs="Times New Roman"/>
              </w:rPr>
              <w:t xml:space="preserve"> being complied</w:t>
            </w:r>
            <w:r w:rsidR="002B5399" w:rsidRPr="00164594">
              <w:rPr>
                <w:rFonts w:ascii="Times New Roman" w:hAnsi="Times New Roman" w:cs="Times New Roman"/>
              </w:rPr>
              <w:t xml:space="preserve"> with?</w:t>
            </w:r>
          </w:p>
        </w:tc>
        <w:tc>
          <w:tcPr>
            <w:tcW w:w="1260" w:type="dxa"/>
          </w:tcPr>
          <w:p w14:paraId="30533892" w14:textId="77777777" w:rsidR="007B54A9" w:rsidRPr="00164594" w:rsidRDefault="009C320B" w:rsidP="002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050" w:type="dxa"/>
          </w:tcPr>
          <w:p w14:paraId="03ADFD9A" w14:textId="356AF151" w:rsidR="007B54A9" w:rsidRPr="00164594" w:rsidRDefault="00BD7767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4A9" w:rsidRPr="00164594" w14:paraId="132752B4" w14:textId="77777777" w:rsidTr="00734E56">
        <w:trPr>
          <w:trHeight w:val="1025"/>
        </w:trPr>
        <w:tc>
          <w:tcPr>
            <w:tcW w:w="630" w:type="dxa"/>
          </w:tcPr>
          <w:p w14:paraId="62330395" w14:textId="77777777" w:rsidR="007B54A9" w:rsidRPr="00164594" w:rsidRDefault="00EF7EB5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0" w:type="dxa"/>
          </w:tcPr>
          <w:p w14:paraId="5A1D6868" w14:textId="77777777" w:rsidR="007B54A9" w:rsidRPr="00164594" w:rsidRDefault="007D0342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</w:t>
            </w:r>
            <w:r w:rsidR="003B0713" w:rsidRPr="00164594">
              <w:rPr>
                <w:rFonts w:ascii="Times New Roman" w:hAnsi="Times New Roman" w:cs="Times New Roman"/>
              </w:rPr>
              <w:t>ny external implementing agency/third party/foundation assigned</w:t>
            </w:r>
            <w:r w:rsidR="007B54A9" w:rsidRPr="00164594">
              <w:rPr>
                <w:rFonts w:ascii="Times New Roman" w:hAnsi="Times New Roman" w:cs="Times New Roman"/>
              </w:rPr>
              <w:t xml:space="preserve"> to conduct CSR activities?</w:t>
            </w:r>
          </w:p>
        </w:tc>
        <w:tc>
          <w:tcPr>
            <w:tcW w:w="1260" w:type="dxa"/>
          </w:tcPr>
          <w:p w14:paraId="353B5298" w14:textId="631027BF" w:rsidR="007B54A9" w:rsidRPr="00164594" w:rsidRDefault="006460C5" w:rsidP="002930F9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0709845B" w14:textId="60B72AFF" w:rsidR="007B54A9" w:rsidRPr="00164594" w:rsidRDefault="00BD7767" w:rsidP="009C320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39210EA4" w14:textId="77777777" w:rsidTr="009D574A">
        <w:trPr>
          <w:trHeight w:val="440"/>
        </w:trPr>
        <w:tc>
          <w:tcPr>
            <w:tcW w:w="630" w:type="dxa"/>
          </w:tcPr>
          <w:p w14:paraId="669C8D58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14:paraId="1EE74D86" w14:textId="77777777" w:rsidR="009D574A" w:rsidRPr="00164594" w:rsidRDefault="009D574A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there any </w:t>
            </w:r>
            <w:r w:rsidR="003E687C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oundation of the bank/FI for conducting CSR activities?</w:t>
            </w:r>
          </w:p>
        </w:tc>
        <w:tc>
          <w:tcPr>
            <w:tcW w:w="1260" w:type="dxa"/>
          </w:tcPr>
          <w:p w14:paraId="2A95DE61" w14:textId="77777777" w:rsidR="009D574A" w:rsidRPr="00164594" w:rsidRDefault="009C320B" w:rsidP="002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5280FAC4" w14:textId="6F05DBE0" w:rsidR="009D574A" w:rsidRPr="00164594" w:rsidRDefault="00BD7767" w:rsidP="00311C6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64B5CDB2" w14:textId="77777777" w:rsidTr="006279B1">
        <w:tc>
          <w:tcPr>
            <w:tcW w:w="630" w:type="dxa"/>
          </w:tcPr>
          <w:p w14:paraId="443B7076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0" w:type="dxa"/>
          </w:tcPr>
          <w:p w14:paraId="37563243" w14:textId="77777777" w:rsidR="009D574A" w:rsidRPr="00164594" w:rsidRDefault="009D574A" w:rsidP="004328B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MOU signed between the bank/FI and the foundation/third party?</w:t>
            </w:r>
          </w:p>
        </w:tc>
        <w:tc>
          <w:tcPr>
            <w:tcW w:w="1260" w:type="dxa"/>
          </w:tcPr>
          <w:p w14:paraId="00D3148D" w14:textId="68E3C368" w:rsidR="009D574A" w:rsidRPr="00164594" w:rsidRDefault="006460C5" w:rsidP="004328BD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3CC82164" w14:textId="6088FEAC" w:rsidR="009D574A" w:rsidRPr="00164594" w:rsidRDefault="00BD7767" w:rsidP="00AC1EB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63F5AB19" w14:textId="77777777" w:rsidTr="006279B1">
        <w:tc>
          <w:tcPr>
            <w:tcW w:w="630" w:type="dxa"/>
          </w:tcPr>
          <w:p w14:paraId="2DA11F33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0" w:type="dxa"/>
          </w:tcPr>
          <w:p w14:paraId="1936B2D5" w14:textId="77777777" w:rsidR="009D574A" w:rsidRPr="00164594" w:rsidRDefault="009D574A" w:rsidP="001656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CSR budget approved by the board/competent authority?</w:t>
            </w:r>
          </w:p>
        </w:tc>
        <w:tc>
          <w:tcPr>
            <w:tcW w:w="1260" w:type="dxa"/>
          </w:tcPr>
          <w:p w14:paraId="62775DE8" w14:textId="77777777" w:rsidR="009D574A" w:rsidRPr="00164594" w:rsidRDefault="00253D4A" w:rsidP="002930F9">
            <w:pPr>
              <w:jc w:val="center"/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050" w:type="dxa"/>
          </w:tcPr>
          <w:p w14:paraId="185A86E5" w14:textId="77777777" w:rsidR="009D574A" w:rsidRPr="00164594" w:rsidRDefault="00253D4A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Provided in Annexure-3</w:t>
            </w:r>
          </w:p>
        </w:tc>
      </w:tr>
      <w:tr w:rsidR="009D574A" w:rsidRPr="00164594" w14:paraId="21E98BC4" w14:textId="77777777" w:rsidTr="006279B1">
        <w:tc>
          <w:tcPr>
            <w:tcW w:w="630" w:type="dxa"/>
          </w:tcPr>
          <w:p w14:paraId="62B1C8DA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0" w:type="dxa"/>
          </w:tcPr>
          <w:p w14:paraId="59734D2D" w14:textId="77777777" w:rsidR="009D574A" w:rsidRPr="00164594" w:rsidRDefault="009D574A" w:rsidP="009D3EC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CSR allocation in favor of any entity/directors/senior management members of the bank/FI/trustees of its foundation?</w:t>
            </w:r>
          </w:p>
        </w:tc>
        <w:tc>
          <w:tcPr>
            <w:tcW w:w="1260" w:type="dxa"/>
          </w:tcPr>
          <w:p w14:paraId="3764AC76" w14:textId="5713F86A" w:rsidR="009D574A" w:rsidRPr="00164594" w:rsidRDefault="0024763F" w:rsidP="002930F9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2C390109" w14:textId="342DEA9A" w:rsidR="009D574A" w:rsidRPr="00164594" w:rsidRDefault="0024763F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704D8617" w14:textId="77777777" w:rsidTr="006279B1">
        <w:tc>
          <w:tcPr>
            <w:tcW w:w="630" w:type="dxa"/>
          </w:tcPr>
          <w:p w14:paraId="17A39B59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0" w:type="dxa"/>
          </w:tcPr>
          <w:p w14:paraId="7A8B6132" w14:textId="77777777" w:rsidR="009D574A" w:rsidRPr="00164594" w:rsidRDefault="009D574A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end use monitoring mechanism as per pa</w:t>
            </w:r>
            <w:r>
              <w:rPr>
                <w:rFonts w:ascii="Times New Roman" w:hAnsi="Times New Roman" w:cs="Times New Roman"/>
              </w:rPr>
              <w:t xml:space="preserve">ragraph 14.7 of SFD Circular No. </w:t>
            </w:r>
            <w:r w:rsidRPr="00164594">
              <w:rPr>
                <w:rFonts w:ascii="Times New Roman" w:hAnsi="Times New Roman" w:cs="Times New Roman"/>
              </w:rPr>
              <w:t>1, dated 9 January 2022?</w:t>
            </w:r>
          </w:p>
        </w:tc>
        <w:tc>
          <w:tcPr>
            <w:tcW w:w="1260" w:type="dxa"/>
          </w:tcPr>
          <w:p w14:paraId="501CC063" w14:textId="47C0025A" w:rsidR="009D574A" w:rsidRPr="00164594" w:rsidRDefault="00DB6A67" w:rsidP="002930F9">
            <w:pPr>
              <w:jc w:val="center"/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050" w:type="dxa"/>
          </w:tcPr>
          <w:p w14:paraId="7A0D6E4D" w14:textId="17DAA355" w:rsidR="009D574A" w:rsidRPr="00164594" w:rsidRDefault="00DB6A67" w:rsidP="006B2B7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Provided in Annexure-4</w:t>
            </w:r>
          </w:p>
        </w:tc>
      </w:tr>
      <w:tr w:rsidR="009D574A" w:rsidRPr="00164594" w14:paraId="32EF4F37" w14:textId="77777777" w:rsidTr="006279B1">
        <w:tc>
          <w:tcPr>
            <w:tcW w:w="630" w:type="dxa"/>
          </w:tcPr>
          <w:p w14:paraId="691E25F3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0" w:type="dxa"/>
          </w:tcPr>
          <w:p w14:paraId="44A2D662" w14:textId="77777777" w:rsidR="009D574A" w:rsidRPr="00164594" w:rsidRDefault="009D574A" w:rsidP="004328B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Are all end use monitoring records available for inspection by internal/external audit and BB supervision officials as per paragraph 14.8 of SFD Circular No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64594">
              <w:rPr>
                <w:rFonts w:ascii="Times New Roman" w:hAnsi="Times New Roman" w:cs="Times New Roman"/>
              </w:rPr>
              <w:t>1, dated 9 January 2022?</w:t>
            </w:r>
          </w:p>
        </w:tc>
        <w:tc>
          <w:tcPr>
            <w:tcW w:w="1260" w:type="dxa"/>
          </w:tcPr>
          <w:p w14:paraId="36075827" w14:textId="0A97325F" w:rsidR="009D574A" w:rsidRPr="00164594" w:rsidRDefault="00DB6A67" w:rsidP="004328BD">
            <w:pPr>
              <w:jc w:val="center"/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050" w:type="dxa"/>
          </w:tcPr>
          <w:p w14:paraId="52CD8EE2" w14:textId="57A504D0" w:rsidR="009D574A" w:rsidRPr="00164594" w:rsidRDefault="00BD7767" w:rsidP="004328B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3BBC8A87" w14:textId="77777777" w:rsidTr="006279B1">
        <w:tc>
          <w:tcPr>
            <w:tcW w:w="630" w:type="dxa"/>
          </w:tcPr>
          <w:p w14:paraId="21BEC607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0" w:type="dxa"/>
          </w:tcPr>
          <w:p w14:paraId="2EBFB43D" w14:textId="77777777" w:rsidR="009D574A" w:rsidRPr="00164594" w:rsidRDefault="009D574A" w:rsidP="00065CE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screening process of CSR projects?</w:t>
            </w:r>
          </w:p>
        </w:tc>
        <w:tc>
          <w:tcPr>
            <w:tcW w:w="1260" w:type="dxa"/>
          </w:tcPr>
          <w:p w14:paraId="0B725CC2" w14:textId="0D05908D" w:rsidR="009D574A" w:rsidRPr="00164594" w:rsidRDefault="00DB6A67" w:rsidP="00904862">
            <w:pPr>
              <w:jc w:val="center"/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050" w:type="dxa"/>
          </w:tcPr>
          <w:p w14:paraId="3D5D34BA" w14:textId="56CCF2C8" w:rsidR="009D574A" w:rsidRPr="00164594" w:rsidRDefault="00DB6A67" w:rsidP="006B2B7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Provided in Annexure-5</w:t>
            </w:r>
          </w:p>
        </w:tc>
      </w:tr>
      <w:tr w:rsidR="009D574A" w:rsidRPr="00164594" w14:paraId="1046EECB" w14:textId="77777777" w:rsidTr="006279B1">
        <w:tc>
          <w:tcPr>
            <w:tcW w:w="630" w:type="dxa"/>
          </w:tcPr>
          <w:p w14:paraId="4B1B3768" w14:textId="77777777" w:rsidR="009D574A" w:rsidRPr="00164594" w:rsidRDefault="009D574A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0" w:type="dxa"/>
          </w:tcPr>
          <w:p w14:paraId="6E296CDE" w14:textId="77777777" w:rsidR="009D574A" w:rsidRPr="00164594" w:rsidRDefault="009D574A" w:rsidP="009E4B5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safety and wellness initiative taken for the employees? *</w:t>
            </w:r>
          </w:p>
        </w:tc>
        <w:tc>
          <w:tcPr>
            <w:tcW w:w="1260" w:type="dxa"/>
          </w:tcPr>
          <w:p w14:paraId="4642638E" w14:textId="78A30B71" w:rsidR="009D574A" w:rsidRPr="00164594" w:rsidRDefault="00DB6A67" w:rsidP="00904862">
            <w:pPr>
              <w:jc w:val="center"/>
            </w:pPr>
            <w:r w:rsidRPr="002242A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7BF20F6E" w14:textId="32090B92" w:rsidR="009D574A" w:rsidRPr="00164594" w:rsidRDefault="00DB6A67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74A" w:rsidRPr="00164594" w14:paraId="62789717" w14:textId="77777777" w:rsidTr="006279B1">
        <w:tc>
          <w:tcPr>
            <w:tcW w:w="630" w:type="dxa"/>
          </w:tcPr>
          <w:p w14:paraId="0C4390BB" w14:textId="77777777" w:rsidR="009D574A" w:rsidRPr="00164594" w:rsidRDefault="009D574A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0" w:type="dxa"/>
          </w:tcPr>
          <w:p w14:paraId="17140524" w14:textId="77777777" w:rsidR="009D574A" w:rsidRPr="00164594" w:rsidRDefault="009D574A" w:rsidP="005945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Is there any additional CSR expenditure other than the annual CSR budget approved by the Board?</w:t>
            </w:r>
          </w:p>
        </w:tc>
        <w:tc>
          <w:tcPr>
            <w:tcW w:w="1260" w:type="dxa"/>
          </w:tcPr>
          <w:p w14:paraId="7615FA2F" w14:textId="7E448F09" w:rsidR="009D574A" w:rsidRPr="00164594" w:rsidRDefault="00DB6A67" w:rsidP="00904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050" w:type="dxa"/>
          </w:tcPr>
          <w:p w14:paraId="442BE18C" w14:textId="04B01BBD" w:rsidR="009D574A" w:rsidRPr="00164594" w:rsidRDefault="00DB6A67" w:rsidP="003E6A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D574A" w:rsidRPr="0016459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494863" w14:textId="77777777" w:rsidR="00164594" w:rsidRDefault="00164594" w:rsidP="00C4202A">
      <w:pPr>
        <w:pStyle w:val="NoSpacing"/>
        <w:jc w:val="both"/>
        <w:rPr>
          <w:rFonts w:ascii="Times New Roman" w:hAnsi="Times New Roman" w:cs="Times New Roman"/>
        </w:rPr>
      </w:pPr>
    </w:p>
    <w:p w14:paraId="616AE18B" w14:textId="77777777" w:rsidR="00C4202A" w:rsidRPr="00164594" w:rsidRDefault="00C4202A" w:rsidP="00C4202A">
      <w:pPr>
        <w:pStyle w:val="NoSpacing"/>
        <w:jc w:val="both"/>
        <w:rPr>
          <w:rFonts w:ascii="Times New Roman" w:hAnsi="Times New Roman" w:cs="Times New Roman"/>
        </w:rPr>
      </w:pPr>
      <w:r w:rsidRPr="00164594">
        <w:rPr>
          <w:rFonts w:ascii="Times New Roman" w:hAnsi="Times New Roman" w:cs="Times New Roman"/>
        </w:rPr>
        <w:t>* Safety and wellness initiatives taken for the employees in case of emergency situation.</w:t>
      </w:r>
    </w:p>
    <w:p w14:paraId="5C5B7AB2" w14:textId="77777777" w:rsidR="00164594" w:rsidRDefault="00164594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3C7ED967" w14:textId="77777777" w:rsidR="00164594" w:rsidRDefault="00164594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69671CFB" w14:textId="77777777" w:rsidR="00164594" w:rsidRDefault="00164594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33CFBDD9" w14:textId="369E566C" w:rsidR="00164594" w:rsidRDefault="00164594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7366359D" w14:textId="77777777" w:rsidR="00476FEF" w:rsidRDefault="00476FEF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43B3008E" w14:textId="77777777" w:rsidR="00734E56" w:rsidRDefault="00734E56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692D17B4" w14:textId="77777777" w:rsidR="002133A8" w:rsidRDefault="002133A8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45290F71" w14:textId="77777777" w:rsidR="00310743" w:rsidRDefault="00310743" w:rsidP="000E64B2">
      <w:pPr>
        <w:pStyle w:val="NoSpacing"/>
        <w:jc w:val="both"/>
        <w:rPr>
          <w:rFonts w:ascii="Times New Roman" w:hAnsi="Times New Roman" w:cs="Times New Roman"/>
          <w:b/>
        </w:rPr>
      </w:pPr>
    </w:p>
    <w:p w14:paraId="5342434F" w14:textId="77777777" w:rsidR="00963E21" w:rsidRDefault="00963E21" w:rsidP="0016459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01CFEB3" w14:textId="77777777" w:rsidR="00005ACB" w:rsidRDefault="00524703" w:rsidP="00164594">
      <w:pPr>
        <w:pStyle w:val="NoSpacing"/>
        <w:jc w:val="both"/>
        <w:rPr>
          <w:rFonts w:ascii="Times New Roman" w:hAnsi="Times New Roman" w:cs="Times New Roman"/>
          <w:b/>
        </w:rPr>
      </w:pPr>
      <w:r w:rsidRPr="00164594">
        <w:rPr>
          <w:rFonts w:ascii="Times New Roman" w:hAnsi="Times New Roman" w:cs="Times New Roman"/>
          <w:b/>
        </w:rPr>
        <w:lastRenderedPageBreak/>
        <w:t>C. QUALITATIVE ISSUES FOR SUSTAINABILITY RATING</w:t>
      </w:r>
      <w:r w:rsidR="00005ACB">
        <w:rPr>
          <w:rFonts w:ascii="Times New Roman" w:hAnsi="Times New Roman" w:cs="Times New Roman"/>
          <w:b/>
        </w:rPr>
        <w:t xml:space="preserve"> </w:t>
      </w:r>
    </w:p>
    <w:p w14:paraId="6363DA10" w14:textId="77777777" w:rsidR="00963E21" w:rsidRDefault="00963E21" w:rsidP="00164594">
      <w:pPr>
        <w:pStyle w:val="NoSpacing"/>
        <w:jc w:val="both"/>
        <w:rPr>
          <w:rFonts w:ascii="Times New Roman" w:hAnsi="Times New Roman" w:cs="Times New Roman"/>
          <w:i/>
        </w:rPr>
      </w:pPr>
    </w:p>
    <w:p w14:paraId="08B18B21" w14:textId="77777777" w:rsidR="000E64B2" w:rsidRPr="00005ACB" w:rsidRDefault="00BC063B" w:rsidP="00164594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F91FD5">
        <w:rPr>
          <w:rFonts w:ascii="Times New Roman" w:hAnsi="Times New Roman" w:cs="Times New Roman"/>
          <w:i/>
        </w:rPr>
        <w:t>Please</w:t>
      </w:r>
      <w:r w:rsidR="00005ACB" w:rsidRPr="00005ACB">
        <w:rPr>
          <w:rFonts w:ascii="Times New Roman" w:hAnsi="Times New Roman" w:cs="Times New Roman"/>
          <w:i/>
        </w:rPr>
        <w:t xml:space="preserve"> submit January-December based information </w:t>
      </w:r>
      <w:r w:rsidR="009A76FC">
        <w:rPr>
          <w:rFonts w:ascii="Times New Roman" w:hAnsi="Times New Roman" w:cs="Times New Roman"/>
          <w:i/>
        </w:rPr>
        <w:t xml:space="preserve">only </w:t>
      </w:r>
      <w:r w:rsidR="00005ACB">
        <w:rPr>
          <w:rFonts w:ascii="Times New Roman" w:hAnsi="Times New Roman" w:cs="Times New Roman"/>
          <w:i/>
        </w:rPr>
        <w:t>with</w:t>
      </w:r>
      <w:r w:rsidR="00005ACB" w:rsidRPr="00005ACB">
        <w:rPr>
          <w:rFonts w:ascii="Times New Roman" w:hAnsi="Times New Roman" w:cs="Times New Roman"/>
          <w:i/>
        </w:rPr>
        <w:t xml:space="preserve"> the second half</w:t>
      </w:r>
      <w:r w:rsidR="00005ACB">
        <w:rPr>
          <w:rFonts w:ascii="Times New Roman" w:hAnsi="Times New Roman" w:cs="Times New Roman"/>
          <w:i/>
        </w:rPr>
        <w:t xml:space="preserve"> yearly CSR statement</w:t>
      </w:r>
      <w:r w:rsidR="00005ACB" w:rsidRPr="00005ACB">
        <w:rPr>
          <w:rFonts w:ascii="Times New Roman" w:hAnsi="Times New Roman" w:cs="Times New Roman"/>
          <w:i/>
        </w:rPr>
        <w:t>.)</w:t>
      </w:r>
    </w:p>
    <w:p w14:paraId="1E33395F" w14:textId="77777777" w:rsidR="000E64B2" w:rsidRPr="00164594" w:rsidRDefault="000E64B2" w:rsidP="000E64B2">
      <w:pPr>
        <w:pStyle w:val="NoSpacing"/>
        <w:jc w:val="both"/>
        <w:rPr>
          <w:rFonts w:ascii="Times New Roman" w:hAnsi="Times New Roman" w:cs="Times New Roman"/>
          <w:b/>
          <w:sz w:val="10"/>
          <w:u w:val="single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9"/>
        <w:gridCol w:w="4049"/>
        <w:gridCol w:w="1260"/>
        <w:gridCol w:w="4140"/>
      </w:tblGrid>
      <w:tr w:rsidR="000E64B2" w:rsidRPr="00164594" w14:paraId="48D10612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E2CB6D2" w14:textId="77777777" w:rsidR="000E64B2" w:rsidRPr="00164594" w:rsidRDefault="00524703" w:rsidP="008A1B92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6E70CE" w14:textId="77777777" w:rsidR="000E64B2" w:rsidRPr="00164594" w:rsidRDefault="000E64B2" w:rsidP="0052470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Components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EA5280" w14:textId="77777777" w:rsidR="000E64B2" w:rsidRPr="00164594" w:rsidRDefault="000E64B2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Yes/No (If applicable)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BACCE" w14:textId="77777777" w:rsidR="000E64B2" w:rsidRPr="00164594" w:rsidRDefault="000E64B2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F656E8" w:rsidRPr="00164594" w14:paraId="48A6A36C" w14:textId="77777777" w:rsidTr="00164594">
        <w:trPr>
          <w:trHeight w:val="278"/>
        </w:trPr>
        <w:tc>
          <w:tcPr>
            <w:tcW w:w="4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B2F7" w14:textId="77777777" w:rsidR="00F656E8" w:rsidRPr="00164594" w:rsidRDefault="00F656E8" w:rsidP="008A1B92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Policy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859B7" w14:textId="77777777" w:rsidR="00F656E8" w:rsidRPr="00164594" w:rsidRDefault="00F656E8" w:rsidP="00547E5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8CDC" w14:textId="77777777" w:rsidR="00F656E8" w:rsidRPr="00164594" w:rsidRDefault="00F656E8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64B2" w:rsidRPr="00164594" w14:paraId="1DB5B530" w14:textId="77777777" w:rsidTr="00164594">
        <w:trPr>
          <w:trHeight w:val="278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8355C" w14:textId="77777777" w:rsidR="000E64B2" w:rsidRPr="00164594" w:rsidRDefault="000E64B2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3DD11" w14:textId="77777777" w:rsidR="000E64B2" w:rsidRPr="00164594" w:rsidRDefault="000E64B2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Due Diligence check list for CSR project?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4BC6E" w14:textId="76682333" w:rsidR="000E64B2" w:rsidRPr="00164594" w:rsidRDefault="00FC0D50" w:rsidP="00547E5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D8720" w14:textId="2B059368" w:rsidR="000E64B2" w:rsidRPr="00164594" w:rsidRDefault="00BD7767" w:rsidP="008A1B92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Provided in Annexure-5</w:t>
            </w:r>
          </w:p>
        </w:tc>
      </w:tr>
      <w:tr w:rsidR="003F3635" w:rsidRPr="00164594" w14:paraId="45370E26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4AEC1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1046B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164594">
              <w:rPr>
                <w:rFonts w:ascii="Times New Roman" w:hAnsi="Times New Roman" w:cs="Times New Roman"/>
              </w:rPr>
              <w:t xml:space="preserve">Any undue intervention by the </w:t>
            </w:r>
            <w:proofErr w:type="spellStart"/>
            <w:r w:rsidRPr="00164594">
              <w:rPr>
                <w:rFonts w:ascii="Times New Roman" w:hAnsi="Times New Roman" w:cs="Times New Roman"/>
              </w:rPr>
              <w:t>BoD</w:t>
            </w:r>
            <w:proofErr w:type="spellEnd"/>
            <w:r w:rsidRPr="00164594">
              <w:rPr>
                <w:rFonts w:ascii="Times New Roman" w:hAnsi="Times New Roman" w:cs="Times New Roman"/>
              </w:rPr>
              <w:t xml:space="preserve"> for CSR approval?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362B3" w14:textId="30942A20" w:rsidR="003F3635" w:rsidRPr="00164594" w:rsidRDefault="003F3635" w:rsidP="003F3635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412D" w14:textId="58966195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7B09482F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6A77C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43E87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Penalty imposed for non-compliance of CSR issues?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8BE6" w14:textId="30F588B8" w:rsidR="003F3635" w:rsidRPr="00164594" w:rsidRDefault="003F3635" w:rsidP="003F3635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BBA4" w14:textId="1C2A7F47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44C48753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32976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A6D69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Minimum (20%) women employees in the work place?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0AF1" w14:textId="62F8A6DA" w:rsidR="003F3635" w:rsidRPr="00164594" w:rsidRDefault="003F3635" w:rsidP="003F3635">
            <w:pPr>
              <w:jc w:val="center"/>
            </w:pPr>
            <w:r w:rsidRPr="0031132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4A96D" w14:textId="25617AB8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3A93FB12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854FE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165F3" w14:textId="77777777" w:rsidR="003F3635" w:rsidRPr="00440BE6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40BE6">
              <w:rPr>
                <w:rFonts w:ascii="Times New Roman" w:hAnsi="Times New Roman" w:cs="Times New Roman"/>
              </w:rPr>
              <w:t xml:space="preserve">Separate transportation facilities for women employees?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CE4E" w14:textId="4363FBBC" w:rsidR="003F3635" w:rsidRPr="00440BE6" w:rsidRDefault="003F3635" w:rsidP="003F3635">
            <w:pPr>
              <w:jc w:val="center"/>
            </w:pPr>
            <w:r w:rsidRPr="00440BE6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5491" w14:textId="27ADB9F7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6332E0FA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A473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8B17C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Harassment policy in the work place, reviewed or not?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DB67F" w14:textId="6A68001F" w:rsidR="003F3635" w:rsidRPr="00164594" w:rsidRDefault="003F3635" w:rsidP="003F3635">
            <w:pPr>
              <w:jc w:val="center"/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CE74" w14:textId="4EC3F965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261547D9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C770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EDC1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Participation in Daycare Center; Own/Combined?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C554" w14:textId="0536CB34" w:rsidR="003F3635" w:rsidRPr="00164594" w:rsidRDefault="003F3635" w:rsidP="003F3635">
            <w:pPr>
              <w:jc w:val="center"/>
            </w:pPr>
            <w:r w:rsidRPr="0031132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F48A" w14:textId="4F43682A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02B89718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1119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6A793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Minimum (25%) of CSR Expenditure in rural areas?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94C9" w14:textId="47213D85" w:rsidR="003F3635" w:rsidRPr="00164594" w:rsidRDefault="003F3635" w:rsidP="003F3635">
            <w:pPr>
              <w:jc w:val="center"/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A974" w14:textId="67FFF03E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07D4AE09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1FEC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A761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05FFB">
              <w:rPr>
                <w:rFonts w:ascii="Times New Roman" w:hAnsi="Times New Roman" w:cs="Times New Roman"/>
              </w:rPr>
              <w:t>CSR Activities assess the representation of women beneficiaries,</w:t>
            </w:r>
            <w:r>
              <w:rPr>
                <w:rFonts w:ascii="Times New Roman" w:hAnsi="Times New Roman" w:cs="Times New Roman"/>
              </w:rPr>
              <w:t xml:space="preserve"> ensuring that projects address</w:t>
            </w:r>
            <w:r w:rsidRPr="00605FFB">
              <w:rPr>
                <w:rFonts w:ascii="Times New Roman" w:hAnsi="Times New Roman" w:cs="Times New Roman"/>
              </w:rPr>
              <w:t xml:space="preserve"> the specific needs of women and their communities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34BD" w14:textId="7CB7D35E" w:rsidR="003F3635" w:rsidRPr="00164594" w:rsidRDefault="003F3635" w:rsidP="003F3635">
            <w:pPr>
              <w:jc w:val="center"/>
              <w:rPr>
                <w:rFonts w:ascii="Times New Roman" w:hAnsi="Times New Roman" w:cs="Times New Roman"/>
              </w:rPr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82447" w14:textId="60B06452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059DAD66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53483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C43A0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05FFB">
              <w:rPr>
                <w:rFonts w:ascii="Times New Roman" w:hAnsi="Times New Roman" w:cs="Times New Roman"/>
              </w:rPr>
              <w:t>CSR Activities promote education and training opportunities for women in sustainable industries?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B609E" w14:textId="32FABEF6" w:rsidR="003F3635" w:rsidRPr="00164594" w:rsidRDefault="003F3635" w:rsidP="003F3635">
            <w:pPr>
              <w:jc w:val="center"/>
              <w:rPr>
                <w:rFonts w:ascii="Times New Roman" w:hAnsi="Times New Roman" w:cs="Times New Roman"/>
              </w:rPr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3AE2" w14:textId="6A0589E9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A18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47E54" w:rsidRPr="00164594" w14:paraId="23A59BF1" w14:textId="77777777" w:rsidTr="00164594">
        <w:tc>
          <w:tcPr>
            <w:tcW w:w="4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1C580" w14:textId="77777777" w:rsidR="00547E54" w:rsidRPr="00164594" w:rsidRDefault="00547E54" w:rsidP="008A1B92">
            <w:pPr>
              <w:pStyle w:val="NoSpacing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64594">
              <w:rPr>
                <w:rFonts w:ascii="Times New Roman" w:hAnsi="Times New Roman" w:cs="Times New Roman"/>
                <w:b/>
              </w:rPr>
              <w:t>Disclosure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26FC0" w14:textId="77777777" w:rsidR="00547E54" w:rsidRPr="00164594" w:rsidRDefault="00547E54" w:rsidP="00547E54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180E" w14:textId="77777777" w:rsidR="00547E54" w:rsidRPr="00164594" w:rsidRDefault="00547E54"/>
        </w:tc>
      </w:tr>
      <w:tr w:rsidR="003F3635" w:rsidRPr="00164594" w14:paraId="5172F920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C31A3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645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8FFD3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164594">
              <w:rPr>
                <w:rFonts w:ascii="Times New Roman" w:hAnsi="Times New Roman" w:cs="Times New Roman"/>
              </w:rPr>
              <w:t xml:space="preserve">CSR Activities Disclosed in Annual Report?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11AD" w14:textId="40C77637" w:rsidR="003F3635" w:rsidRPr="00164594" w:rsidRDefault="003F3635" w:rsidP="003F3635">
            <w:pPr>
              <w:jc w:val="center"/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F363" w14:textId="279FFC0E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D5D9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046FD3D2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2A80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645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73D3A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164594">
              <w:rPr>
                <w:rFonts w:ascii="Times New Roman" w:hAnsi="Times New Roman" w:cs="Times New Roman"/>
              </w:rPr>
              <w:t xml:space="preserve">CSR Activities Disclosed in Print/Electronic Media?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B3E9" w14:textId="3CA2E355" w:rsidR="003F3635" w:rsidRPr="00164594" w:rsidRDefault="003F3635" w:rsidP="003F3635">
            <w:pPr>
              <w:jc w:val="center"/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C351" w14:textId="3F9561B4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D5D9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709D9642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DC726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DEEEB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D1278">
              <w:rPr>
                <w:rFonts w:ascii="Times New Roman" w:hAnsi="Times New Roman" w:cs="Times New Roman"/>
              </w:rPr>
              <w:t>Transparent disclosure of gender-related initiatives showcases the institution's commitment to gender equity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39FB6" w14:textId="783094A9" w:rsidR="003F3635" w:rsidRPr="00164594" w:rsidRDefault="003F3635" w:rsidP="003F3635">
            <w:pPr>
              <w:jc w:val="center"/>
              <w:rPr>
                <w:rFonts w:ascii="Times New Roman" w:hAnsi="Times New Roman" w:cs="Times New Roman"/>
              </w:rPr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EA27" w14:textId="60D20E34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D5D9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164594" w14:paraId="079FA135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55BD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825EE" w14:textId="77777777" w:rsidR="003F3635" w:rsidRPr="00164594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5F7F">
              <w:rPr>
                <w:rFonts w:ascii="Times New Roman" w:hAnsi="Times New Roman" w:cs="Times New Roman"/>
              </w:rPr>
              <w:t>The institution reports on its progress in promoting gender equality within its Annual Report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3CF04" w14:textId="51092C0C" w:rsidR="003F3635" w:rsidRPr="00164594" w:rsidRDefault="003F3635" w:rsidP="003F3635">
            <w:pPr>
              <w:jc w:val="center"/>
              <w:rPr>
                <w:rFonts w:ascii="Times New Roman" w:hAnsi="Times New Roman" w:cs="Times New Roman"/>
              </w:rPr>
            </w:pPr>
            <w:r w:rsidRPr="0031132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7EBB" w14:textId="7577DC98" w:rsidR="003F3635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D5D9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47E54" w:rsidRPr="00164594" w14:paraId="2CC9FDEA" w14:textId="77777777" w:rsidTr="00164594">
        <w:tc>
          <w:tcPr>
            <w:tcW w:w="4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167E" w14:textId="77777777" w:rsidR="00547E54" w:rsidRPr="00164594" w:rsidRDefault="00547E54" w:rsidP="008A1B92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64594">
              <w:rPr>
                <w:rFonts w:ascii="Times New Roman" w:hAnsi="Times New Roman" w:cs="Times New Roman"/>
                <w:b/>
              </w:rPr>
              <w:t>In House CSR Activities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3A800" w14:textId="77777777" w:rsidR="00547E54" w:rsidRPr="00164594" w:rsidRDefault="00547E54" w:rsidP="00547E5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0C19" w14:textId="77777777" w:rsidR="00547E54" w:rsidRPr="00164594" w:rsidRDefault="00547E54"/>
        </w:tc>
      </w:tr>
      <w:tr w:rsidR="00547E54" w:rsidRPr="00164594" w14:paraId="78886055" w14:textId="77777777" w:rsidTr="00164594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EC3E3" w14:textId="77777777" w:rsidR="00547E54" w:rsidRPr="00164594" w:rsidRDefault="00B033AE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47E54" w:rsidRPr="001645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B90D" w14:textId="77777777" w:rsidR="00547E54" w:rsidRPr="00164594" w:rsidRDefault="00547E54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Scholarship for employee’s children? </w:t>
            </w:r>
            <w:r w:rsidR="00DA3240" w:rsidRPr="0016459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0FC8A" w14:textId="5E1D2B34" w:rsidR="00547E54" w:rsidRPr="00164594" w:rsidRDefault="00B111D2" w:rsidP="00547E54">
            <w:pPr>
              <w:jc w:val="center"/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52BA6" w14:textId="1CBCCE3B" w:rsidR="00547E54" w:rsidRPr="00164594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D7767" w:rsidRPr="00164594" w14:paraId="3E255FAF" w14:textId="77777777" w:rsidTr="00164594">
        <w:trPr>
          <w:trHeight w:val="278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4A5B3" w14:textId="77777777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645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59194" w14:textId="132AEBC0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Medical facilities for employee</w:t>
            </w:r>
            <w:r>
              <w:rPr>
                <w:rFonts w:ascii="Times New Roman" w:hAnsi="Times New Roman" w:cs="Times New Roman"/>
              </w:rPr>
              <w:t>’s depende</w:t>
            </w:r>
            <w:r w:rsidRPr="00164594">
              <w:rPr>
                <w:rFonts w:ascii="Times New Roman" w:hAnsi="Times New Roman" w:cs="Times New Roman"/>
              </w:rPr>
              <w:t>nts? ***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B488" w14:textId="1AA74A06" w:rsidR="00BD7767" w:rsidRPr="00164594" w:rsidRDefault="00BD7767" w:rsidP="00BD7767">
            <w:pPr>
              <w:jc w:val="center"/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6DFB" w14:textId="77777777" w:rsidR="00BD7767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26A2">
              <w:rPr>
                <w:rFonts w:ascii="Times New Roman" w:hAnsi="Times New Roman" w:cs="Times New Roman"/>
              </w:rPr>
              <w:t xml:space="preserve">Donation for treatment of Office employee in Jashore who had a severe accident and the family </w:t>
            </w:r>
            <w:r>
              <w:rPr>
                <w:rFonts w:ascii="Times New Roman" w:hAnsi="Times New Roman" w:cs="Times New Roman"/>
              </w:rPr>
              <w:t xml:space="preserve">was unable to bear the expenses, BDT </w:t>
            </w:r>
            <w:r w:rsidRPr="00B126A2">
              <w:rPr>
                <w:rFonts w:ascii="Times New Roman" w:hAnsi="Times New Roman" w:cs="Times New Roman"/>
              </w:rPr>
              <w:t xml:space="preserve"> 0.013000</w:t>
            </w:r>
            <w:r>
              <w:rPr>
                <w:rFonts w:ascii="Times New Roman" w:hAnsi="Times New Roman" w:cs="Times New Roman"/>
              </w:rPr>
              <w:t xml:space="preserve"> crore</w:t>
            </w:r>
          </w:p>
          <w:p w14:paraId="6B80901C" w14:textId="59820E73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-Donation to Office Assistant of Mymensingh branch for treatment of his father who is suffering from Cancer and the family is unable to bear the treatment cost BDT 0.01000 crore </w:t>
            </w:r>
          </w:p>
        </w:tc>
      </w:tr>
      <w:tr w:rsidR="00BD7767" w:rsidRPr="00164594" w14:paraId="7E212632" w14:textId="77777777" w:rsidTr="00164594">
        <w:trPr>
          <w:trHeight w:val="278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48A6D" w14:textId="77777777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6459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46E0" w14:textId="77777777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 xml:space="preserve">Safety measures in the work place?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B998" w14:textId="52B587D6" w:rsidR="00BD7767" w:rsidRPr="00164594" w:rsidRDefault="00BD7767" w:rsidP="00BD7767">
            <w:pPr>
              <w:jc w:val="center"/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DB3A" w14:textId="1D4C3D04" w:rsidR="00BD7767" w:rsidRPr="00164594" w:rsidRDefault="00BD7767" w:rsidP="00BD776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862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D7767" w:rsidRPr="00164594" w14:paraId="21D61204" w14:textId="77777777" w:rsidTr="00164594">
        <w:trPr>
          <w:trHeight w:val="278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33C2E" w14:textId="77777777" w:rsidR="00BD7767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89FD4" w14:textId="77777777" w:rsidR="00BD7767" w:rsidRPr="00164594" w:rsidRDefault="00BD7767" w:rsidP="00BD776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C503A">
              <w:rPr>
                <w:rFonts w:ascii="Times New Roman" w:hAnsi="Times New Roman" w:cs="Times New Roman"/>
              </w:rPr>
              <w:t>Measures taken to ensure the safety and security of women employees within the workplace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702A" w14:textId="576DF6EC" w:rsidR="00BD7767" w:rsidRPr="00164594" w:rsidRDefault="00BD7767" w:rsidP="00BD7767">
            <w:pPr>
              <w:jc w:val="center"/>
              <w:rPr>
                <w:rFonts w:ascii="Times New Roman" w:hAnsi="Times New Roman" w:cs="Times New Roman"/>
              </w:rPr>
            </w:pPr>
            <w:r w:rsidRPr="001645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E788" w14:textId="10CD7AE1" w:rsidR="00BD7767" w:rsidRPr="00164594" w:rsidRDefault="00BD7767" w:rsidP="00BD776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862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2C7DF37A" w14:textId="77777777" w:rsidR="00103AA5" w:rsidRPr="00164594" w:rsidRDefault="00103AA5" w:rsidP="00545846">
      <w:pPr>
        <w:pStyle w:val="NoSpacing"/>
        <w:jc w:val="both"/>
        <w:rPr>
          <w:rFonts w:ascii="Times New Roman" w:hAnsi="Times New Roman" w:cs="Times New Roman"/>
        </w:rPr>
      </w:pPr>
    </w:p>
    <w:p w14:paraId="76F268DB" w14:textId="77777777" w:rsidR="00A321FB" w:rsidRDefault="00A321FB" w:rsidP="00A321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AD9C15" w14:textId="77777777" w:rsidR="00963E21" w:rsidRDefault="00963E21" w:rsidP="00A321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B5A265" w14:textId="77777777" w:rsidR="001F4E3F" w:rsidRDefault="001F4E3F" w:rsidP="00A321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49BBA7" w14:textId="77777777" w:rsidR="00033B3D" w:rsidRDefault="00033B3D" w:rsidP="00A321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B0D056" w14:textId="77777777" w:rsidR="00003DE9" w:rsidRDefault="00003DE9" w:rsidP="00A321FB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14:paraId="18351E7B" w14:textId="77777777" w:rsidR="00003DE9" w:rsidRDefault="00003DE9" w:rsidP="00A321FB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14:paraId="48DF00BE" w14:textId="77777777" w:rsidR="00AC5CD2" w:rsidRPr="00164594" w:rsidRDefault="00D37B25" w:rsidP="00A321FB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164594">
        <w:rPr>
          <w:rFonts w:ascii="Times New Roman" w:hAnsi="Times New Roman" w:cs="Times New Roman"/>
          <w:b/>
          <w:szCs w:val="24"/>
        </w:rPr>
        <w:t>D</w:t>
      </w:r>
      <w:r w:rsidR="006976D3" w:rsidRPr="00164594">
        <w:rPr>
          <w:rFonts w:ascii="Times New Roman" w:hAnsi="Times New Roman" w:cs="Times New Roman"/>
          <w:b/>
          <w:szCs w:val="24"/>
        </w:rPr>
        <w:t xml:space="preserve">. </w:t>
      </w:r>
      <w:r w:rsidR="00AC5CD2" w:rsidRPr="00164594">
        <w:rPr>
          <w:rFonts w:ascii="Times New Roman" w:hAnsi="Times New Roman" w:cs="Times New Roman"/>
          <w:b/>
          <w:szCs w:val="24"/>
        </w:rPr>
        <w:t>BUDGETARY ISSUES</w:t>
      </w:r>
    </w:p>
    <w:p w14:paraId="2E2C4B5F" w14:textId="77777777" w:rsidR="00BE0F0F" w:rsidRPr="00003DE9" w:rsidRDefault="00BE0F0F" w:rsidP="00164594">
      <w:pPr>
        <w:pStyle w:val="NoSpacing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6050"/>
        <w:gridCol w:w="2610"/>
      </w:tblGrid>
      <w:tr w:rsidR="00947A73" w14:paraId="13299F19" w14:textId="77777777" w:rsidTr="004B2D8D">
        <w:tc>
          <w:tcPr>
            <w:tcW w:w="898" w:type="dxa"/>
            <w:shd w:val="clear" w:color="auto" w:fill="D9D9D9" w:themeFill="background1" w:themeFillShade="D9"/>
          </w:tcPr>
          <w:p w14:paraId="745446E3" w14:textId="77777777" w:rsidR="009A2149" w:rsidRPr="002F492E" w:rsidRDefault="000453D6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6050" w:type="dxa"/>
            <w:shd w:val="clear" w:color="auto" w:fill="D9D9D9" w:themeFill="background1" w:themeFillShade="D9"/>
          </w:tcPr>
          <w:p w14:paraId="60306853" w14:textId="77777777" w:rsidR="009A2149" w:rsidRPr="002F492E" w:rsidRDefault="000453D6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>Topics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C1F2DB7" w14:textId="77777777" w:rsidR="009A2149" w:rsidRPr="002F492E" w:rsidRDefault="002677B6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 xml:space="preserve">Amount </w:t>
            </w:r>
            <w:r w:rsidRPr="007D0E02">
              <w:rPr>
                <w:rFonts w:ascii="Times New Roman" w:hAnsi="Times New Roman" w:cs="Times New Roman"/>
                <w:b/>
                <w:i/>
              </w:rPr>
              <w:t>(in crore tk.)</w:t>
            </w:r>
          </w:p>
        </w:tc>
      </w:tr>
      <w:tr w:rsidR="002242E3" w14:paraId="33C6D88A" w14:textId="77777777" w:rsidTr="004B2D8D">
        <w:tc>
          <w:tcPr>
            <w:tcW w:w="898" w:type="dxa"/>
          </w:tcPr>
          <w:p w14:paraId="3EC93ED9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0" w:type="dxa"/>
          </w:tcPr>
          <w:p w14:paraId="497CF096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 profit after tax in the previous calendar year</w:t>
            </w:r>
          </w:p>
        </w:tc>
        <w:tc>
          <w:tcPr>
            <w:tcW w:w="2610" w:type="dxa"/>
          </w:tcPr>
          <w:p w14:paraId="59267798" w14:textId="1FA3A1BB" w:rsidR="002242E3" w:rsidRDefault="002242E3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E2034">
              <w:t>14.310372</w:t>
            </w:r>
          </w:p>
        </w:tc>
      </w:tr>
      <w:tr w:rsidR="002242E3" w14:paraId="22163558" w14:textId="77777777" w:rsidTr="004B2D8D">
        <w:tc>
          <w:tcPr>
            <w:tcW w:w="898" w:type="dxa"/>
          </w:tcPr>
          <w:p w14:paraId="6E6DE332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0" w:type="dxa"/>
          </w:tcPr>
          <w:p w14:paraId="08B1F6CB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CSR budget approved by the Board</w:t>
            </w:r>
          </w:p>
        </w:tc>
        <w:tc>
          <w:tcPr>
            <w:tcW w:w="2610" w:type="dxa"/>
          </w:tcPr>
          <w:p w14:paraId="2E558684" w14:textId="63804E9C" w:rsidR="002242E3" w:rsidRDefault="002242E3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E2034">
              <w:t>0.300000</w:t>
            </w:r>
          </w:p>
        </w:tc>
      </w:tr>
      <w:tr w:rsidR="002242E3" w14:paraId="31BD272D" w14:textId="77777777" w:rsidTr="004B2D8D">
        <w:tc>
          <w:tcPr>
            <w:tcW w:w="898" w:type="dxa"/>
          </w:tcPr>
          <w:p w14:paraId="49093E12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0" w:type="dxa"/>
          </w:tcPr>
          <w:p w14:paraId="029F0EDC" w14:textId="77777777" w:rsidR="002242E3" w:rsidRDefault="002242E3" w:rsidP="002242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CSR expenditure in the current half-yearly period </w:t>
            </w:r>
          </w:p>
        </w:tc>
        <w:tc>
          <w:tcPr>
            <w:tcW w:w="2610" w:type="dxa"/>
          </w:tcPr>
          <w:p w14:paraId="2B09CAFD" w14:textId="4C54A20B" w:rsidR="002242E3" w:rsidRDefault="002242E3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E2034">
              <w:t>0.093894</w:t>
            </w:r>
          </w:p>
        </w:tc>
      </w:tr>
      <w:tr w:rsidR="003F3635" w14:paraId="60648AB5" w14:textId="77777777" w:rsidTr="004B2D8D">
        <w:tc>
          <w:tcPr>
            <w:tcW w:w="898" w:type="dxa"/>
          </w:tcPr>
          <w:p w14:paraId="4094BCF8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0" w:type="dxa"/>
          </w:tcPr>
          <w:p w14:paraId="252244D8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case of </w:t>
            </w:r>
            <w:proofErr w:type="spellStart"/>
            <w:r>
              <w:rPr>
                <w:rFonts w:ascii="Times New Roman" w:hAnsi="Times New Roman" w:cs="Times New Roman"/>
              </w:rPr>
              <w:t>Shariah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based </w:t>
            </w:r>
            <w:proofErr w:type="spellStart"/>
            <w:r>
              <w:rPr>
                <w:rFonts w:ascii="Times New Roman" w:hAnsi="Times New Roman" w:cs="Times New Roman"/>
              </w:rPr>
              <w:t>Islami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Banks -</w:t>
            </w:r>
          </w:p>
        </w:tc>
        <w:tc>
          <w:tcPr>
            <w:tcW w:w="2610" w:type="dxa"/>
          </w:tcPr>
          <w:p w14:paraId="2EB7E8A3" w14:textId="4DD422BD" w:rsidR="003F3635" w:rsidRDefault="003F3635" w:rsidP="002242E3">
            <w:pPr>
              <w:pStyle w:val="NoSpacing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004AEFBB" w14:textId="77777777" w:rsidTr="004B2D8D">
        <w:tc>
          <w:tcPr>
            <w:tcW w:w="898" w:type="dxa"/>
          </w:tcPr>
          <w:p w14:paraId="0C2A2543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0" w:type="dxa"/>
          </w:tcPr>
          <w:p w14:paraId="47E43735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CSR expenditure from net profit after tax</w:t>
            </w:r>
          </w:p>
        </w:tc>
        <w:tc>
          <w:tcPr>
            <w:tcW w:w="2610" w:type="dxa"/>
          </w:tcPr>
          <w:p w14:paraId="1926CB1E" w14:textId="5E458FB7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50F66320" w14:textId="77777777" w:rsidTr="004B2D8D">
        <w:tc>
          <w:tcPr>
            <w:tcW w:w="898" w:type="dxa"/>
          </w:tcPr>
          <w:p w14:paraId="55DB8464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0" w:type="dxa"/>
          </w:tcPr>
          <w:p w14:paraId="6172D7A7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CSR expenditure from compensation realized account, Zakat fund, doubtful income, and alike</w:t>
            </w:r>
          </w:p>
        </w:tc>
        <w:tc>
          <w:tcPr>
            <w:tcW w:w="2610" w:type="dxa"/>
          </w:tcPr>
          <w:p w14:paraId="0DC81C67" w14:textId="2DA73E44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17EC0049" w14:textId="77777777" w:rsidTr="004B2D8D">
        <w:tc>
          <w:tcPr>
            <w:tcW w:w="898" w:type="dxa"/>
          </w:tcPr>
          <w:p w14:paraId="174595F3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0" w:type="dxa"/>
          </w:tcPr>
          <w:p w14:paraId="63963E27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case of Foreign Banks -</w:t>
            </w:r>
          </w:p>
        </w:tc>
        <w:tc>
          <w:tcPr>
            <w:tcW w:w="2610" w:type="dxa"/>
          </w:tcPr>
          <w:p w14:paraId="15DB44D3" w14:textId="040C87EE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061AF803" w14:textId="77777777" w:rsidTr="004B2D8D">
        <w:tc>
          <w:tcPr>
            <w:tcW w:w="898" w:type="dxa"/>
          </w:tcPr>
          <w:p w14:paraId="53D3BBBF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0" w:type="dxa"/>
          </w:tcPr>
          <w:p w14:paraId="7CD6764F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CSR expenditure from net profit after tax</w:t>
            </w:r>
          </w:p>
        </w:tc>
        <w:tc>
          <w:tcPr>
            <w:tcW w:w="2610" w:type="dxa"/>
          </w:tcPr>
          <w:p w14:paraId="4A85B26E" w14:textId="6FC7650A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601321AF" w14:textId="77777777" w:rsidTr="004B2D8D">
        <w:tc>
          <w:tcPr>
            <w:tcW w:w="898" w:type="dxa"/>
          </w:tcPr>
          <w:p w14:paraId="53A93A98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0" w:type="dxa"/>
          </w:tcPr>
          <w:p w14:paraId="1E39B934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CSR expenditure from other sources of fund (foreign grants etc.)</w:t>
            </w:r>
          </w:p>
        </w:tc>
        <w:tc>
          <w:tcPr>
            <w:tcW w:w="2610" w:type="dxa"/>
          </w:tcPr>
          <w:p w14:paraId="2782CD85" w14:textId="4F7C1795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68624160" w14:textId="77777777" w:rsidTr="004B2D8D">
        <w:tc>
          <w:tcPr>
            <w:tcW w:w="898" w:type="dxa"/>
          </w:tcPr>
          <w:p w14:paraId="59002385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0" w:type="dxa"/>
          </w:tcPr>
          <w:p w14:paraId="755F8333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CSR projects</w:t>
            </w:r>
          </w:p>
        </w:tc>
        <w:tc>
          <w:tcPr>
            <w:tcW w:w="2610" w:type="dxa"/>
          </w:tcPr>
          <w:p w14:paraId="6C392C38" w14:textId="66A19F25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769E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570BF" w14:paraId="22EBCBC6" w14:textId="77777777" w:rsidTr="004B2D8D">
        <w:tc>
          <w:tcPr>
            <w:tcW w:w="898" w:type="dxa"/>
          </w:tcPr>
          <w:p w14:paraId="1C72E268" w14:textId="77777777" w:rsidR="006570BF" w:rsidRDefault="00C60463" w:rsidP="00811DC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0" w:type="dxa"/>
          </w:tcPr>
          <w:p w14:paraId="7E648426" w14:textId="77777777" w:rsidR="006570BF" w:rsidRDefault="006570BF" w:rsidP="00811DC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</w:t>
            </w:r>
            <w:r w:rsidR="009C7D0D">
              <w:rPr>
                <w:rFonts w:ascii="Times New Roman" w:hAnsi="Times New Roman" w:cs="Times New Roman"/>
              </w:rPr>
              <w:t xml:space="preserve">CSR </w:t>
            </w:r>
            <w:r>
              <w:rPr>
                <w:rFonts w:ascii="Times New Roman" w:hAnsi="Times New Roman" w:cs="Times New Roman"/>
              </w:rPr>
              <w:t>events</w:t>
            </w:r>
          </w:p>
        </w:tc>
        <w:tc>
          <w:tcPr>
            <w:tcW w:w="2610" w:type="dxa"/>
          </w:tcPr>
          <w:p w14:paraId="712E93DF" w14:textId="2FF6F401" w:rsidR="006570BF" w:rsidRDefault="002242E3" w:rsidP="001F4E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14:paraId="4AF524D9" w14:textId="77777777" w:rsidR="00F14297" w:rsidRDefault="00F14297" w:rsidP="00811DC2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39938255" w14:textId="77777777" w:rsidR="00652E02" w:rsidRDefault="00E231AF" w:rsidP="00811DC2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</w:t>
      </w:r>
      <w:r w:rsidR="009E0307" w:rsidRPr="009E0307">
        <w:rPr>
          <w:rFonts w:ascii="Times New Roman" w:hAnsi="Times New Roman" w:cs="Times New Roman"/>
          <w:b/>
          <w:sz w:val="24"/>
        </w:rPr>
        <w:t xml:space="preserve">. </w:t>
      </w:r>
      <w:r w:rsidR="00AC5CD2" w:rsidRPr="009E0307">
        <w:rPr>
          <w:rFonts w:ascii="Times New Roman" w:hAnsi="Times New Roman" w:cs="Times New Roman"/>
          <w:b/>
          <w:sz w:val="24"/>
        </w:rPr>
        <w:t>CSR EXPENDITURE</w:t>
      </w:r>
    </w:p>
    <w:p w14:paraId="6AFBC720" w14:textId="77777777" w:rsidR="006B56AD" w:rsidRPr="002F492E" w:rsidRDefault="006B56AD" w:rsidP="00811DC2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57"/>
        <w:gridCol w:w="3151"/>
        <w:gridCol w:w="1170"/>
        <w:gridCol w:w="1080"/>
        <w:gridCol w:w="990"/>
        <w:gridCol w:w="1260"/>
        <w:gridCol w:w="1350"/>
      </w:tblGrid>
      <w:tr w:rsidR="00471DFE" w:rsidRPr="007E469C" w14:paraId="270658F7" w14:textId="77777777" w:rsidTr="00471DFE">
        <w:trPr>
          <w:trHeight w:val="780"/>
        </w:trPr>
        <w:tc>
          <w:tcPr>
            <w:tcW w:w="557" w:type="dxa"/>
            <w:vMerge w:val="restart"/>
            <w:shd w:val="clear" w:color="auto" w:fill="BFBFBF" w:themeFill="background1" w:themeFillShade="BF"/>
          </w:tcPr>
          <w:p w14:paraId="58130511" w14:textId="77777777" w:rsidR="00471DFE" w:rsidRPr="002F492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3151" w:type="dxa"/>
            <w:vMerge w:val="restart"/>
            <w:shd w:val="clear" w:color="auto" w:fill="BFBFBF" w:themeFill="background1" w:themeFillShade="BF"/>
          </w:tcPr>
          <w:p w14:paraId="6CB6537C" w14:textId="77777777" w:rsidR="00471DFE" w:rsidRPr="002F492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>Sectors/Initiatives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29ADB4FC" w14:textId="77777777" w:rsidR="00471DFE" w:rsidRPr="00E635C9" w:rsidRDefault="00471DFE" w:rsidP="007051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5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of beneficiaries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04E19F" w14:textId="77777777" w:rsidR="00471DF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F492E">
              <w:rPr>
                <w:rFonts w:ascii="Times New Roman" w:hAnsi="Times New Roman" w:cs="Times New Roman"/>
                <w:b/>
              </w:rPr>
              <w:t xml:space="preserve">Amount </w:t>
            </w:r>
            <w:r>
              <w:rPr>
                <w:rFonts w:ascii="Times New Roman" w:hAnsi="Times New Roman" w:cs="Times New Roman"/>
                <w:b/>
              </w:rPr>
              <w:t xml:space="preserve">of CSR expenditure </w:t>
            </w:r>
          </w:p>
          <w:p w14:paraId="3E503B79" w14:textId="77777777" w:rsidR="00471DFE" w:rsidRPr="002F492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D0E02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7D0E02">
              <w:rPr>
                <w:rFonts w:ascii="Times New Roman" w:hAnsi="Times New Roman" w:cs="Times New Roman"/>
                <w:b/>
                <w:i/>
              </w:rPr>
              <w:t>in</w:t>
            </w:r>
            <w:proofErr w:type="gramEnd"/>
            <w:r w:rsidRPr="007D0E02">
              <w:rPr>
                <w:rFonts w:ascii="Times New Roman" w:hAnsi="Times New Roman" w:cs="Times New Roman"/>
                <w:b/>
                <w:i/>
              </w:rPr>
              <w:t xml:space="preserve"> crore tk.)</w:t>
            </w:r>
          </w:p>
        </w:tc>
      </w:tr>
      <w:tr w:rsidR="00471DFE" w:rsidRPr="007E469C" w14:paraId="6A838D53" w14:textId="77777777" w:rsidTr="00471DFE">
        <w:trPr>
          <w:trHeight w:val="225"/>
        </w:trPr>
        <w:tc>
          <w:tcPr>
            <w:tcW w:w="557" w:type="dxa"/>
            <w:vMerge/>
            <w:shd w:val="clear" w:color="auto" w:fill="BFBFBF" w:themeFill="background1" w:themeFillShade="BF"/>
          </w:tcPr>
          <w:p w14:paraId="398FC490" w14:textId="77777777" w:rsidR="00471DFE" w:rsidRPr="002F492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1" w:type="dxa"/>
            <w:vMerge/>
            <w:shd w:val="clear" w:color="auto" w:fill="BFBFBF" w:themeFill="background1" w:themeFillShade="BF"/>
          </w:tcPr>
          <w:p w14:paraId="5B749111" w14:textId="77777777" w:rsidR="00471DFE" w:rsidRPr="002F492E" w:rsidRDefault="00471DFE" w:rsidP="002F49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BFBFBF" w:themeFill="background1" w:themeFillShade="BF"/>
          </w:tcPr>
          <w:p w14:paraId="21EE2154" w14:textId="77777777" w:rsidR="00471DFE" w:rsidRPr="00E635C9" w:rsidRDefault="00471DFE" w:rsidP="007051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1596C" w14:textId="77777777" w:rsidR="00471DFE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By</w:t>
            </w:r>
          </w:p>
          <w:p w14:paraId="48507022" w14:textId="77777777" w:rsidR="00471DFE" w:rsidRPr="00B34EC8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own network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EA9168" w14:textId="77777777" w:rsidR="00471DFE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By</w:t>
            </w:r>
          </w:p>
          <w:p w14:paraId="51D92071" w14:textId="77777777" w:rsidR="00471DFE" w:rsidRPr="00B34EC8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Foundati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BE6AD7" w14:textId="77777777" w:rsidR="00471DFE" w:rsidRPr="00B34EC8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By NGO/MFI/</w:t>
            </w:r>
          </w:p>
          <w:p w14:paraId="51158123" w14:textId="77777777" w:rsidR="00471DFE" w:rsidRPr="00B34EC8" w:rsidRDefault="00471DFE" w:rsidP="006B56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GOVT &amp; alike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107FD0C" w14:textId="77777777" w:rsidR="00471DFE" w:rsidRPr="00B34EC8" w:rsidRDefault="00471DFE" w:rsidP="00912885">
            <w:pPr>
              <w:pStyle w:val="NoSpacing"/>
              <w:ind w:left="7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EC8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</w:tr>
      <w:tr w:rsidR="003304A5" w:rsidRPr="007E469C" w14:paraId="00436AA2" w14:textId="77777777" w:rsidTr="008A1B92">
        <w:tc>
          <w:tcPr>
            <w:tcW w:w="557" w:type="dxa"/>
          </w:tcPr>
          <w:p w14:paraId="53D18C6E" w14:textId="77777777" w:rsidR="003304A5" w:rsidRPr="007E469C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E4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1" w:type="dxa"/>
          </w:tcPr>
          <w:p w14:paraId="29054BA7" w14:textId="77777777" w:rsidR="003304A5" w:rsidRPr="007E469C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E0F0F">
              <w:rPr>
                <w:rFonts w:ascii="Times New Roman" w:hAnsi="Times New Roman" w:cs="Times New Roman"/>
                <w:b/>
              </w:rPr>
              <w:t>Education</w:t>
            </w:r>
            <w:r w:rsidRPr="007E469C">
              <w:rPr>
                <w:rFonts w:ascii="Times New Roman" w:hAnsi="Times New Roman" w:cs="Times New Roman"/>
              </w:rPr>
              <w:t xml:space="preserve"> </w:t>
            </w:r>
            <w:r w:rsidRPr="007511DB">
              <w:rPr>
                <w:rFonts w:ascii="Times New Roman" w:hAnsi="Times New Roman" w:cs="Times New Roman"/>
                <w:i/>
              </w:rPr>
              <w:t>(Provide detail as per Annex-1)</w:t>
            </w:r>
          </w:p>
        </w:tc>
        <w:tc>
          <w:tcPr>
            <w:tcW w:w="1170" w:type="dxa"/>
            <w:vAlign w:val="center"/>
          </w:tcPr>
          <w:p w14:paraId="4B340A87" w14:textId="7893F11C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 xml:space="preserve">86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684B41D" w14:textId="2E82FE2A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0.008822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728F" w14:textId="002E05F2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B05C" w14:textId="19627601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0.015000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FE3C684" w14:textId="0290AE3F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0.023822</w:t>
            </w:r>
          </w:p>
        </w:tc>
      </w:tr>
      <w:tr w:rsidR="003304A5" w:rsidRPr="007E469C" w14:paraId="39A79BA8" w14:textId="77777777" w:rsidTr="008A1B92">
        <w:tc>
          <w:tcPr>
            <w:tcW w:w="557" w:type="dxa"/>
          </w:tcPr>
          <w:p w14:paraId="355E7091" w14:textId="77777777" w:rsidR="003304A5" w:rsidRPr="007E469C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E4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1" w:type="dxa"/>
          </w:tcPr>
          <w:p w14:paraId="0311287F" w14:textId="77777777" w:rsidR="003304A5" w:rsidRPr="007E469C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E0F0F">
              <w:rPr>
                <w:rFonts w:ascii="Times New Roman" w:hAnsi="Times New Roman" w:cs="Times New Roman"/>
                <w:b/>
              </w:rPr>
              <w:t>Health</w:t>
            </w:r>
            <w:r w:rsidRPr="007E469C">
              <w:rPr>
                <w:rFonts w:ascii="Times New Roman" w:hAnsi="Times New Roman" w:cs="Times New Roman"/>
              </w:rPr>
              <w:t xml:space="preserve"> </w:t>
            </w:r>
            <w:r w:rsidRPr="007511DB">
              <w:rPr>
                <w:rFonts w:ascii="Times New Roman" w:hAnsi="Times New Roman" w:cs="Times New Roman"/>
                <w:i/>
              </w:rPr>
              <w:t>(Provide detail as per Annex-2)</w:t>
            </w:r>
          </w:p>
        </w:tc>
        <w:tc>
          <w:tcPr>
            <w:tcW w:w="1170" w:type="dxa"/>
            <w:vAlign w:val="center"/>
          </w:tcPr>
          <w:p w14:paraId="444B4C61" w14:textId="63D6D913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7BE0095" w14:textId="310DAD11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0.033000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085A" w14:textId="67847687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55B1" w14:textId="00E11960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0.010000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A0E177A" w14:textId="7D7B8EFD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0.043000</w:t>
            </w:r>
          </w:p>
        </w:tc>
      </w:tr>
      <w:tr w:rsidR="00B772B7" w:rsidRPr="007E469C" w14:paraId="37ED6AED" w14:textId="77777777" w:rsidTr="008A1B92">
        <w:tc>
          <w:tcPr>
            <w:tcW w:w="557" w:type="dxa"/>
          </w:tcPr>
          <w:p w14:paraId="6E0B4AEE" w14:textId="77777777" w:rsidR="00B772B7" w:rsidRPr="007E469C" w:rsidRDefault="00B772B7" w:rsidP="00B772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1" w:type="dxa"/>
          </w:tcPr>
          <w:p w14:paraId="42467091" w14:textId="77777777" w:rsidR="00B772B7" w:rsidRPr="00E207E8" w:rsidRDefault="00B772B7" w:rsidP="00B772B7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207E8">
              <w:rPr>
                <w:rFonts w:ascii="Times New Roman" w:hAnsi="Times New Roman" w:cs="Times New Roman"/>
                <w:b/>
              </w:rPr>
              <w:t>Environment and Climate Change Mitigation &amp; Adaption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511DB">
              <w:rPr>
                <w:rFonts w:ascii="Times New Roman" w:hAnsi="Times New Roman" w:cs="Times New Roman"/>
                <w:i/>
              </w:rPr>
              <w:t>(Provide detail as per Annex-3)</w:t>
            </w:r>
          </w:p>
        </w:tc>
        <w:tc>
          <w:tcPr>
            <w:tcW w:w="1170" w:type="dxa"/>
            <w:vAlign w:val="center"/>
          </w:tcPr>
          <w:p w14:paraId="235937EE" w14:textId="26BD9DE4" w:rsidR="00B772B7" w:rsidRPr="007E469C" w:rsidRDefault="003F3635" w:rsidP="00B772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0C3635A" w14:textId="57551253" w:rsidR="00B772B7" w:rsidRPr="007E469C" w:rsidRDefault="00B772B7" w:rsidP="00B772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4EE2" w14:textId="75ACE512" w:rsidR="00B772B7" w:rsidRPr="007E469C" w:rsidRDefault="00B772B7" w:rsidP="00B772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101D" w14:textId="04DCEB77" w:rsidR="00B772B7" w:rsidRPr="007E469C" w:rsidRDefault="00B772B7" w:rsidP="00B772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FB90479" w14:textId="2A41D487" w:rsidR="00B772B7" w:rsidRPr="007E469C" w:rsidRDefault="00B772B7" w:rsidP="00B772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7E469C" w14:paraId="59A8B23B" w14:textId="77777777" w:rsidTr="00BD7767">
        <w:tc>
          <w:tcPr>
            <w:tcW w:w="557" w:type="dxa"/>
          </w:tcPr>
          <w:p w14:paraId="2A2BDF30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1" w:type="dxa"/>
          </w:tcPr>
          <w:p w14:paraId="701E0D26" w14:textId="77777777" w:rsidR="003F3635" w:rsidRPr="00E207E8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sectors</w:t>
            </w:r>
          </w:p>
        </w:tc>
        <w:tc>
          <w:tcPr>
            <w:tcW w:w="1170" w:type="dxa"/>
          </w:tcPr>
          <w:p w14:paraId="4BEB6D68" w14:textId="718E2071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0D1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1D0F956" w14:textId="3A82FD89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27D0" w14:textId="4E4536FA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5304" w14:textId="505AF63A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C3BB558" w14:textId="4CA4EE01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7E469C" w14:paraId="18446ACB" w14:textId="77777777" w:rsidTr="00BD7767">
        <w:tc>
          <w:tcPr>
            <w:tcW w:w="557" w:type="dxa"/>
          </w:tcPr>
          <w:p w14:paraId="37CA634A" w14:textId="77777777" w:rsidR="003F3635" w:rsidRPr="007E469C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51" w:type="dxa"/>
          </w:tcPr>
          <w:p w14:paraId="6A4FF043" w14:textId="77777777" w:rsidR="003F3635" w:rsidRPr="00BE0F0F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Income G</w:t>
            </w:r>
            <w:r w:rsidRPr="007511DB">
              <w:rPr>
                <w:rFonts w:ascii="Times New Roman" w:hAnsi="Times New Roman" w:cs="Times New Roman"/>
                <w:b/>
              </w:rPr>
              <w:t>enerating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 w:rsidRPr="007511DB">
              <w:rPr>
                <w:rFonts w:ascii="Times New Roman" w:hAnsi="Times New Roman" w:cs="Times New Roman"/>
                <w:b/>
              </w:rPr>
              <w:t xml:space="preserve">ctivities </w:t>
            </w:r>
          </w:p>
        </w:tc>
        <w:tc>
          <w:tcPr>
            <w:tcW w:w="1170" w:type="dxa"/>
          </w:tcPr>
          <w:p w14:paraId="17C12723" w14:textId="747F7E04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0D1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80739A9" w14:textId="6E4B7B85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0153" w14:textId="60CE9161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D3CD" w14:textId="6FAC1E03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C922AF" w14:textId="390848E2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:rsidRPr="007E469C" w14:paraId="789158E7" w14:textId="77777777" w:rsidTr="008A1B92">
        <w:tc>
          <w:tcPr>
            <w:tcW w:w="557" w:type="dxa"/>
          </w:tcPr>
          <w:p w14:paraId="13C1B1B6" w14:textId="77777777" w:rsidR="003304A5" w:rsidRPr="007E469C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51" w:type="dxa"/>
          </w:tcPr>
          <w:p w14:paraId="7137BA50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Disaster M</w:t>
            </w:r>
            <w:r w:rsidRPr="007511DB">
              <w:rPr>
                <w:rFonts w:ascii="Times New Roman" w:hAnsi="Times New Roman" w:cs="Times New Roman"/>
                <w:b/>
              </w:rPr>
              <w:t>anagement</w:t>
            </w:r>
          </w:p>
          <w:p w14:paraId="7CFF7DDB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33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As per reference of Bangladesh Bank </w:t>
            </w:r>
            <w:r w:rsidRPr="0082333E">
              <w:rPr>
                <w:rFonts w:ascii="Times New Roman" w:hAnsi="Times New Roman" w:cs="Times New Roman"/>
              </w:rPr>
              <w:t>700 blankets</w:t>
            </w:r>
            <w:r>
              <w:rPr>
                <w:rFonts w:ascii="Times New Roman" w:hAnsi="Times New Roman" w:cs="Times New Roman"/>
              </w:rPr>
              <w:t xml:space="preserve"> were distributed </w:t>
            </w:r>
            <w:r w:rsidRPr="0082333E">
              <w:rPr>
                <w:rFonts w:ascii="Times New Roman" w:hAnsi="Times New Roman" w:cs="Times New Roman"/>
              </w:rPr>
              <w:t xml:space="preserve"> to Brahma</w:t>
            </w:r>
          </w:p>
          <w:p w14:paraId="708C4313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333E">
              <w:rPr>
                <w:rFonts w:ascii="Times New Roman" w:hAnsi="Times New Roman" w:cs="Times New Roman"/>
              </w:rPr>
              <w:t>Sangsad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33E">
              <w:rPr>
                <w:rFonts w:ascii="Times New Roman" w:hAnsi="Times New Roman" w:cs="Times New Roman"/>
              </w:rPr>
              <w:t>Laxmipur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 Bazar</w:t>
            </w:r>
          </w:p>
          <w:p w14:paraId="4FF62E4E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333E">
              <w:rPr>
                <w:rFonts w:ascii="Times New Roman" w:hAnsi="Times New Roman" w:cs="Times New Roman"/>
              </w:rPr>
              <w:t>Kiratul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 Quran &amp; </w:t>
            </w:r>
            <w:proofErr w:type="spellStart"/>
            <w:r w:rsidRPr="0082333E">
              <w:rPr>
                <w:rFonts w:ascii="Times New Roman" w:hAnsi="Times New Roman" w:cs="Times New Roman"/>
              </w:rPr>
              <w:t>Hafezia</w:t>
            </w:r>
            <w:proofErr w:type="spellEnd"/>
          </w:p>
          <w:p w14:paraId="325B50A9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333E">
              <w:rPr>
                <w:rFonts w:ascii="Times New Roman" w:hAnsi="Times New Roman" w:cs="Times New Roman"/>
              </w:rPr>
              <w:t>Madrasha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 and Sheikh</w:t>
            </w:r>
          </w:p>
          <w:p w14:paraId="74323391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333E">
              <w:rPr>
                <w:rFonts w:ascii="Times New Roman" w:hAnsi="Times New Roman" w:cs="Times New Roman"/>
              </w:rPr>
              <w:t>Rasel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3E">
              <w:rPr>
                <w:rFonts w:ascii="Times New Roman" w:hAnsi="Times New Roman" w:cs="Times New Roman"/>
              </w:rPr>
              <w:t>Smrithy</w:t>
            </w:r>
            <w:proofErr w:type="spellEnd"/>
            <w:r w:rsidRPr="00823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33E">
              <w:rPr>
                <w:rFonts w:ascii="Times New Roman" w:hAnsi="Times New Roman" w:cs="Times New Roman"/>
              </w:rPr>
              <w:t>Sangstha</w:t>
            </w:r>
            <w:proofErr w:type="spellEnd"/>
          </w:p>
          <w:p w14:paraId="44F12927" w14:textId="77777777" w:rsidR="003304A5" w:rsidRPr="0082333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2333E">
              <w:rPr>
                <w:rFonts w:ascii="Times New Roman" w:hAnsi="Times New Roman" w:cs="Times New Roman"/>
              </w:rPr>
              <w:t>(organizations referred</w:t>
            </w:r>
          </w:p>
          <w:p w14:paraId="08CB3CEE" w14:textId="72C49129" w:rsidR="003304A5" w:rsidRPr="007511DB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2333E">
              <w:rPr>
                <w:rFonts w:ascii="Times New Roman" w:hAnsi="Times New Roman" w:cs="Times New Roman"/>
              </w:rPr>
              <w:t>by</w:t>
            </w:r>
            <w:proofErr w:type="gramEnd"/>
            <w:r w:rsidRPr="0082333E">
              <w:rPr>
                <w:rFonts w:ascii="Times New Roman" w:hAnsi="Times New Roman" w:cs="Times New Roman"/>
              </w:rPr>
              <w:t xml:space="preserve"> Bangladesh Bank).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7ED3792" w14:textId="79B46219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 xml:space="preserve">700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279D652" w14:textId="43DE6A26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F269" w14:textId="448FAE50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39232" w14:textId="5D80E89D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0.027073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12C38F1" w14:textId="0E1D28C7" w:rsidR="003304A5" w:rsidRPr="007E469C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0.027073</w:t>
            </w:r>
          </w:p>
        </w:tc>
      </w:tr>
      <w:tr w:rsidR="003F3635" w:rsidRPr="007E469C" w14:paraId="6BBF15B3" w14:textId="77777777" w:rsidTr="00BD7767">
        <w:tc>
          <w:tcPr>
            <w:tcW w:w="557" w:type="dxa"/>
          </w:tcPr>
          <w:p w14:paraId="7B0C9093" w14:textId="77777777" w:rsidR="003F3635" w:rsidRPr="007E469C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51" w:type="dxa"/>
          </w:tcPr>
          <w:p w14:paraId="2C133E95" w14:textId="77777777" w:rsidR="003F3635" w:rsidRPr="00150BF6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150BF6">
              <w:rPr>
                <w:rFonts w:ascii="Times New Roman" w:hAnsi="Times New Roman" w:cs="Times New Roman"/>
                <w:b/>
              </w:rPr>
              <w:t xml:space="preserve">Infrastructure </w:t>
            </w:r>
            <w:r>
              <w:rPr>
                <w:rFonts w:ascii="Times New Roman" w:hAnsi="Times New Roman" w:cs="Times New Roman"/>
                <w:b/>
              </w:rPr>
              <w:t>Development</w:t>
            </w:r>
          </w:p>
        </w:tc>
        <w:tc>
          <w:tcPr>
            <w:tcW w:w="1170" w:type="dxa"/>
          </w:tcPr>
          <w:p w14:paraId="7954923F" w14:textId="2E13B0A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56C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C7B7CF6" w14:textId="43A1F5A9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CFCB" w14:textId="375A241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8434" w14:textId="182876E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729701E" w14:textId="63674EB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7E469C" w14:paraId="426C16AB" w14:textId="77777777" w:rsidTr="00BD7767">
        <w:tc>
          <w:tcPr>
            <w:tcW w:w="557" w:type="dxa"/>
          </w:tcPr>
          <w:p w14:paraId="1CB055F6" w14:textId="77777777" w:rsidR="003F3635" w:rsidRPr="007E469C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51" w:type="dxa"/>
          </w:tcPr>
          <w:p w14:paraId="33DE816E" w14:textId="77777777" w:rsidR="003F3635" w:rsidRPr="00150BF6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Sports and Culture</w:t>
            </w:r>
          </w:p>
        </w:tc>
        <w:tc>
          <w:tcPr>
            <w:tcW w:w="1170" w:type="dxa"/>
          </w:tcPr>
          <w:p w14:paraId="7A18223D" w14:textId="446DDF86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56C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AE670BB" w14:textId="0D44B767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5F12" w14:textId="203C9EDF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04AA" w14:textId="50A78A2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812C068" w14:textId="466CF741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:rsidRPr="007E469C" w14:paraId="08F95EA3" w14:textId="77777777" w:rsidTr="00BD7767">
        <w:tc>
          <w:tcPr>
            <w:tcW w:w="557" w:type="dxa"/>
          </w:tcPr>
          <w:p w14:paraId="47AE8380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151" w:type="dxa"/>
          </w:tcPr>
          <w:p w14:paraId="0CF79620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(if any)</w:t>
            </w:r>
          </w:p>
        </w:tc>
        <w:tc>
          <w:tcPr>
            <w:tcW w:w="1170" w:type="dxa"/>
          </w:tcPr>
          <w:p w14:paraId="11470E30" w14:textId="4624E920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56C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DF802A1" w14:textId="5D564BB5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9C75C" w14:textId="52A34973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EB69" w14:textId="5D45B3CA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2A116ED" w14:textId="560F459E" w:rsidR="003F3635" w:rsidRPr="007E469C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:rsidRPr="007E469C" w14:paraId="6BF06715" w14:textId="77777777" w:rsidTr="008A1B92">
        <w:tc>
          <w:tcPr>
            <w:tcW w:w="557" w:type="dxa"/>
            <w:shd w:val="clear" w:color="auto" w:fill="BFBFBF" w:themeFill="background1" w:themeFillShade="BF"/>
          </w:tcPr>
          <w:p w14:paraId="61B05334" w14:textId="77777777" w:rsidR="003304A5" w:rsidRPr="002F492E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1" w:type="dxa"/>
            <w:shd w:val="clear" w:color="auto" w:fill="BFBFBF" w:themeFill="background1" w:themeFillShade="BF"/>
          </w:tcPr>
          <w:p w14:paraId="4474D060" w14:textId="77777777" w:rsidR="003304A5" w:rsidRPr="002F492E" w:rsidRDefault="003304A5" w:rsidP="003304A5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06ACE96" w14:textId="535CA057" w:rsidR="003304A5" w:rsidRPr="002F492E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B5E6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790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436EC" w14:textId="0258AF59" w:rsidR="003304A5" w:rsidRPr="000960EB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B5E65">
              <w:rPr>
                <w:rFonts w:ascii="Times New Roman" w:hAnsi="Times New Roman" w:cs="Times New Roman"/>
                <w:b/>
                <w:bCs/>
                <w:color w:val="000000"/>
              </w:rPr>
              <w:t>0.041822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BBAD2" w14:textId="315013F2" w:rsidR="003304A5" w:rsidRPr="000960EB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B5E6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B083E" w14:textId="47DF212D" w:rsidR="003304A5" w:rsidRPr="000960EB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B5E65">
              <w:rPr>
                <w:rFonts w:ascii="Times New Roman" w:hAnsi="Times New Roman" w:cs="Times New Roman"/>
                <w:b/>
                <w:bCs/>
                <w:color w:val="000000"/>
              </w:rPr>
              <w:t>0.052073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81952" w14:textId="20FFD33E" w:rsidR="003304A5" w:rsidRPr="000960EB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0.093895</w:t>
            </w:r>
          </w:p>
        </w:tc>
      </w:tr>
    </w:tbl>
    <w:p w14:paraId="00AF7A0F" w14:textId="77777777" w:rsidR="00150BF6" w:rsidRDefault="00150BF6" w:rsidP="007511DB">
      <w:pPr>
        <w:pStyle w:val="NoSpacing"/>
        <w:jc w:val="both"/>
        <w:rPr>
          <w:rFonts w:ascii="Times New Roman" w:hAnsi="Times New Roman" w:cs="Times New Roman"/>
        </w:rPr>
      </w:pPr>
    </w:p>
    <w:p w14:paraId="66EA3470" w14:textId="77777777" w:rsidR="00400FDF" w:rsidRPr="00471DFE" w:rsidRDefault="00150BF6" w:rsidP="00471DF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471DFE">
        <w:rPr>
          <w:rFonts w:ascii="Times New Roman" w:hAnsi="Times New Roman" w:cs="Times New Roman"/>
          <w:b/>
        </w:rPr>
        <w:t xml:space="preserve">In case of </w:t>
      </w:r>
      <w:r w:rsidR="0038195D" w:rsidRPr="00471DFE">
        <w:rPr>
          <w:rFonts w:ascii="Times New Roman" w:hAnsi="Times New Roman" w:cs="Times New Roman"/>
          <w:b/>
        </w:rPr>
        <w:t>the sector</w:t>
      </w:r>
      <w:r w:rsidR="00471DFE" w:rsidRPr="00471DFE">
        <w:rPr>
          <w:rFonts w:ascii="Times New Roman" w:hAnsi="Times New Roman" w:cs="Times New Roman"/>
          <w:b/>
        </w:rPr>
        <w:t>s mentioned in No.</w:t>
      </w:r>
      <w:r w:rsidR="00FD3366" w:rsidRPr="00471DFE">
        <w:rPr>
          <w:rFonts w:ascii="Times New Roman" w:hAnsi="Times New Roman" w:cs="Times New Roman"/>
          <w:b/>
        </w:rPr>
        <w:t xml:space="preserve"> 4</w:t>
      </w:r>
      <w:r w:rsidRPr="00471DFE">
        <w:rPr>
          <w:rFonts w:ascii="Times New Roman" w:hAnsi="Times New Roman" w:cs="Times New Roman"/>
          <w:b/>
        </w:rPr>
        <w:t xml:space="preserve">, please specify </w:t>
      </w:r>
      <w:r w:rsidR="00471DFE" w:rsidRPr="00471DFE">
        <w:rPr>
          <w:rFonts w:ascii="Times New Roman" w:hAnsi="Times New Roman" w:cs="Times New Roman"/>
          <w:b/>
        </w:rPr>
        <w:t>the purpose</w:t>
      </w:r>
      <w:r w:rsidR="00AA1907" w:rsidRPr="00471DFE">
        <w:rPr>
          <w:rFonts w:ascii="Times New Roman" w:hAnsi="Times New Roman" w:cs="Times New Roman"/>
          <w:b/>
        </w:rPr>
        <w:t>/</w:t>
      </w:r>
      <w:r w:rsidRPr="00471DFE">
        <w:rPr>
          <w:rFonts w:ascii="Times New Roman" w:hAnsi="Times New Roman" w:cs="Times New Roman"/>
          <w:b/>
        </w:rPr>
        <w:t xml:space="preserve">sub-sector as per </w:t>
      </w:r>
      <w:r w:rsidR="001A36D6" w:rsidRPr="00471DFE">
        <w:rPr>
          <w:rFonts w:ascii="Times New Roman" w:hAnsi="Times New Roman" w:cs="Times New Roman"/>
          <w:b/>
        </w:rPr>
        <w:t xml:space="preserve">SFD Circular No. </w:t>
      </w:r>
      <w:r w:rsidRPr="00471DFE">
        <w:rPr>
          <w:rFonts w:ascii="Times New Roman" w:hAnsi="Times New Roman" w:cs="Times New Roman"/>
          <w:b/>
        </w:rPr>
        <w:t>1, dated 9 January 2022</w:t>
      </w:r>
      <w:r w:rsidR="0038195D" w:rsidRPr="00471DFE">
        <w:rPr>
          <w:rFonts w:ascii="Times New Roman" w:hAnsi="Times New Roman" w:cs="Times New Roman"/>
          <w:b/>
        </w:rPr>
        <w:t xml:space="preserve"> </w:t>
      </w:r>
      <w:r w:rsidR="007511DB" w:rsidRPr="00471DFE">
        <w:rPr>
          <w:rFonts w:ascii="Times New Roman" w:hAnsi="Times New Roman" w:cs="Times New Roman"/>
          <w:b/>
        </w:rPr>
        <w:t xml:space="preserve">with supporting documents. </w:t>
      </w:r>
    </w:p>
    <w:p w14:paraId="41EAA639" w14:textId="77777777" w:rsidR="00003DE9" w:rsidRDefault="00003DE9" w:rsidP="00400FDF">
      <w:pPr>
        <w:pStyle w:val="NoSpacing"/>
        <w:jc w:val="both"/>
        <w:rPr>
          <w:rFonts w:ascii="Times New Roman" w:hAnsi="Times New Roman" w:cs="Times New Roman"/>
          <w:sz w:val="30"/>
        </w:rPr>
      </w:pPr>
    </w:p>
    <w:p w14:paraId="1CF55446" w14:textId="77777777" w:rsidR="00F31C91" w:rsidRDefault="00F31C91" w:rsidP="00400FDF">
      <w:pPr>
        <w:pStyle w:val="NoSpacing"/>
        <w:jc w:val="both"/>
        <w:rPr>
          <w:rFonts w:ascii="Times New Roman" w:hAnsi="Times New Roman" w:cs="Times New Roman"/>
          <w:sz w:val="30"/>
        </w:rPr>
      </w:pPr>
    </w:p>
    <w:p w14:paraId="0AAEC1A6" w14:textId="77777777" w:rsidR="00F31C91" w:rsidRDefault="00F31C91" w:rsidP="00400FDF">
      <w:pPr>
        <w:pStyle w:val="NoSpacing"/>
        <w:jc w:val="both"/>
        <w:rPr>
          <w:rFonts w:ascii="Times New Roman" w:hAnsi="Times New Roman" w:cs="Times New Roman"/>
          <w:sz w:val="30"/>
        </w:rPr>
      </w:pPr>
    </w:p>
    <w:p w14:paraId="6D47A3F7" w14:textId="77777777" w:rsidR="00F31C91" w:rsidRDefault="00F31C91" w:rsidP="00400FDF">
      <w:pPr>
        <w:pStyle w:val="NoSpacing"/>
        <w:jc w:val="both"/>
        <w:rPr>
          <w:rFonts w:ascii="Times New Roman" w:hAnsi="Times New Roman" w:cs="Times New Roman"/>
          <w:sz w:val="30"/>
        </w:rPr>
      </w:pPr>
    </w:p>
    <w:p w14:paraId="15CEF9EB" w14:textId="77777777" w:rsidR="00C04C68" w:rsidRDefault="00C04C68" w:rsidP="0095057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0567504" w14:textId="77777777" w:rsidR="00C04C68" w:rsidRDefault="00C04C68" w:rsidP="0095057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FD3E4F8" w14:textId="77777777" w:rsidR="00C04C68" w:rsidRDefault="00C04C68" w:rsidP="0095057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1F7AF79" w14:textId="77777777" w:rsidR="00950572" w:rsidRPr="00950572" w:rsidRDefault="00950572" w:rsidP="00950572">
      <w:pPr>
        <w:pStyle w:val="NoSpacing"/>
        <w:jc w:val="center"/>
        <w:rPr>
          <w:rFonts w:ascii="Times New Roman" w:hAnsi="Times New Roman" w:cs="Times New Roman"/>
          <w:b/>
        </w:rPr>
      </w:pPr>
      <w:r w:rsidRPr="00950572">
        <w:rPr>
          <w:rFonts w:ascii="Times New Roman" w:hAnsi="Times New Roman" w:cs="Times New Roman"/>
          <w:b/>
        </w:rPr>
        <w:t>ANNEXURE-1</w:t>
      </w:r>
    </w:p>
    <w:p w14:paraId="76139BD5" w14:textId="77777777" w:rsidR="00950572" w:rsidRPr="00633BBF" w:rsidRDefault="00950572" w:rsidP="00811DC2">
      <w:pPr>
        <w:pStyle w:val="NoSpacing"/>
        <w:jc w:val="both"/>
        <w:rPr>
          <w:rFonts w:ascii="Times New Roman" w:hAnsi="Times New Roman" w:cs="Times New Roman"/>
          <w:b/>
          <w:sz w:val="2"/>
          <w:u w:val="single"/>
        </w:rPr>
      </w:pPr>
    </w:p>
    <w:p w14:paraId="694E2347" w14:textId="77777777" w:rsidR="00766E88" w:rsidRPr="00DC0276" w:rsidRDefault="00DC0276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DC0276">
        <w:rPr>
          <w:rFonts w:ascii="Times New Roman" w:hAnsi="Times New Roman" w:cs="Times New Roman"/>
          <w:b/>
          <w:u w:val="single"/>
        </w:rPr>
        <w:t>EDUCATION</w:t>
      </w:r>
    </w:p>
    <w:p w14:paraId="75AC4005" w14:textId="77777777" w:rsidR="00766E88" w:rsidRPr="00DC0276" w:rsidRDefault="00DC0276" w:rsidP="00920B4A">
      <w:pPr>
        <w:pStyle w:val="NoSpacing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571B3">
        <w:rPr>
          <w:rFonts w:ascii="Times New Roman" w:hAnsi="Times New Roman" w:cs="Times New Roman"/>
          <w:b/>
        </w:rPr>
        <w:t>(</w:t>
      </w:r>
      <w:r w:rsidR="00DE79B7">
        <w:rPr>
          <w:rFonts w:ascii="Times New Roman" w:hAnsi="Times New Roman" w:cs="Times New Roman"/>
          <w:i/>
        </w:rPr>
        <w:t xml:space="preserve">Amount in crore </w:t>
      </w:r>
      <w:proofErr w:type="spellStart"/>
      <w:r w:rsidR="00DE79B7">
        <w:rPr>
          <w:rFonts w:ascii="Times New Roman" w:hAnsi="Times New Roman" w:cs="Times New Roman"/>
          <w:i/>
        </w:rPr>
        <w:t>tk</w:t>
      </w:r>
      <w:proofErr w:type="spellEnd"/>
      <w:r w:rsidR="00DE79B7">
        <w:rPr>
          <w:rFonts w:ascii="Times New Roman" w:hAnsi="Times New Roman" w:cs="Times New Roman"/>
          <w:i/>
        </w:rPr>
        <w:t xml:space="preserve"> </w:t>
      </w:r>
      <w:r w:rsidR="00201B38" w:rsidRPr="00DE79B7">
        <w:rPr>
          <w:rFonts w:ascii="Times New Roman" w:hAnsi="Times New Roman" w:cs="Times New Roman"/>
          <w:i/>
        </w:rPr>
        <w:t>for six decimal digits)</w:t>
      </w:r>
    </w:p>
    <w:p w14:paraId="6C20E8DD" w14:textId="77777777" w:rsidR="00766E88" w:rsidRPr="00DE79B7" w:rsidRDefault="00766E88" w:rsidP="00811DC2">
      <w:pPr>
        <w:pStyle w:val="NoSpacing"/>
        <w:jc w:val="both"/>
        <w:rPr>
          <w:rFonts w:ascii="Times New Roman" w:hAnsi="Times New Roman" w:cs="Times New Roman"/>
          <w:sz w:val="12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978"/>
        <w:gridCol w:w="1530"/>
        <w:gridCol w:w="1260"/>
        <w:gridCol w:w="1440"/>
        <w:gridCol w:w="2160"/>
      </w:tblGrid>
      <w:tr w:rsidR="00D90263" w14:paraId="5BCAC2CB" w14:textId="77777777" w:rsidTr="003304A5">
        <w:trPr>
          <w:tblHeader/>
        </w:trPr>
        <w:tc>
          <w:tcPr>
            <w:tcW w:w="3978" w:type="dxa"/>
            <w:shd w:val="clear" w:color="auto" w:fill="D9D9D9" w:themeFill="background1" w:themeFillShade="D9"/>
          </w:tcPr>
          <w:p w14:paraId="4592599A" w14:textId="77777777" w:rsidR="00D90263" w:rsidRDefault="00D90263" w:rsidP="00811DC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843167" w14:textId="77777777" w:rsidR="00D90263" w:rsidRPr="00D90263" w:rsidRDefault="00D90263" w:rsidP="00D9026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Name of institution &amp; area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C6808B2" w14:textId="77777777" w:rsidR="00D90263" w:rsidRPr="00D90263" w:rsidRDefault="00D90263" w:rsidP="00D9026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projects/</w:t>
            </w:r>
          </w:p>
          <w:p w14:paraId="1E226B0F" w14:textId="77777777" w:rsidR="00D90263" w:rsidRPr="00D90263" w:rsidRDefault="00D90263" w:rsidP="00D9026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events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71E27C" w14:textId="77777777" w:rsidR="00D90263" w:rsidRPr="00D90263" w:rsidRDefault="00D90263" w:rsidP="00D9026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beneficiaries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10A8631" w14:textId="77777777" w:rsidR="00D90263" w:rsidRDefault="00D90263" w:rsidP="00811DC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 xml:space="preserve">Amount </w:t>
            </w:r>
            <w:r w:rsidRPr="007051D7">
              <w:rPr>
                <w:rFonts w:ascii="Times New Roman" w:hAnsi="Times New Roman" w:cs="Times New Roman"/>
                <w:b/>
                <w:i/>
              </w:rPr>
              <w:t xml:space="preserve">(in crore </w:t>
            </w:r>
            <w:proofErr w:type="spellStart"/>
            <w:r w:rsidRPr="007051D7">
              <w:rPr>
                <w:rFonts w:ascii="Times New Roman" w:hAnsi="Times New Roman" w:cs="Times New Roman"/>
                <w:b/>
                <w:i/>
              </w:rPr>
              <w:t>tk</w:t>
            </w:r>
            <w:proofErr w:type="spellEnd"/>
            <w:r w:rsidRPr="007051D7">
              <w:rPr>
                <w:rFonts w:ascii="Times New Roman" w:hAnsi="Times New Roman" w:cs="Times New Roman"/>
                <w:b/>
                <w:i/>
              </w:rPr>
              <w:t xml:space="preserve">  for six decimal digits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3F3635" w14:paraId="3E5723CC" w14:textId="77777777" w:rsidTr="003304A5">
        <w:tc>
          <w:tcPr>
            <w:tcW w:w="3978" w:type="dxa"/>
          </w:tcPr>
          <w:p w14:paraId="0C9FBA0B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Scholarship/stipends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6B0F8BB" w14:textId="065E507F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2E431BBD" w14:textId="5C1F29D0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5F8BFA86" w14:textId="55187EAB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1816D0DB" w14:textId="29089196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14:paraId="5410448D" w14:textId="77777777" w:rsidTr="003304A5">
        <w:tc>
          <w:tcPr>
            <w:tcW w:w="3978" w:type="dxa"/>
          </w:tcPr>
          <w:p w14:paraId="30051277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Scholarship/stipends for the employee’s children *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DA23266" w14:textId="194458C3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Stipend to daughter of Office Assistant</w:t>
            </w:r>
          </w:p>
        </w:tc>
        <w:tc>
          <w:tcPr>
            <w:tcW w:w="1260" w:type="dxa"/>
            <w:vAlign w:val="center"/>
          </w:tcPr>
          <w:p w14:paraId="627464B8" w14:textId="26D73F45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14:paraId="2648D5BD" w14:textId="4C428855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14:paraId="533C86E8" w14:textId="38E64D4A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0.002000</w:t>
            </w:r>
          </w:p>
        </w:tc>
      </w:tr>
      <w:tr w:rsidR="003304A5" w14:paraId="502ED7AC" w14:textId="77777777" w:rsidTr="008E2DA1">
        <w:tc>
          <w:tcPr>
            <w:tcW w:w="3978" w:type="dxa"/>
          </w:tcPr>
          <w:p w14:paraId="0F22C000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Scholarship/stipends for other than the employee’s children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32C6D42" w14:textId="64E8E192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1A684BBB" w14:textId="27B0F527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2E2DF4BD" w14:textId="4D2152EC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3412CC28" w14:textId="795F0343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B553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2C459A5E" w14:textId="77777777" w:rsidTr="003304A5">
        <w:tc>
          <w:tcPr>
            <w:tcW w:w="3978" w:type="dxa"/>
          </w:tcPr>
          <w:p w14:paraId="3014C3B7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Job focused vocational training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7A52257" w14:textId="5BC41815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05233BCD" w14:textId="7942741C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33B9D2EF" w14:textId="4ECB304B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7ADDDBC9" w14:textId="378EF904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22646296" w14:textId="77777777" w:rsidTr="003304A5">
        <w:tc>
          <w:tcPr>
            <w:tcW w:w="3978" w:type="dxa"/>
          </w:tcPr>
          <w:p w14:paraId="053FD4CE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Educational support towards mentally/ physically/ visually challenged children’s 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CD38F57" w14:textId="42366863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5B2EF8C3" w14:textId="056D57BA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340A29EE" w14:textId="64089026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04F7682E" w14:textId="02F3E7EC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14:paraId="661EDCE2" w14:textId="77777777" w:rsidTr="003304A5">
        <w:tc>
          <w:tcPr>
            <w:tcW w:w="3978" w:type="dxa"/>
          </w:tcPr>
          <w:p w14:paraId="0026DEFA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Awareness raising / financial literacy related programs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E44BF0F" w14:textId="65FA45AD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Financial Literacy Training Programs in Gazipur, Sylhet and Cox's Bazar.</w:t>
            </w:r>
          </w:p>
        </w:tc>
        <w:tc>
          <w:tcPr>
            <w:tcW w:w="1260" w:type="dxa"/>
            <w:vAlign w:val="center"/>
          </w:tcPr>
          <w:p w14:paraId="5E62A307" w14:textId="0B79C7F5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14:paraId="09152015" w14:textId="36093957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160" w:type="dxa"/>
            <w:vAlign w:val="center"/>
          </w:tcPr>
          <w:p w14:paraId="0A7C859F" w14:textId="0AAD4B94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0.006822</w:t>
            </w:r>
          </w:p>
        </w:tc>
      </w:tr>
      <w:tr w:rsidR="003F3635" w14:paraId="773F3FC7" w14:textId="77777777" w:rsidTr="003304A5">
        <w:tc>
          <w:tcPr>
            <w:tcW w:w="3978" w:type="dxa"/>
          </w:tcPr>
          <w:p w14:paraId="490CA5D0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Related research issues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54202FE" w14:textId="5EB0E27B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5079895D" w14:textId="2A28301C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023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61978C60" w14:textId="62CA69CD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023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0DF125AE" w14:textId="0A49D031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0237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14:paraId="56B137DA" w14:textId="77777777" w:rsidTr="00F84684">
        <w:tc>
          <w:tcPr>
            <w:tcW w:w="3978" w:type="dxa"/>
          </w:tcPr>
          <w:p w14:paraId="507E9EA4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Construction for upgrading of facilities in academic/ technical/ vocational training institutions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498E268" w14:textId="10D5EC74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0F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183267AE" w14:textId="26097B97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60C04504" w14:textId="5CBAEB18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4B249D3E" w14:textId="06C74FEA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203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3635" w14:paraId="14A6276B" w14:textId="77777777" w:rsidTr="003304A5">
        <w:tc>
          <w:tcPr>
            <w:tcW w:w="3978" w:type="dxa"/>
          </w:tcPr>
          <w:p w14:paraId="67B88859" w14:textId="77777777" w:rsidR="003F3635" w:rsidRDefault="003F3635" w:rsidP="003F363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D513E7">
              <w:rPr>
                <w:rFonts w:ascii="Times New Roman" w:hAnsi="Times New Roman" w:cs="Times New Roman"/>
              </w:rPr>
              <w:t>Procurement of any study / research equipment / materials</w:t>
            </w:r>
            <w:r>
              <w:rPr>
                <w:rFonts w:ascii="Times New Roman" w:hAnsi="Times New Roman" w:cs="Times New Roman"/>
              </w:rPr>
              <w:t>/ICT and science laboratories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D53BC96" w14:textId="08D23EE4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F4D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</w:tcPr>
          <w:p w14:paraId="0076A2CF" w14:textId="71715625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F4D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</w:tcPr>
          <w:p w14:paraId="62508A48" w14:textId="1943B92C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F4D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60" w:type="dxa"/>
          </w:tcPr>
          <w:p w14:paraId="46D5D701" w14:textId="2CEF8A6D" w:rsidR="003F3635" w:rsidRDefault="003F3635" w:rsidP="003F36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F4D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304A5" w14:paraId="1666093F" w14:textId="77777777" w:rsidTr="00C75631">
        <w:tc>
          <w:tcPr>
            <w:tcW w:w="3978" w:type="dxa"/>
          </w:tcPr>
          <w:p w14:paraId="4542F67B" w14:textId="77777777" w:rsidR="003304A5" w:rsidRPr="00D513E7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D513E7">
              <w:rPr>
                <w:rFonts w:ascii="Times New Roman" w:hAnsi="Times New Roman" w:cs="Times New Roman"/>
              </w:rPr>
              <w:t>Other *</w:t>
            </w:r>
            <w:r>
              <w:rPr>
                <w:rFonts w:ascii="Times New Roman" w:hAnsi="Times New Roman" w:cs="Times New Roman"/>
              </w:rPr>
              <w:t>*</w:t>
            </w:r>
            <w:r w:rsidRPr="00D513E7">
              <w:rPr>
                <w:rFonts w:ascii="Times New Roman" w:hAnsi="Times New Roman" w:cs="Times New Roman"/>
              </w:rPr>
              <w:t xml:space="preserve"> (Please specify)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4F6B8E2" w14:textId="00912AD7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Donation to Prime Ministers Education Assistance Trust (PMEAT)</w:t>
            </w:r>
          </w:p>
        </w:tc>
        <w:tc>
          <w:tcPr>
            <w:tcW w:w="1260" w:type="dxa"/>
            <w:vAlign w:val="center"/>
          </w:tcPr>
          <w:p w14:paraId="781F74AA" w14:textId="1B2CC977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14:paraId="69CB914C" w14:textId="5E3A052E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14:paraId="4191EE0C" w14:textId="6C0BA288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E65">
              <w:rPr>
                <w:rFonts w:ascii="Times New Roman" w:hAnsi="Times New Roman" w:cs="Times New Roman"/>
                <w:color w:val="000000"/>
              </w:rPr>
              <w:t>0.015000</w:t>
            </w:r>
          </w:p>
        </w:tc>
      </w:tr>
      <w:tr w:rsidR="003304A5" w14:paraId="79B811E3" w14:textId="77777777" w:rsidTr="003304A5">
        <w:tc>
          <w:tcPr>
            <w:tcW w:w="3978" w:type="dxa"/>
            <w:shd w:val="clear" w:color="auto" w:fill="D9D9D9" w:themeFill="background1" w:themeFillShade="D9"/>
          </w:tcPr>
          <w:p w14:paraId="637D62EB" w14:textId="77777777" w:rsidR="003304A5" w:rsidRPr="009E7F22" w:rsidRDefault="003304A5" w:rsidP="003304A5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9E7F2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8B194" w14:textId="55A439B0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D15D4B" w14:textId="601E6FB2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9F500FA" w14:textId="1868ADD4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733650B" w14:textId="1C75789E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0.023822</w:t>
            </w:r>
          </w:p>
        </w:tc>
      </w:tr>
    </w:tbl>
    <w:p w14:paraId="259328D4" w14:textId="77777777" w:rsidR="00201B38" w:rsidRPr="00633BBF" w:rsidRDefault="00201B38" w:rsidP="00811DC2">
      <w:pPr>
        <w:pStyle w:val="NoSpacing"/>
        <w:jc w:val="both"/>
        <w:rPr>
          <w:rFonts w:ascii="Times New Roman" w:hAnsi="Times New Roman" w:cs="Times New Roman"/>
          <w:sz w:val="10"/>
        </w:rPr>
      </w:pPr>
    </w:p>
    <w:p w14:paraId="19920E22" w14:textId="77777777" w:rsidR="00EC503A" w:rsidRPr="00164594" w:rsidRDefault="00EC503A" w:rsidP="00EC503A">
      <w:pPr>
        <w:pStyle w:val="NoSpacing"/>
        <w:rPr>
          <w:rFonts w:ascii="Times New Roman" w:hAnsi="Times New Roman" w:cs="Times New Roman"/>
        </w:rPr>
      </w:pPr>
      <w:r w:rsidRPr="00EC503A">
        <w:rPr>
          <w:rFonts w:ascii="Times New Roman" w:hAnsi="Times New Roman" w:cs="Times New Roman"/>
        </w:rPr>
        <w:t>*</w:t>
      </w:r>
      <w:r w:rsidRPr="00164594">
        <w:rPr>
          <w:rFonts w:ascii="Times New Roman" w:hAnsi="Times New Roman" w:cs="Times New Roman"/>
        </w:rPr>
        <w:t xml:space="preserve"> Scholarship can be provided to employee’s children if the employee/staff is from lower grade.</w:t>
      </w:r>
    </w:p>
    <w:p w14:paraId="1334DBE9" w14:textId="77777777" w:rsidR="00371FDB" w:rsidRDefault="00947A73" w:rsidP="00811DC2">
      <w:pPr>
        <w:pStyle w:val="NoSpacing"/>
        <w:jc w:val="both"/>
        <w:rPr>
          <w:rFonts w:ascii="Times New Roman" w:hAnsi="Times New Roman" w:cs="Times New Roman"/>
        </w:rPr>
      </w:pPr>
      <w:r w:rsidRPr="00881548">
        <w:rPr>
          <w:rFonts w:ascii="Times New Roman" w:hAnsi="Times New Roman" w:cs="Times New Roman"/>
          <w:b/>
        </w:rPr>
        <w:t>*</w:t>
      </w:r>
      <w:r w:rsidR="00EC503A">
        <w:rPr>
          <w:rFonts w:ascii="Times New Roman" w:hAnsi="Times New Roman" w:cs="Times New Roman"/>
          <w:b/>
        </w:rPr>
        <w:t>*</w:t>
      </w:r>
      <w:r w:rsidRPr="00881548">
        <w:rPr>
          <w:rFonts w:ascii="Times New Roman" w:hAnsi="Times New Roman" w:cs="Times New Roman"/>
          <w:b/>
        </w:rPr>
        <w:t xml:space="preserve"> Other:</w:t>
      </w:r>
      <w:r>
        <w:rPr>
          <w:rFonts w:ascii="Times New Roman" w:hAnsi="Times New Roman" w:cs="Times New Roman"/>
        </w:rPr>
        <w:t xml:space="preserve"> Specify any other activity as per </w:t>
      </w:r>
      <w:r w:rsidRPr="00881548">
        <w:rPr>
          <w:rFonts w:ascii="Times New Roman" w:hAnsi="Times New Roman" w:cs="Times New Roman"/>
          <w:b/>
        </w:rPr>
        <w:t xml:space="preserve">SFD </w:t>
      </w:r>
      <w:r w:rsidR="003715A5">
        <w:rPr>
          <w:rFonts w:ascii="Times New Roman" w:hAnsi="Times New Roman" w:cs="Times New Roman"/>
          <w:b/>
        </w:rPr>
        <w:t xml:space="preserve">Circular No. </w:t>
      </w:r>
      <w:r w:rsidRPr="00881548">
        <w:rPr>
          <w:rFonts w:ascii="Times New Roman" w:hAnsi="Times New Roman" w:cs="Times New Roman"/>
          <w:b/>
        </w:rPr>
        <w:t>1, dated 9 January 2022</w:t>
      </w:r>
      <w:r>
        <w:rPr>
          <w:rFonts w:ascii="Times New Roman" w:hAnsi="Times New Roman" w:cs="Times New Roman"/>
        </w:rPr>
        <w:t xml:space="preserve"> or any other necessary activity set by BB</w:t>
      </w:r>
      <w:r w:rsidR="00EA0341">
        <w:rPr>
          <w:rFonts w:ascii="Times New Roman" w:hAnsi="Times New Roman" w:cs="Times New Roman"/>
        </w:rPr>
        <w:t>.</w:t>
      </w:r>
    </w:p>
    <w:p w14:paraId="6DE53DE7" w14:textId="77777777" w:rsidR="004223F5" w:rsidRDefault="004223F5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6B30C6E4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94AF6F0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BF0346C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917E7E8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5286C80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AD72D56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BF316FB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7C573BF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CF65B0C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20FD485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458C137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BF93F17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3F5FC3E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EDABAC7" w14:textId="77777777" w:rsidR="00F31C91" w:rsidRDefault="00F31C91" w:rsidP="000960E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E84B2F8" w14:textId="77777777" w:rsidR="000960EB" w:rsidRPr="00950572" w:rsidRDefault="000960EB" w:rsidP="000960E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ANNEXURE-2</w:t>
      </w:r>
    </w:p>
    <w:p w14:paraId="13D284E0" w14:textId="77777777" w:rsidR="00D821DC" w:rsidRPr="00633BBF" w:rsidRDefault="00D821DC" w:rsidP="00811DC2">
      <w:pPr>
        <w:pStyle w:val="NoSpacing"/>
        <w:jc w:val="both"/>
        <w:rPr>
          <w:rFonts w:ascii="Times New Roman" w:hAnsi="Times New Roman" w:cs="Times New Roman"/>
          <w:sz w:val="2"/>
        </w:rPr>
      </w:pPr>
    </w:p>
    <w:p w14:paraId="0E40425F" w14:textId="77777777" w:rsidR="00BA1677" w:rsidRPr="00B615FD" w:rsidRDefault="00B615FD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B615FD">
        <w:rPr>
          <w:rFonts w:ascii="Times New Roman" w:hAnsi="Times New Roman" w:cs="Times New Roman"/>
          <w:b/>
          <w:u w:val="single"/>
        </w:rPr>
        <w:t>HEALTH</w:t>
      </w:r>
    </w:p>
    <w:p w14:paraId="523EE471" w14:textId="77777777" w:rsidR="00BA1677" w:rsidRDefault="00BA1677" w:rsidP="00811DC2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150"/>
        <w:gridCol w:w="1440"/>
        <w:gridCol w:w="1710"/>
      </w:tblGrid>
      <w:tr w:rsidR="00C45707" w14:paraId="6CAECDB1" w14:textId="77777777" w:rsidTr="00F31C91">
        <w:tc>
          <w:tcPr>
            <w:tcW w:w="3438" w:type="dxa"/>
            <w:shd w:val="clear" w:color="auto" w:fill="D9D9D9" w:themeFill="background1" w:themeFillShade="D9"/>
          </w:tcPr>
          <w:p w14:paraId="51CEAA27" w14:textId="77777777" w:rsidR="00C45707" w:rsidRDefault="00C45707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062719D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projects/</w:t>
            </w:r>
          </w:p>
          <w:p w14:paraId="5BAD4689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events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77DFF2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beneficiaries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ED7178A" w14:textId="77777777" w:rsidR="00C45707" w:rsidRDefault="00C45707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 xml:space="preserve">Amount </w:t>
            </w:r>
            <w:r w:rsidRPr="007051D7">
              <w:rPr>
                <w:rFonts w:ascii="Times New Roman" w:hAnsi="Times New Roman" w:cs="Times New Roman"/>
                <w:b/>
                <w:i/>
              </w:rPr>
              <w:t xml:space="preserve">(in crore </w:t>
            </w:r>
            <w:proofErr w:type="spellStart"/>
            <w:r w:rsidRPr="007051D7">
              <w:rPr>
                <w:rFonts w:ascii="Times New Roman" w:hAnsi="Times New Roman" w:cs="Times New Roman"/>
                <w:b/>
                <w:i/>
              </w:rPr>
              <w:t>tk</w:t>
            </w:r>
            <w:proofErr w:type="spellEnd"/>
            <w:r w:rsidRPr="007051D7">
              <w:rPr>
                <w:rFonts w:ascii="Times New Roman" w:hAnsi="Times New Roman" w:cs="Times New Roman"/>
                <w:b/>
                <w:i/>
              </w:rPr>
              <w:t xml:space="preserve">  for six decimal digits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F621E6" w14:paraId="1D575881" w14:textId="77777777" w:rsidTr="00F31C91">
        <w:tc>
          <w:tcPr>
            <w:tcW w:w="3438" w:type="dxa"/>
          </w:tcPr>
          <w:p w14:paraId="0915E0DC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Preventive healthcare support towards a group of people</w:t>
            </w:r>
          </w:p>
        </w:tc>
        <w:tc>
          <w:tcPr>
            <w:tcW w:w="3150" w:type="dxa"/>
          </w:tcPr>
          <w:p w14:paraId="27601E95" w14:textId="229F8678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33E0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2D81F89F" w14:textId="5CF66C3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33E0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6E2BB1F8" w14:textId="74A1F31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33E01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304A5" w14:paraId="686BCBD1" w14:textId="77777777" w:rsidTr="00F31C91">
        <w:tc>
          <w:tcPr>
            <w:tcW w:w="3438" w:type="dxa"/>
          </w:tcPr>
          <w:p w14:paraId="3AEB056F" w14:textId="77777777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Curative healthcare support towards a group of people / individual patients / employees or their</w:t>
            </w:r>
            <w:r w:rsidRPr="00164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594">
              <w:rPr>
                <w:rFonts w:ascii="Times New Roman" w:hAnsi="Times New Roman" w:cs="Times New Roman"/>
              </w:rPr>
              <w:t>dependants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3150" w:type="dxa"/>
            <w:vAlign w:val="center"/>
          </w:tcPr>
          <w:p w14:paraId="653C527B" w14:textId="2C482588" w:rsidR="003304A5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20856">
              <w:rPr>
                <w:rFonts w:ascii="Times New Roman" w:hAnsi="Times New Roman" w:cs="Times New Roman"/>
                <w:color w:val="000000"/>
              </w:rPr>
              <w:t>-Donation for treatment of Office employee in Jashore who had a severe accident and the family was unable to bear the expenses.</w:t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  <w:t xml:space="preserve">-Donations to a student </w:t>
            </w:r>
            <w:r>
              <w:rPr>
                <w:rFonts w:ascii="Times New Roman" w:hAnsi="Times New Roman" w:cs="Times New Roman"/>
                <w:color w:val="000000"/>
              </w:rPr>
              <w:t xml:space="preserve">(whose family is unable to bear the treatment costs) </w:t>
            </w:r>
            <w:r w:rsidRPr="00C20856">
              <w:rPr>
                <w:rFonts w:ascii="Times New Roman" w:hAnsi="Times New Roman" w:cs="Times New Roman"/>
                <w:color w:val="000000"/>
              </w:rPr>
              <w:t xml:space="preserve">for treatment </w:t>
            </w:r>
            <w:r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Pr="00C20856">
              <w:rPr>
                <w:rFonts w:ascii="Times New Roman" w:hAnsi="Times New Roman" w:cs="Times New Roman"/>
                <w:color w:val="000000"/>
              </w:rPr>
              <w:t xml:space="preserve">Lymphoblastic Leukemia (ALL) </w:t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  <w:t xml:space="preserve">-Donation to a cancer patient, father of Office Assistant of Mymensingh Branch for treatment. </w:t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</w:r>
            <w:r w:rsidRPr="00C20856">
              <w:rPr>
                <w:rFonts w:ascii="Times New Roman" w:hAnsi="Times New Roman" w:cs="Times New Roman"/>
                <w:color w:val="000000"/>
              </w:rPr>
              <w:br/>
              <w:t xml:space="preserve">-Donation to a student recommended by Bangladesh Bank for treatment of Rectal Cancer. </w:t>
            </w:r>
          </w:p>
        </w:tc>
        <w:tc>
          <w:tcPr>
            <w:tcW w:w="1440" w:type="dxa"/>
            <w:vAlign w:val="center"/>
          </w:tcPr>
          <w:p w14:paraId="56352CBF" w14:textId="05571BCA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208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51028316" w14:textId="01740302" w:rsidR="003304A5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20856">
              <w:rPr>
                <w:rFonts w:ascii="Times New Roman" w:hAnsi="Times New Roman" w:cs="Times New Roman"/>
                <w:color w:val="000000"/>
              </w:rPr>
              <w:t>0.043000</w:t>
            </w:r>
          </w:p>
        </w:tc>
      </w:tr>
      <w:tr w:rsidR="00F621E6" w14:paraId="2570777C" w14:textId="77777777" w:rsidTr="00BD7767">
        <w:tc>
          <w:tcPr>
            <w:tcW w:w="3438" w:type="dxa"/>
          </w:tcPr>
          <w:p w14:paraId="0A76EF30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Cost of running of hospitals/diagnostic/clinics etc.</w:t>
            </w:r>
          </w:p>
        </w:tc>
        <w:tc>
          <w:tcPr>
            <w:tcW w:w="3150" w:type="dxa"/>
          </w:tcPr>
          <w:p w14:paraId="0FC2CB3F" w14:textId="39A446D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3EFBFC50" w14:textId="7DC7E8A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640B6D64" w14:textId="06666DDB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76A77693" w14:textId="77777777" w:rsidTr="00BD7767">
        <w:tc>
          <w:tcPr>
            <w:tcW w:w="3438" w:type="dxa"/>
          </w:tcPr>
          <w:p w14:paraId="66A4A7F0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A783F">
              <w:rPr>
                <w:rFonts w:ascii="Times New Roman" w:hAnsi="Times New Roman" w:cs="Times New Roman"/>
              </w:rPr>
              <w:t>Preventive public health and hygiene initiatives</w:t>
            </w:r>
          </w:p>
        </w:tc>
        <w:tc>
          <w:tcPr>
            <w:tcW w:w="3150" w:type="dxa"/>
          </w:tcPr>
          <w:p w14:paraId="55CB7E80" w14:textId="69C8B1B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7AC0C5F2" w14:textId="7935442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5076BFC3" w14:textId="2291210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467D321D" w14:textId="77777777" w:rsidTr="00BD7767">
        <w:tc>
          <w:tcPr>
            <w:tcW w:w="3438" w:type="dxa"/>
          </w:tcPr>
          <w:p w14:paraId="117CE456" w14:textId="77777777" w:rsidR="00F621E6" w:rsidRPr="009E4B59" w:rsidRDefault="00F621E6" w:rsidP="00F621E6"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9E4B59">
              <w:rPr>
                <w:rFonts w:ascii="Times New Roman" w:hAnsi="Times New Roman" w:cs="Times New Roman"/>
                <w:szCs w:val="24"/>
              </w:rPr>
              <w:t xml:space="preserve">Safety </w:t>
            </w:r>
            <w:r>
              <w:rPr>
                <w:rFonts w:ascii="Times New Roman" w:hAnsi="Times New Roman" w:cs="Times New Roman"/>
                <w:szCs w:val="24"/>
              </w:rPr>
              <w:t>and wellness</w:t>
            </w:r>
            <w:r w:rsidRPr="009E4B5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initiatives for employees </w:t>
            </w:r>
            <w:r w:rsidRPr="009E4B59">
              <w:rPr>
                <w:rFonts w:ascii="Times New Roman" w:hAnsi="Times New Roman" w:cs="Times New Roman"/>
                <w:b/>
                <w:szCs w:val="24"/>
              </w:rPr>
              <w:t>(in emergency situation)</w:t>
            </w:r>
          </w:p>
        </w:tc>
        <w:tc>
          <w:tcPr>
            <w:tcW w:w="3150" w:type="dxa"/>
          </w:tcPr>
          <w:p w14:paraId="7F505F53" w14:textId="6C0E51B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4965FA2C" w14:textId="0B84852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683B501C" w14:textId="34AD0BC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3AA23155" w14:textId="77777777" w:rsidTr="00BD7767">
        <w:tc>
          <w:tcPr>
            <w:tcW w:w="3438" w:type="dxa"/>
          </w:tcPr>
          <w:p w14:paraId="4BF86A9C" w14:textId="77777777" w:rsidR="00F621E6" w:rsidRPr="009E4B59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D513E7">
              <w:rPr>
                <w:rFonts w:ascii="Times New Roman" w:hAnsi="Times New Roman" w:cs="Times New Roman"/>
              </w:rPr>
              <w:t xml:space="preserve">Free medicine/health equipment to individual </w:t>
            </w:r>
            <w:r>
              <w:rPr>
                <w:rFonts w:ascii="Times New Roman" w:hAnsi="Times New Roman" w:cs="Times New Roman"/>
              </w:rPr>
              <w:t xml:space="preserve">/ a group of </w:t>
            </w:r>
            <w:r w:rsidRPr="00D513E7">
              <w:rPr>
                <w:rFonts w:ascii="Times New Roman" w:hAnsi="Times New Roman" w:cs="Times New Roman"/>
              </w:rPr>
              <w:t>patient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150" w:type="dxa"/>
          </w:tcPr>
          <w:p w14:paraId="141EC7FA" w14:textId="3B1A9B7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7BEA8B79" w14:textId="75F5F6AC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6FF59000" w14:textId="6DA95290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6E7862FD" w14:textId="77777777" w:rsidTr="00BD7767">
        <w:tc>
          <w:tcPr>
            <w:tcW w:w="3438" w:type="dxa"/>
          </w:tcPr>
          <w:p w14:paraId="7B4B61EB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Related research issues</w:t>
            </w:r>
          </w:p>
        </w:tc>
        <w:tc>
          <w:tcPr>
            <w:tcW w:w="3150" w:type="dxa"/>
          </w:tcPr>
          <w:p w14:paraId="15F85E9F" w14:textId="3EC5140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7452C31D" w14:textId="780510D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26142912" w14:textId="13D161E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00F49A2E" w14:textId="77777777" w:rsidTr="00BD7767">
        <w:tc>
          <w:tcPr>
            <w:tcW w:w="3438" w:type="dxa"/>
          </w:tcPr>
          <w:p w14:paraId="1B7A80BE" w14:textId="77777777" w:rsidR="00F621E6" w:rsidRPr="00D513E7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D513E7">
              <w:rPr>
                <w:rFonts w:ascii="Times New Roman" w:hAnsi="Times New Roman" w:cs="Times New Roman"/>
              </w:rPr>
              <w:t>Other *</w:t>
            </w:r>
            <w:r>
              <w:rPr>
                <w:rFonts w:ascii="Times New Roman" w:hAnsi="Times New Roman" w:cs="Times New Roman"/>
              </w:rPr>
              <w:t>*</w:t>
            </w:r>
            <w:r w:rsidRPr="00D513E7">
              <w:rPr>
                <w:rFonts w:ascii="Times New Roman" w:hAnsi="Times New Roman" w:cs="Times New Roman"/>
              </w:rPr>
              <w:t xml:space="preserve"> (Please specify)</w:t>
            </w:r>
          </w:p>
        </w:tc>
        <w:tc>
          <w:tcPr>
            <w:tcW w:w="3150" w:type="dxa"/>
          </w:tcPr>
          <w:p w14:paraId="45A9C42D" w14:textId="15EE9B48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0" w:type="dxa"/>
          </w:tcPr>
          <w:p w14:paraId="1CD7D34F" w14:textId="7563880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10" w:type="dxa"/>
          </w:tcPr>
          <w:p w14:paraId="1ED232D3" w14:textId="62A519C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5264F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304A5" w14:paraId="5A8D324F" w14:textId="77777777" w:rsidTr="00F31C91">
        <w:tc>
          <w:tcPr>
            <w:tcW w:w="3438" w:type="dxa"/>
            <w:shd w:val="clear" w:color="auto" w:fill="D9D9D9" w:themeFill="background1" w:themeFillShade="D9"/>
          </w:tcPr>
          <w:p w14:paraId="42CB7BCD" w14:textId="77777777" w:rsidR="003304A5" w:rsidRPr="009E7F22" w:rsidRDefault="003304A5" w:rsidP="003304A5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9E7F2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3593DF2" w14:textId="7AB9EFB5" w:rsidR="003304A5" w:rsidRPr="005D0CAF" w:rsidRDefault="003304A5" w:rsidP="003304A5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5D0CAF">
              <w:rPr>
                <w:b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1AA1D04" w14:textId="28836C6B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62813D2" w14:textId="2557FDBC" w:rsidR="003304A5" w:rsidRPr="005D0CAF" w:rsidRDefault="003304A5" w:rsidP="003304A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D0CAF">
              <w:rPr>
                <w:rFonts w:ascii="Times New Roman" w:hAnsi="Times New Roman" w:cs="Times New Roman"/>
                <w:b/>
                <w:color w:val="000000"/>
              </w:rPr>
              <w:t>0.043000</w:t>
            </w:r>
          </w:p>
        </w:tc>
      </w:tr>
    </w:tbl>
    <w:p w14:paraId="75CFE46D" w14:textId="77777777" w:rsidR="007051D7" w:rsidRPr="000960EB" w:rsidRDefault="007051D7" w:rsidP="00811DC2">
      <w:pPr>
        <w:pStyle w:val="NoSpacing"/>
        <w:jc w:val="both"/>
        <w:rPr>
          <w:rFonts w:ascii="Times New Roman" w:hAnsi="Times New Roman" w:cs="Times New Roman"/>
          <w:sz w:val="14"/>
        </w:rPr>
      </w:pPr>
    </w:p>
    <w:p w14:paraId="437B20BC" w14:textId="28A4FA40" w:rsidR="004223F5" w:rsidRPr="002F2BF1" w:rsidRDefault="002F2BF1" w:rsidP="00947A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223F5" w:rsidRPr="00164594">
        <w:rPr>
          <w:rFonts w:ascii="Times New Roman" w:hAnsi="Times New Roman" w:cs="Times New Roman"/>
        </w:rPr>
        <w:t xml:space="preserve"> Medical facilities can b</w:t>
      </w:r>
      <w:r w:rsidR="004223F5">
        <w:rPr>
          <w:rFonts w:ascii="Times New Roman" w:hAnsi="Times New Roman" w:cs="Times New Roman"/>
        </w:rPr>
        <w:t>e provided to employee</w:t>
      </w:r>
      <w:r>
        <w:rPr>
          <w:rFonts w:ascii="Times New Roman" w:hAnsi="Times New Roman" w:cs="Times New Roman"/>
        </w:rPr>
        <w:t>s or their</w:t>
      </w:r>
      <w:r w:rsidR="004223F5" w:rsidRPr="00164594">
        <w:rPr>
          <w:rFonts w:ascii="Times New Roman" w:hAnsi="Times New Roman" w:cs="Times New Roman"/>
        </w:rPr>
        <w:t xml:space="preserve"> </w:t>
      </w:r>
      <w:r w:rsidR="00F621E6" w:rsidRPr="00164594">
        <w:rPr>
          <w:rFonts w:ascii="Times New Roman" w:hAnsi="Times New Roman" w:cs="Times New Roman"/>
        </w:rPr>
        <w:t>dependents</w:t>
      </w:r>
      <w:r w:rsidR="004223F5" w:rsidRPr="00164594">
        <w:rPr>
          <w:rFonts w:ascii="Times New Roman" w:hAnsi="Times New Roman" w:cs="Times New Roman"/>
        </w:rPr>
        <w:t xml:space="preserve"> if they are in extremely dire situation.</w:t>
      </w:r>
    </w:p>
    <w:p w14:paraId="65A39EF1" w14:textId="77777777" w:rsidR="00CB2FC5" w:rsidRPr="00CB2FC5" w:rsidRDefault="00CB2FC5" w:rsidP="00947A73">
      <w:pPr>
        <w:pStyle w:val="NoSpacing"/>
        <w:jc w:val="both"/>
        <w:rPr>
          <w:rFonts w:ascii="Times New Roman" w:hAnsi="Times New Roman" w:cs="Times New Roman"/>
          <w:b/>
          <w:sz w:val="6"/>
        </w:rPr>
      </w:pPr>
    </w:p>
    <w:p w14:paraId="51156ACD" w14:textId="77777777" w:rsidR="00C45707" w:rsidRDefault="00947A73" w:rsidP="00947A73">
      <w:pPr>
        <w:pStyle w:val="NoSpacing"/>
        <w:jc w:val="both"/>
        <w:rPr>
          <w:rFonts w:ascii="Times New Roman" w:hAnsi="Times New Roman" w:cs="Times New Roman"/>
        </w:rPr>
      </w:pPr>
      <w:r w:rsidRPr="00881548">
        <w:rPr>
          <w:rFonts w:ascii="Times New Roman" w:hAnsi="Times New Roman" w:cs="Times New Roman"/>
          <w:b/>
        </w:rPr>
        <w:t>*</w:t>
      </w:r>
      <w:r w:rsidR="002F2BF1">
        <w:rPr>
          <w:rFonts w:ascii="Times New Roman" w:hAnsi="Times New Roman" w:cs="Times New Roman"/>
          <w:b/>
        </w:rPr>
        <w:t>*</w:t>
      </w:r>
      <w:r w:rsidRPr="00881548">
        <w:rPr>
          <w:rFonts w:ascii="Times New Roman" w:hAnsi="Times New Roman" w:cs="Times New Roman"/>
          <w:b/>
        </w:rPr>
        <w:t xml:space="preserve"> Other:</w:t>
      </w:r>
      <w:r>
        <w:rPr>
          <w:rFonts w:ascii="Times New Roman" w:hAnsi="Times New Roman" w:cs="Times New Roman"/>
        </w:rPr>
        <w:t xml:space="preserve"> Specify any other activity as per </w:t>
      </w:r>
      <w:r w:rsidRPr="00881548">
        <w:rPr>
          <w:rFonts w:ascii="Times New Roman" w:hAnsi="Times New Roman" w:cs="Times New Roman"/>
          <w:b/>
        </w:rPr>
        <w:t xml:space="preserve">SFD </w:t>
      </w:r>
      <w:r w:rsidR="003715A5">
        <w:rPr>
          <w:rFonts w:ascii="Times New Roman" w:hAnsi="Times New Roman" w:cs="Times New Roman"/>
          <w:b/>
        </w:rPr>
        <w:t xml:space="preserve">Circular No. </w:t>
      </w:r>
      <w:r w:rsidRPr="00881548">
        <w:rPr>
          <w:rFonts w:ascii="Times New Roman" w:hAnsi="Times New Roman" w:cs="Times New Roman"/>
          <w:b/>
        </w:rPr>
        <w:t>1, dated 9 January 2022</w:t>
      </w:r>
      <w:r>
        <w:rPr>
          <w:rFonts w:ascii="Times New Roman" w:hAnsi="Times New Roman" w:cs="Times New Roman"/>
        </w:rPr>
        <w:t xml:space="preserve"> or any other necessary activity set by BB.</w:t>
      </w:r>
    </w:p>
    <w:p w14:paraId="3DAF1FDA" w14:textId="77777777" w:rsidR="00003DE9" w:rsidRDefault="00003DE9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271EE957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67EA6F91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27C6FA06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177284AF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1F58F283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325C4343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188D399C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7CE7C818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62F44A49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50D2BF3D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3FFF7681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4672098E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1FE56C7F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3F800ACB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2E2AF29A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40A9C427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1005DC9A" w14:textId="77777777" w:rsidR="00F31C91" w:rsidRDefault="00F31C91" w:rsidP="00947A73">
      <w:pPr>
        <w:pStyle w:val="NoSpacing"/>
        <w:jc w:val="both"/>
        <w:rPr>
          <w:rFonts w:ascii="Times New Roman" w:hAnsi="Times New Roman" w:cs="Times New Roman"/>
        </w:rPr>
      </w:pPr>
    </w:p>
    <w:p w14:paraId="0265BED2" w14:textId="77777777" w:rsidR="000960EB" w:rsidRPr="00950572" w:rsidRDefault="000960EB" w:rsidP="000960E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ANNEXURE-3</w:t>
      </w:r>
    </w:p>
    <w:p w14:paraId="145642DA" w14:textId="77777777" w:rsidR="0082278D" w:rsidRDefault="0082278D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4C4F6064" w14:textId="77777777" w:rsidR="007051D7" w:rsidRDefault="007051D7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7051D7">
        <w:rPr>
          <w:rFonts w:ascii="Times New Roman" w:hAnsi="Times New Roman" w:cs="Times New Roman"/>
          <w:b/>
          <w:u w:val="single"/>
        </w:rPr>
        <w:t>ENVIRONMENT AND CLIMATE CHANGE MITIGATION &amp; ADAPTION</w:t>
      </w:r>
    </w:p>
    <w:p w14:paraId="1C31B9D7" w14:textId="77777777" w:rsidR="00265BAA" w:rsidRDefault="00265BAA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3AB33AF5" w14:textId="77777777" w:rsidR="00265BAA" w:rsidRPr="005464C1" w:rsidRDefault="00265BAA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5464C1">
        <w:rPr>
          <w:rFonts w:ascii="Times New Roman" w:hAnsi="Times New Roman" w:cs="Times New Roman"/>
          <w:b/>
          <w:u w:val="single"/>
        </w:rPr>
        <w:t xml:space="preserve"> Activities as per </w:t>
      </w:r>
      <w:r w:rsidR="005464C1" w:rsidRPr="005464C1">
        <w:rPr>
          <w:rFonts w:ascii="Times New Roman" w:hAnsi="Times New Roman" w:cs="Times New Roman"/>
          <w:b/>
          <w:u w:val="single"/>
        </w:rPr>
        <w:t xml:space="preserve">chapter 6.3 of </w:t>
      </w:r>
      <w:r w:rsidRPr="005464C1">
        <w:rPr>
          <w:rFonts w:ascii="Times New Roman" w:hAnsi="Times New Roman" w:cs="Times New Roman"/>
          <w:b/>
          <w:u w:val="single"/>
        </w:rPr>
        <w:t>SFD Circular No. 1/2022</w:t>
      </w:r>
    </w:p>
    <w:p w14:paraId="08E99848" w14:textId="77777777" w:rsidR="00BA1677" w:rsidRPr="00557F0F" w:rsidRDefault="00BA1677" w:rsidP="00811DC2">
      <w:pPr>
        <w:pStyle w:val="NoSpacing"/>
        <w:jc w:val="both"/>
        <w:rPr>
          <w:rFonts w:ascii="Times New Roman" w:hAnsi="Times New Roman" w:cs="Times New Roman"/>
          <w:sz w:val="2"/>
        </w:rPr>
      </w:pPr>
    </w:p>
    <w:p w14:paraId="0483BC61" w14:textId="77777777" w:rsidR="00750847" w:rsidRPr="000960EB" w:rsidRDefault="00750847" w:rsidP="007051D7">
      <w:pPr>
        <w:pStyle w:val="NoSpacing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1350"/>
        <w:gridCol w:w="1530"/>
        <w:gridCol w:w="1980"/>
      </w:tblGrid>
      <w:tr w:rsidR="00C45707" w14:paraId="044DDCC7" w14:textId="77777777" w:rsidTr="00CB2FC5">
        <w:trPr>
          <w:tblHeader/>
        </w:trPr>
        <w:tc>
          <w:tcPr>
            <w:tcW w:w="3078" w:type="dxa"/>
            <w:shd w:val="clear" w:color="auto" w:fill="D9D9D9" w:themeFill="background1" w:themeFillShade="D9"/>
          </w:tcPr>
          <w:p w14:paraId="4CDE8DE2" w14:textId="77777777" w:rsidR="00C45707" w:rsidRDefault="00C45707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F5FD3B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Name of institution &amp; area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8008A03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projects/</w:t>
            </w:r>
          </w:p>
          <w:p w14:paraId="57BB7D2A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events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EBD998F" w14:textId="77777777" w:rsidR="00C45707" w:rsidRPr="00D90263" w:rsidRDefault="00C45707" w:rsidP="008A1B9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90263">
              <w:rPr>
                <w:rFonts w:ascii="Times New Roman" w:hAnsi="Times New Roman" w:cs="Times New Roman"/>
                <w:b/>
              </w:rPr>
              <w:t>Number of beneficiaries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AB8F2F7" w14:textId="77777777" w:rsidR="00C45707" w:rsidRDefault="00C45707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C0276">
              <w:rPr>
                <w:rFonts w:ascii="Times New Roman" w:hAnsi="Times New Roman" w:cs="Times New Roman"/>
                <w:b/>
              </w:rPr>
              <w:t xml:space="preserve">Amount </w:t>
            </w:r>
            <w:r w:rsidRPr="007051D7">
              <w:rPr>
                <w:rFonts w:ascii="Times New Roman" w:hAnsi="Times New Roman" w:cs="Times New Roman"/>
                <w:b/>
                <w:i/>
              </w:rPr>
              <w:t xml:space="preserve">(in crore </w:t>
            </w:r>
            <w:proofErr w:type="spellStart"/>
            <w:r w:rsidRPr="007051D7">
              <w:rPr>
                <w:rFonts w:ascii="Times New Roman" w:hAnsi="Times New Roman" w:cs="Times New Roman"/>
                <w:b/>
                <w:i/>
              </w:rPr>
              <w:t>tk</w:t>
            </w:r>
            <w:proofErr w:type="spellEnd"/>
            <w:r w:rsidRPr="007051D7">
              <w:rPr>
                <w:rFonts w:ascii="Times New Roman" w:hAnsi="Times New Roman" w:cs="Times New Roman"/>
                <w:b/>
                <w:i/>
              </w:rPr>
              <w:t xml:space="preserve">  for six decimal digits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F621E6" w14:paraId="605C9137" w14:textId="77777777" w:rsidTr="00A9547B">
        <w:tc>
          <w:tcPr>
            <w:tcW w:w="3078" w:type="dxa"/>
          </w:tcPr>
          <w:p w14:paraId="3A1B791D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River/canal/wetland de-silting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B021790" w14:textId="1D35900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2A4EDAD6" w14:textId="20724CA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2E2E1052" w14:textId="7D21994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3834E5B1" w14:textId="7E940FD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5D9334EA" w14:textId="77777777" w:rsidTr="00A9547B">
        <w:tc>
          <w:tcPr>
            <w:tcW w:w="3078" w:type="dxa"/>
          </w:tcPr>
          <w:p w14:paraId="5A3BC39F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Sandwich panels for the coastal inhabitants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1CC8008" w14:textId="2AE2D73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5D588181" w14:textId="5BF4784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276D2076" w14:textId="0D01EA0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2083063E" w14:textId="1130657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759D665D" w14:textId="77777777" w:rsidTr="00A9547B">
        <w:tc>
          <w:tcPr>
            <w:tcW w:w="3078" w:type="dxa"/>
          </w:tcPr>
          <w:p w14:paraId="7361DE47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Promoting diversified crop production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C9951DE" w14:textId="5B67838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70E65FBA" w14:textId="4CB6A65D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50F3579C" w14:textId="1D7BA8B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2274CB06" w14:textId="08B1BFFB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71F76449" w14:textId="77777777" w:rsidTr="00A9547B">
        <w:tc>
          <w:tcPr>
            <w:tcW w:w="3078" w:type="dxa"/>
          </w:tcPr>
          <w:p w14:paraId="326CFF0A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Contribution to solar energy/power plants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A80E2D9" w14:textId="2D2D48A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5D8B6BDB" w14:textId="16191993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48B5A645" w14:textId="2C03773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7BB88C9D" w14:textId="261EBEAD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0277E5A5" w14:textId="77777777" w:rsidTr="00A9547B">
        <w:tc>
          <w:tcPr>
            <w:tcW w:w="3078" w:type="dxa"/>
          </w:tcPr>
          <w:p w14:paraId="3ACF2B19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Assistance for the affected fishermen/livestock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8B52B2F" w14:textId="3D49FA00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19468065" w14:textId="5BF6E36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40B85FC2" w14:textId="1C00C4C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7C3E70BC" w14:textId="0485B90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3FFD94BF" w14:textId="77777777" w:rsidTr="00A9547B">
        <w:tc>
          <w:tcPr>
            <w:tcW w:w="3078" w:type="dxa"/>
          </w:tcPr>
          <w:p w14:paraId="4CB19C78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Tree plantation and coastal forestation programs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4CC83E8" w14:textId="5A08B41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44ED43BB" w14:textId="297FFAA8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5D4C3EB7" w14:textId="6489092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510ECDE4" w14:textId="19192F7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7610279C" w14:textId="77777777" w:rsidTr="00A9547B">
        <w:tc>
          <w:tcPr>
            <w:tcW w:w="3078" w:type="dxa"/>
          </w:tcPr>
          <w:p w14:paraId="7E4032F5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Implementing pure drinking water and sanitation programs / developing efficient water irrigation and water management systems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FEFDD75" w14:textId="1AF15A8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300FC678" w14:textId="2DBFD700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683DB1E6" w14:textId="78315D0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21DEA943" w14:textId="763FD3B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44B6F747" w14:textId="77777777" w:rsidTr="00A9547B">
        <w:tc>
          <w:tcPr>
            <w:tcW w:w="3078" w:type="dxa"/>
          </w:tcPr>
          <w:p w14:paraId="64CC7552" w14:textId="77777777" w:rsidR="00F621E6" w:rsidRDefault="00F621E6" w:rsidP="00F621E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Construction and maintenance of roads, bridges, culverts, houses, cluster villages, growth centers, cyclone shelter, embankments, polders, submersible dykes, etc.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BDA920" w14:textId="382BB3A8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110DFE67" w14:textId="33A7D7EB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60E57DB9" w14:textId="18CBE94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5F1506E9" w14:textId="09A9A5EB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1651803E" w14:textId="77777777" w:rsidTr="00A9547B">
        <w:tc>
          <w:tcPr>
            <w:tcW w:w="3078" w:type="dxa"/>
          </w:tcPr>
          <w:p w14:paraId="3A394871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Development of urban drainage/storm sewerage system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29CF53C" w14:textId="7F98051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1A78E500" w14:textId="49131FB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2AF6018D" w14:textId="61C0568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3AA63BD0" w14:textId="4C4ECFDC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0CACAEB6" w14:textId="77777777" w:rsidTr="00A9547B">
        <w:tc>
          <w:tcPr>
            <w:tcW w:w="3078" w:type="dxa"/>
          </w:tcPr>
          <w:p w14:paraId="4FB190A8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Climate change related research work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A075778" w14:textId="0608A4D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36B379A6" w14:textId="7DB3DAE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1E4EB417" w14:textId="2AC452C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4C5FA794" w14:textId="0688FA33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081E615B" w14:textId="77777777" w:rsidTr="00A9547B">
        <w:tc>
          <w:tcPr>
            <w:tcW w:w="3078" w:type="dxa"/>
          </w:tcPr>
          <w:p w14:paraId="57B73CB4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Adaptation in the health sector (implementing surveillance systems for existing and new disease risks)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BA0B543" w14:textId="14A7AED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4F568615" w14:textId="77E10D8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4562BD0E" w14:textId="48A999E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77FB8B5D" w14:textId="4FF330B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3E1015C0" w14:textId="77777777" w:rsidTr="00A9547B">
        <w:tc>
          <w:tcPr>
            <w:tcW w:w="3078" w:type="dxa"/>
          </w:tcPr>
          <w:p w14:paraId="10898933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 </w:t>
            </w:r>
            <w:r w:rsidRPr="00D513E7">
              <w:rPr>
                <w:rFonts w:ascii="Times New Roman" w:hAnsi="Times New Roman" w:cs="Times New Roman"/>
              </w:rPr>
              <w:t>Other * (Please specify)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761124B" w14:textId="7FEAF11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</w:tcPr>
          <w:p w14:paraId="32077388" w14:textId="0FD0F6F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62E7E94B" w14:textId="2D82106E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</w:tcPr>
          <w:p w14:paraId="75EDC79F" w14:textId="3FA1EE6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1BE96B5F" w14:textId="77777777" w:rsidTr="00A9547B">
        <w:tc>
          <w:tcPr>
            <w:tcW w:w="3078" w:type="dxa"/>
            <w:shd w:val="clear" w:color="auto" w:fill="D9D9D9" w:themeFill="background1" w:themeFillShade="D9"/>
          </w:tcPr>
          <w:p w14:paraId="0A1F2B50" w14:textId="77777777" w:rsidR="00F621E6" w:rsidRPr="009E7F22" w:rsidRDefault="00F621E6" w:rsidP="00F621E6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9E7F2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CD5741" w14:textId="7330567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899457C" w14:textId="5E9E61F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B0B7CF7" w14:textId="71BD19C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C5DE2F" w14:textId="42437ED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01E3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64C8DB20" w14:textId="77777777" w:rsidR="00750847" w:rsidRPr="00557F0F" w:rsidRDefault="00750847" w:rsidP="007051D7">
      <w:pPr>
        <w:pStyle w:val="NoSpacing"/>
        <w:jc w:val="both"/>
        <w:rPr>
          <w:rFonts w:ascii="Times New Roman" w:hAnsi="Times New Roman" w:cs="Times New Roman"/>
          <w:b/>
          <w:sz w:val="14"/>
        </w:rPr>
      </w:pPr>
    </w:p>
    <w:p w14:paraId="088B3CA3" w14:textId="77777777" w:rsidR="002B2E26" w:rsidRDefault="00C45707" w:rsidP="00811DC2">
      <w:pPr>
        <w:pStyle w:val="NoSpacing"/>
        <w:jc w:val="both"/>
        <w:rPr>
          <w:rFonts w:ascii="Times New Roman" w:hAnsi="Times New Roman" w:cs="Times New Roman"/>
        </w:rPr>
      </w:pPr>
      <w:r w:rsidRPr="00881548">
        <w:rPr>
          <w:rFonts w:ascii="Times New Roman" w:hAnsi="Times New Roman" w:cs="Times New Roman"/>
          <w:b/>
        </w:rPr>
        <w:t>* Other:</w:t>
      </w:r>
      <w:r>
        <w:rPr>
          <w:rFonts w:ascii="Times New Roman" w:hAnsi="Times New Roman" w:cs="Times New Roman"/>
        </w:rPr>
        <w:t xml:space="preserve"> Specify any other activity as per </w:t>
      </w:r>
      <w:r w:rsidRPr="00881548">
        <w:rPr>
          <w:rFonts w:ascii="Times New Roman" w:hAnsi="Times New Roman" w:cs="Times New Roman"/>
          <w:b/>
        </w:rPr>
        <w:t xml:space="preserve">SFD </w:t>
      </w:r>
      <w:r w:rsidR="003715A5">
        <w:rPr>
          <w:rFonts w:ascii="Times New Roman" w:hAnsi="Times New Roman" w:cs="Times New Roman"/>
          <w:b/>
        </w:rPr>
        <w:t xml:space="preserve">Circular No. </w:t>
      </w:r>
      <w:r w:rsidRPr="00881548">
        <w:rPr>
          <w:rFonts w:ascii="Times New Roman" w:hAnsi="Times New Roman" w:cs="Times New Roman"/>
          <w:b/>
        </w:rPr>
        <w:t>1, dated 9 January 2022</w:t>
      </w:r>
      <w:r>
        <w:rPr>
          <w:rFonts w:ascii="Times New Roman" w:hAnsi="Times New Roman" w:cs="Times New Roman"/>
        </w:rPr>
        <w:t xml:space="preserve"> or any other necessary activity</w:t>
      </w:r>
      <w:r w:rsidR="004477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set by BB.</w:t>
      </w:r>
    </w:p>
    <w:p w14:paraId="6D88872D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29B6B300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60FDBEF8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0194243D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2B3EDA1B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2541FC27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6F7327F0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2FD01A7C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5D94E5AE" w14:textId="3114545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73F45648" w14:textId="77777777" w:rsidR="00D064C7" w:rsidRDefault="00D064C7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343C2DDC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6B7114A3" w14:textId="77777777" w:rsidR="00F31C91" w:rsidRDefault="00F31C91" w:rsidP="00811DC2">
      <w:pPr>
        <w:pStyle w:val="NoSpacing"/>
        <w:jc w:val="both"/>
        <w:rPr>
          <w:rFonts w:ascii="Times New Roman" w:hAnsi="Times New Roman" w:cs="Times New Roman"/>
        </w:rPr>
      </w:pPr>
    </w:p>
    <w:p w14:paraId="3CA0AF64" w14:textId="77777777" w:rsidR="000650B1" w:rsidRPr="002D5241" w:rsidRDefault="00E505BA" w:rsidP="000650B1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E656A">
        <w:rPr>
          <w:rFonts w:ascii="Times New Roman" w:hAnsi="Times New Roman" w:cs="Times New Roman"/>
          <w:b/>
          <w:szCs w:val="24"/>
        </w:rPr>
        <w:lastRenderedPageBreak/>
        <w:t>**</w:t>
      </w:r>
      <w:r w:rsidR="000650B1" w:rsidRPr="00DE656A">
        <w:rPr>
          <w:rFonts w:ascii="Times New Roman" w:hAnsi="Times New Roman" w:cs="Times New Roman"/>
          <w:b/>
          <w:szCs w:val="24"/>
        </w:rPr>
        <w:t xml:space="preserve"> </w:t>
      </w:r>
      <w:r w:rsidR="000650B1" w:rsidRPr="002D5241">
        <w:rPr>
          <w:rFonts w:ascii="Times New Roman" w:hAnsi="Times New Roman" w:cs="Times New Roman"/>
          <w:b/>
          <w:szCs w:val="24"/>
          <w:u w:val="single"/>
        </w:rPr>
        <w:t>Climate Risk Fund (CRF)</w:t>
      </w:r>
    </w:p>
    <w:p w14:paraId="7B756006" w14:textId="77777777" w:rsidR="000650B1" w:rsidRPr="00CB2FC5" w:rsidRDefault="000650B1" w:rsidP="000650B1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179"/>
      </w:tblGrid>
      <w:tr w:rsidR="000650B1" w:rsidRPr="002D5241" w14:paraId="19B4A8B5" w14:textId="77777777" w:rsidTr="008A1B92">
        <w:tc>
          <w:tcPr>
            <w:tcW w:w="3380" w:type="dxa"/>
            <w:shd w:val="clear" w:color="auto" w:fill="D9D9D9" w:themeFill="background1" w:themeFillShade="D9"/>
          </w:tcPr>
          <w:p w14:paraId="60F1B812" w14:textId="77777777" w:rsidR="000650B1" w:rsidRPr="002D5241" w:rsidRDefault="000650B1" w:rsidP="000650B1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5241">
              <w:rPr>
                <w:rFonts w:ascii="Times New Roman" w:hAnsi="Times New Roman" w:cs="Times New Roman"/>
                <w:b/>
                <w:szCs w:val="24"/>
              </w:rPr>
              <w:t>Activity</w:t>
            </w:r>
          </w:p>
        </w:tc>
        <w:tc>
          <w:tcPr>
            <w:tcW w:w="3179" w:type="dxa"/>
            <w:shd w:val="clear" w:color="auto" w:fill="D9D9D9" w:themeFill="background1" w:themeFillShade="D9"/>
          </w:tcPr>
          <w:p w14:paraId="342F67FA" w14:textId="77777777" w:rsidR="000650B1" w:rsidRPr="002D5241" w:rsidRDefault="000650B1" w:rsidP="008A1B92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r w:rsidRPr="002D5241">
              <w:rPr>
                <w:rFonts w:ascii="Times New Roman" w:hAnsi="Times New Roman" w:cs="Times New Roman"/>
                <w:b/>
                <w:szCs w:val="24"/>
              </w:rPr>
              <w:t xml:space="preserve">Amount </w:t>
            </w:r>
            <w:r w:rsidRPr="002D5241">
              <w:rPr>
                <w:rFonts w:ascii="Times New Roman" w:hAnsi="Times New Roman" w:cs="Times New Roman"/>
                <w:b/>
                <w:i/>
                <w:szCs w:val="24"/>
              </w:rPr>
              <w:t xml:space="preserve">(in crore </w:t>
            </w:r>
            <w:proofErr w:type="spellStart"/>
            <w:r w:rsidRPr="002D5241">
              <w:rPr>
                <w:rFonts w:ascii="Times New Roman" w:hAnsi="Times New Roman" w:cs="Times New Roman"/>
                <w:b/>
                <w:i/>
                <w:szCs w:val="24"/>
              </w:rPr>
              <w:t>tk</w:t>
            </w:r>
            <w:proofErr w:type="spellEnd"/>
            <w:r w:rsidRPr="002D5241">
              <w:rPr>
                <w:rFonts w:ascii="Times New Roman" w:hAnsi="Times New Roman" w:cs="Times New Roman"/>
                <w:b/>
                <w:i/>
                <w:szCs w:val="24"/>
              </w:rPr>
              <w:t xml:space="preserve"> for six decimal digits)</w:t>
            </w:r>
          </w:p>
        </w:tc>
      </w:tr>
      <w:tr w:rsidR="00F31C91" w:rsidRPr="002D5241" w14:paraId="5F30AA99" w14:textId="77777777" w:rsidTr="008A1B92">
        <w:tc>
          <w:tcPr>
            <w:tcW w:w="3380" w:type="dxa"/>
          </w:tcPr>
          <w:p w14:paraId="42B8D4C9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>Direct grant</w:t>
            </w:r>
          </w:p>
        </w:tc>
        <w:tc>
          <w:tcPr>
            <w:tcW w:w="3179" w:type="dxa"/>
            <w:vAlign w:val="center"/>
          </w:tcPr>
          <w:p w14:paraId="47C8033A" w14:textId="0C533DFD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31C91" w:rsidRPr="002D5241" w14:paraId="0E3DC4AD" w14:textId="77777777" w:rsidTr="008A1B92">
        <w:tc>
          <w:tcPr>
            <w:tcW w:w="3380" w:type="dxa"/>
          </w:tcPr>
          <w:p w14:paraId="690DAA50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>Subsidized funding from CRF</w:t>
            </w:r>
          </w:p>
        </w:tc>
        <w:tc>
          <w:tcPr>
            <w:tcW w:w="3179" w:type="dxa"/>
            <w:vAlign w:val="center"/>
          </w:tcPr>
          <w:p w14:paraId="4C4BAD22" w14:textId="707DDD50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31C91" w:rsidRPr="002D5241" w14:paraId="0A943A12" w14:textId="77777777" w:rsidTr="008A1B92">
        <w:tc>
          <w:tcPr>
            <w:tcW w:w="3380" w:type="dxa"/>
            <w:shd w:val="clear" w:color="auto" w:fill="FFFFFF" w:themeFill="background1"/>
          </w:tcPr>
          <w:p w14:paraId="72AED3B9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r w:rsidRPr="002D5241">
              <w:rPr>
                <w:rFonts w:ascii="Times New Roman" w:hAnsi="Times New Roman" w:cs="Times New Roman"/>
                <w:b/>
                <w:szCs w:val="24"/>
              </w:rPr>
              <w:t>Total CRF used in reporting half year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14:paraId="37FD46DC" w14:textId="27A02E11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31C91" w:rsidRPr="002D5241" w14:paraId="13F40314" w14:textId="77777777" w:rsidTr="008A1B92">
        <w:tc>
          <w:tcPr>
            <w:tcW w:w="3380" w:type="dxa"/>
            <w:shd w:val="clear" w:color="auto" w:fill="FFFFFF" w:themeFill="background1"/>
          </w:tcPr>
          <w:p w14:paraId="73847756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>CRF budget for the respective year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14:paraId="3BE3244A" w14:textId="4713FA26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0.060000</w:t>
            </w:r>
          </w:p>
        </w:tc>
      </w:tr>
      <w:tr w:rsidR="00F31C91" w:rsidRPr="002D5241" w14:paraId="258DF6C1" w14:textId="77777777" w:rsidTr="008A1B92">
        <w:tc>
          <w:tcPr>
            <w:tcW w:w="3380" w:type="dxa"/>
            <w:shd w:val="clear" w:color="auto" w:fill="FFFFFF" w:themeFill="background1"/>
          </w:tcPr>
          <w:p w14:paraId="1326C1BA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>Fund used in</w:t>
            </w:r>
            <w:r>
              <w:rPr>
                <w:rFonts w:ascii="Times New Roman" w:hAnsi="Times New Roman" w:cs="Times New Roman"/>
                <w:szCs w:val="24"/>
              </w:rPr>
              <w:t xml:space="preserve"> the</w:t>
            </w:r>
            <w:r w:rsidRPr="002D5241">
              <w:rPr>
                <w:rFonts w:ascii="Times New Roman" w:hAnsi="Times New Roman" w:cs="Times New Roman"/>
                <w:szCs w:val="24"/>
              </w:rPr>
              <w:t xml:space="preserve"> reporting half year from residues prior to respective year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14:paraId="50E2BD88" w14:textId="64705194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31C91" w:rsidRPr="002D5241" w14:paraId="2ED24AEA" w14:textId="77777777" w:rsidTr="008A1B92">
        <w:tc>
          <w:tcPr>
            <w:tcW w:w="3380" w:type="dxa"/>
            <w:shd w:val="clear" w:color="auto" w:fill="FFFFFF" w:themeFill="background1"/>
          </w:tcPr>
          <w:p w14:paraId="5240169D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>Existing Residue (prior to respective year)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14:paraId="7FB07054" w14:textId="43F6896F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31C91" w:rsidRPr="002D5241" w14:paraId="18285271" w14:textId="77777777" w:rsidTr="008A1B92">
        <w:trPr>
          <w:trHeight w:val="70"/>
        </w:trPr>
        <w:tc>
          <w:tcPr>
            <w:tcW w:w="3380" w:type="dxa"/>
            <w:shd w:val="clear" w:color="auto" w:fill="FFFFFF" w:themeFill="background1"/>
          </w:tcPr>
          <w:p w14:paraId="5490CB59" w14:textId="77777777" w:rsidR="00F31C91" w:rsidRPr="002D5241" w:rsidRDefault="00F31C91" w:rsidP="00F31C9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2D5241">
              <w:rPr>
                <w:rFonts w:ascii="Times New Roman" w:hAnsi="Times New Roman" w:cs="Times New Roman"/>
                <w:szCs w:val="24"/>
              </w:rPr>
              <w:t xml:space="preserve">CSR amount from </w:t>
            </w:r>
            <w:r>
              <w:rPr>
                <w:rFonts w:ascii="Times New Roman" w:hAnsi="Times New Roman" w:cs="Times New Roman"/>
                <w:szCs w:val="24"/>
              </w:rPr>
              <w:t xml:space="preserve">climate related </w:t>
            </w:r>
            <w:r w:rsidRPr="002D5241">
              <w:rPr>
                <w:rFonts w:ascii="Times New Roman" w:hAnsi="Times New Roman" w:cs="Times New Roman"/>
                <w:szCs w:val="24"/>
              </w:rPr>
              <w:t>SRF</w:t>
            </w:r>
            <w:r>
              <w:rPr>
                <w:rFonts w:ascii="Times New Roman" w:hAnsi="Times New Roman" w:cs="Times New Roman"/>
                <w:szCs w:val="24"/>
              </w:rPr>
              <w:t xml:space="preserve"> ***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14:paraId="51D5F517" w14:textId="64034C07" w:rsidR="00F31C91" w:rsidRPr="002D5241" w:rsidRDefault="00F31C91" w:rsidP="00F31C9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5DEF7FC8" w14:textId="77777777" w:rsidR="000650B1" w:rsidRDefault="000650B1" w:rsidP="00811DC2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2E4E56B8" w14:textId="77777777" w:rsidR="004A30F1" w:rsidRDefault="004A30F1" w:rsidP="00811DC2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619F5F" w14:textId="77777777" w:rsidR="00137723" w:rsidRPr="005464C1" w:rsidRDefault="00E505BA" w:rsidP="00811DC2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**</w:t>
      </w:r>
      <w:r w:rsidR="000650B1" w:rsidRPr="000650B1">
        <w:rPr>
          <w:rFonts w:ascii="Times New Roman" w:hAnsi="Times New Roman" w:cs="Times New Roman"/>
          <w:b/>
        </w:rPr>
        <w:t xml:space="preserve">* </w:t>
      </w:r>
      <w:r w:rsidR="000123EA" w:rsidRPr="000123EA">
        <w:rPr>
          <w:rFonts w:ascii="Times New Roman" w:hAnsi="Times New Roman" w:cs="Times New Roman"/>
          <w:b/>
          <w:u w:val="single"/>
        </w:rPr>
        <w:t xml:space="preserve">Climate Related </w:t>
      </w:r>
      <w:r w:rsidR="00EA2DDB" w:rsidRPr="005464C1">
        <w:rPr>
          <w:rFonts w:ascii="Times New Roman" w:hAnsi="Times New Roman" w:cs="Times New Roman"/>
          <w:b/>
          <w:u w:val="single"/>
        </w:rPr>
        <w:t>Socially Responsible Financing (</w:t>
      </w:r>
      <w:r w:rsidR="00137723" w:rsidRPr="005464C1">
        <w:rPr>
          <w:rFonts w:ascii="Times New Roman" w:hAnsi="Times New Roman" w:cs="Times New Roman"/>
          <w:b/>
          <w:u w:val="single"/>
        </w:rPr>
        <w:t>SRF</w:t>
      </w:r>
      <w:r w:rsidR="00EA2DDB" w:rsidRPr="005464C1">
        <w:rPr>
          <w:rFonts w:ascii="Times New Roman" w:hAnsi="Times New Roman" w:cs="Times New Roman"/>
          <w:b/>
          <w:u w:val="single"/>
        </w:rPr>
        <w:t>)</w:t>
      </w:r>
      <w:r w:rsidR="00137723" w:rsidRPr="005464C1">
        <w:rPr>
          <w:rFonts w:ascii="Times New Roman" w:hAnsi="Times New Roman" w:cs="Times New Roman"/>
          <w:b/>
          <w:u w:val="single"/>
        </w:rPr>
        <w:t xml:space="preserve"> – Amount in concessional rate </w:t>
      </w:r>
    </w:p>
    <w:p w14:paraId="522BC0C6" w14:textId="77777777" w:rsidR="00137723" w:rsidRPr="00CB2FC5" w:rsidRDefault="00137723" w:rsidP="00811DC2">
      <w:pPr>
        <w:pStyle w:val="NoSpacing"/>
        <w:jc w:val="both"/>
        <w:rPr>
          <w:rFonts w:ascii="Times New Roman" w:hAnsi="Times New Roman" w:cs="Times New Roman"/>
          <w:sz w:val="1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428"/>
        <w:gridCol w:w="1460"/>
        <w:gridCol w:w="1260"/>
        <w:gridCol w:w="1530"/>
        <w:gridCol w:w="1530"/>
        <w:gridCol w:w="1530"/>
      </w:tblGrid>
      <w:tr w:rsidR="00EF7EB5" w14:paraId="11271062" w14:textId="77777777" w:rsidTr="007B1022">
        <w:trPr>
          <w:trHeight w:val="1173"/>
        </w:trPr>
        <w:tc>
          <w:tcPr>
            <w:tcW w:w="2428" w:type="dxa"/>
            <w:shd w:val="clear" w:color="auto" w:fill="BFBFBF" w:themeFill="background1" w:themeFillShade="BF"/>
          </w:tcPr>
          <w:p w14:paraId="738F4DC9" w14:textId="77777777" w:rsidR="00EF7EB5" w:rsidRPr="00B615FD" w:rsidRDefault="00EF7EB5" w:rsidP="004328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15FD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14:paraId="5BA7FA66" w14:textId="77777777" w:rsidR="00EF7EB5" w:rsidRPr="00B615FD" w:rsidRDefault="00EF7EB5" w:rsidP="004328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Loan amount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63E07ED" w14:textId="77777777" w:rsidR="00EF7EB5" w:rsidRPr="00B615FD" w:rsidRDefault="00EF7EB5" w:rsidP="00EF7EB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Weighted average Cost of fund</w:t>
            </w:r>
            <w:r w:rsidR="009D4117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24C2E604" w14:textId="77777777" w:rsidR="00EF7EB5" w:rsidRPr="00B615FD" w:rsidRDefault="00EF7EB5" w:rsidP="004328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Stated interest rate (%)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63FEF5E7" w14:textId="77777777" w:rsidR="00EF7EB5" w:rsidRPr="00B615FD" w:rsidRDefault="00EF7EB5" w:rsidP="004328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Interest concession (%)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472C7F93" w14:textId="77777777" w:rsidR="00EF7EB5" w:rsidRPr="00B615FD" w:rsidRDefault="00EF7EB5" w:rsidP="004328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15FD">
              <w:rPr>
                <w:rFonts w:ascii="Times New Roman" w:hAnsi="Times New Roman" w:cs="Times New Roman"/>
                <w:b/>
              </w:rPr>
              <w:t>Amount</w:t>
            </w:r>
            <w:r>
              <w:rPr>
                <w:rFonts w:ascii="Times New Roman" w:hAnsi="Times New Roman" w:cs="Times New Roman"/>
                <w:b/>
              </w:rPr>
              <w:t xml:space="preserve"> of interest loss</w:t>
            </w:r>
            <w:r w:rsidRPr="00B615FD">
              <w:rPr>
                <w:rFonts w:ascii="Times New Roman" w:hAnsi="Times New Roman" w:cs="Times New Roman"/>
                <w:b/>
              </w:rPr>
              <w:t xml:space="preserve"> </w:t>
            </w:r>
            <w:r w:rsidRPr="007051D7">
              <w:rPr>
                <w:rFonts w:ascii="Times New Roman" w:hAnsi="Times New Roman" w:cs="Times New Roman"/>
                <w:b/>
                <w:i/>
                <w:sz w:val="20"/>
              </w:rPr>
              <w:t xml:space="preserve">(in crore </w:t>
            </w:r>
            <w:proofErr w:type="spellStart"/>
            <w:r w:rsidRPr="007051D7">
              <w:rPr>
                <w:rFonts w:ascii="Times New Roman" w:hAnsi="Times New Roman" w:cs="Times New Roman"/>
                <w:b/>
                <w:i/>
                <w:sz w:val="20"/>
              </w:rPr>
              <w:t>tk</w:t>
            </w:r>
            <w:proofErr w:type="spellEnd"/>
            <w:r w:rsidRPr="007051D7">
              <w:rPr>
                <w:rFonts w:ascii="Times New Roman" w:hAnsi="Times New Roman" w:cs="Times New Roman"/>
                <w:b/>
                <w:i/>
                <w:sz w:val="20"/>
              </w:rPr>
              <w:t xml:space="preserve">  for six decimal digits)</w:t>
            </w:r>
          </w:p>
        </w:tc>
      </w:tr>
      <w:tr w:rsidR="00F621E6" w14:paraId="595E1609" w14:textId="77777777" w:rsidTr="007B1022">
        <w:tc>
          <w:tcPr>
            <w:tcW w:w="2428" w:type="dxa"/>
          </w:tcPr>
          <w:p w14:paraId="22AC3B3F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Climate resilience and disaster management </w:t>
            </w:r>
          </w:p>
        </w:tc>
        <w:tc>
          <w:tcPr>
            <w:tcW w:w="1460" w:type="dxa"/>
          </w:tcPr>
          <w:p w14:paraId="4469A9D7" w14:textId="06979CA1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</w:tcPr>
          <w:p w14:paraId="24A581A9" w14:textId="7C84A1E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7C6C0117" w14:textId="0B1F624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5672C13F" w14:textId="66F2A822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0B6C6B53" w14:textId="3431591D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3BD206B2" w14:textId="77777777" w:rsidTr="007B1022">
        <w:tc>
          <w:tcPr>
            <w:tcW w:w="2428" w:type="dxa"/>
          </w:tcPr>
          <w:p w14:paraId="09802AAB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Financing in green/clean transportation projects</w:t>
            </w:r>
          </w:p>
        </w:tc>
        <w:tc>
          <w:tcPr>
            <w:tcW w:w="1460" w:type="dxa"/>
          </w:tcPr>
          <w:p w14:paraId="14F19BF8" w14:textId="6DC97C05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</w:tcPr>
          <w:p w14:paraId="13F93544" w14:textId="065F706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5A7D1FB5" w14:textId="62B25D6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0D3650D4" w14:textId="70F86E98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77C781F8" w14:textId="4B885E9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07057349" w14:textId="77777777" w:rsidTr="007B1022">
        <w:tc>
          <w:tcPr>
            <w:tcW w:w="2428" w:type="dxa"/>
          </w:tcPr>
          <w:p w14:paraId="0357C165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Financing in govt. approved eco-tourism projects</w:t>
            </w:r>
          </w:p>
        </w:tc>
        <w:tc>
          <w:tcPr>
            <w:tcW w:w="1460" w:type="dxa"/>
          </w:tcPr>
          <w:p w14:paraId="58A2F44A" w14:textId="7144F95C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</w:tcPr>
          <w:p w14:paraId="7E82A859" w14:textId="541F1184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75816CFE" w14:textId="3507353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013F467C" w14:textId="73441CE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737FC069" w14:textId="518BAFCF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299A4268" w14:textId="77777777" w:rsidTr="007B1022">
        <w:tc>
          <w:tcPr>
            <w:tcW w:w="2428" w:type="dxa"/>
          </w:tcPr>
          <w:p w14:paraId="77246F30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Financing in Sandwich Panel</w:t>
            </w:r>
          </w:p>
        </w:tc>
        <w:tc>
          <w:tcPr>
            <w:tcW w:w="1460" w:type="dxa"/>
          </w:tcPr>
          <w:p w14:paraId="4BCA8311" w14:textId="0C009C80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</w:tcPr>
          <w:p w14:paraId="3312FC1E" w14:textId="7C274D8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7A5ED5AC" w14:textId="409FB4E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23383254" w14:textId="49F2410D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3DEF8A52" w14:textId="38C90F56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14:paraId="603ED71F" w14:textId="77777777" w:rsidTr="007B1022">
        <w:tc>
          <w:tcPr>
            <w:tcW w:w="2428" w:type="dxa"/>
          </w:tcPr>
          <w:p w14:paraId="1DF268B9" w14:textId="77777777" w:rsidR="00F621E6" w:rsidRDefault="00F621E6" w:rsidP="00F621E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Natural ecosystem protection and restoration</w:t>
            </w:r>
          </w:p>
        </w:tc>
        <w:tc>
          <w:tcPr>
            <w:tcW w:w="1460" w:type="dxa"/>
          </w:tcPr>
          <w:p w14:paraId="77A84BFB" w14:textId="731315AA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</w:tcPr>
          <w:p w14:paraId="0E77E707" w14:textId="4E13A920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28E6C159" w14:textId="71CBBEAC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379449F3" w14:textId="0CCE0A87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</w:tcPr>
          <w:p w14:paraId="4EE5C837" w14:textId="79598A79" w:rsidR="00F621E6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621E6" w:rsidRPr="00B615FD" w14:paraId="5752CAB7" w14:textId="77777777" w:rsidTr="007B1022">
        <w:tc>
          <w:tcPr>
            <w:tcW w:w="2428" w:type="dxa"/>
            <w:shd w:val="clear" w:color="auto" w:fill="BFBFBF" w:themeFill="background1" w:themeFillShade="BF"/>
          </w:tcPr>
          <w:p w14:paraId="65CFA4BD" w14:textId="77777777" w:rsidR="00F621E6" w:rsidRPr="00B615FD" w:rsidRDefault="00F621E6" w:rsidP="00F621E6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615FD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14:paraId="69EFD6C0" w14:textId="482871ED" w:rsidR="00F621E6" w:rsidRPr="00B615FD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10E79C3" w14:textId="77CCE24E" w:rsidR="00F621E6" w:rsidRPr="00B615FD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3620AE7" w14:textId="3E47200D" w:rsidR="00F621E6" w:rsidRPr="00B615FD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3490A53" w14:textId="7ABB4E2D" w:rsidR="00F621E6" w:rsidRPr="00B615FD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41DD3CB" w14:textId="6DCE5CEE" w:rsidR="00F621E6" w:rsidRPr="00B615FD" w:rsidRDefault="00F621E6" w:rsidP="00F621E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982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1E37C29F" w14:textId="77777777" w:rsidR="00023D04" w:rsidRDefault="00023D04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1A21ED60" w14:textId="77777777" w:rsidR="001D5694" w:rsidRDefault="001D5694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229C3918" w14:textId="77777777" w:rsidR="001D5694" w:rsidRDefault="001D5694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043988FC" w14:textId="3E517641" w:rsidR="001D5694" w:rsidRDefault="001D5694" w:rsidP="001D5694">
      <w:pPr>
        <w:rPr>
          <w:rFonts w:ascii="Times New Roman" w:hAnsi="Times New Roman" w:cs="Times New Roman"/>
          <w:b/>
          <w:u w:val="single"/>
        </w:rPr>
      </w:pPr>
    </w:p>
    <w:p w14:paraId="56326006" w14:textId="77777777" w:rsidR="00D064C7" w:rsidRDefault="00D064C7" w:rsidP="001D5694">
      <w:pPr>
        <w:rPr>
          <w:rFonts w:ascii="Times New Roman" w:hAnsi="Times New Roman" w:cs="Times New Roman"/>
          <w:b/>
          <w:u w:val="single"/>
        </w:rPr>
      </w:pPr>
    </w:p>
    <w:p w14:paraId="7F5B5B3B" w14:textId="77777777" w:rsidR="008A1B92" w:rsidRDefault="008A1B92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83"/>
      </w:tblGrid>
      <w:tr w:rsidR="008A1B92" w14:paraId="2181C9D0" w14:textId="77777777" w:rsidTr="001D5694">
        <w:tc>
          <w:tcPr>
            <w:tcW w:w="5198" w:type="dxa"/>
          </w:tcPr>
          <w:p w14:paraId="3D536F0A" w14:textId="7DD277CE" w:rsidR="008A1B92" w:rsidRPr="00F621E6" w:rsidRDefault="008A1B92" w:rsidP="008A1B92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F621E6">
              <w:rPr>
                <w:rFonts w:ascii="Times New Roman" w:hAnsi="Times New Roman" w:cs="Times New Roman"/>
                <w:b/>
                <w:u w:val="single"/>
              </w:rPr>
              <w:t>Prepared by</w:t>
            </w:r>
          </w:p>
        </w:tc>
        <w:tc>
          <w:tcPr>
            <w:tcW w:w="5199" w:type="dxa"/>
          </w:tcPr>
          <w:p w14:paraId="27D06FA4" w14:textId="143A8CCC" w:rsidR="008A1B92" w:rsidRPr="00F621E6" w:rsidRDefault="008A1B92" w:rsidP="00F621E6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F621E6">
              <w:rPr>
                <w:rFonts w:ascii="Times New Roman" w:hAnsi="Times New Roman" w:cs="Times New Roman"/>
                <w:b/>
                <w:u w:val="single"/>
              </w:rPr>
              <w:t xml:space="preserve">Authorized by </w:t>
            </w:r>
          </w:p>
          <w:p w14:paraId="44D7AFD8" w14:textId="2B564637" w:rsidR="00F621E6" w:rsidRPr="00F621E6" w:rsidRDefault="00F621E6" w:rsidP="00F621E6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A1B92" w14:paraId="68B2A816" w14:textId="77777777" w:rsidTr="001D5694">
        <w:tc>
          <w:tcPr>
            <w:tcW w:w="5198" w:type="dxa"/>
          </w:tcPr>
          <w:p w14:paraId="0B27E9F6" w14:textId="4046294B" w:rsidR="008A1B92" w:rsidRPr="008A1B92" w:rsidRDefault="008A1B92" w:rsidP="008A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         :  </w:t>
            </w:r>
            <w:r w:rsidRPr="008A1B92">
              <w:rPr>
                <w:rFonts w:ascii="Times New Roman" w:hAnsi="Times New Roman" w:cs="Times New Roman"/>
              </w:rPr>
              <w:t>Ashique Mahmud Sayed</w:t>
            </w:r>
          </w:p>
        </w:tc>
        <w:tc>
          <w:tcPr>
            <w:tcW w:w="5199" w:type="dxa"/>
          </w:tcPr>
          <w:p w14:paraId="15473B17" w14:textId="2BA292F1" w:rsidR="008A1B92" w:rsidRPr="008A1B92" w:rsidRDefault="002A7A73" w:rsidP="002A7A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              </w:t>
            </w:r>
            <w:r w:rsidR="008A1B92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="00172126" w:rsidRPr="00172126">
              <w:rPr>
                <w:rFonts w:ascii="Times New Roman" w:hAnsi="Times New Roman" w:cs="Times New Roman"/>
              </w:rPr>
              <w:t>Rahat</w:t>
            </w:r>
            <w:proofErr w:type="spellEnd"/>
            <w:r w:rsidR="00172126" w:rsidRPr="001721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2126" w:rsidRPr="00172126">
              <w:rPr>
                <w:rFonts w:ascii="Times New Roman" w:hAnsi="Times New Roman" w:cs="Times New Roman"/>
              </w:rPr>
              <w:t>Amjad</w:t>
            </w:r>
            <w:proofErr w:type="spellEnd"/>
          </w:p>
        </w:tc>
      </w:tr>
      <w:tr w:rsidR="008A1B92" w14:paraId="5D1C0FDF" w14:textId="77777777" w:rsidTr="001D5694">
        <w:tc>
          <w:tcPr>
            <w:tcW w:w="5198" w:type="dxa"/>
          </w:tcPr>
          <w:p w14:paraId="28E73FD1" w14:textId="5EF4DC6A" w:rsidR="008A1B92" w:rsidRPr="008A1B92" w:rsidRDefault="008A1B92" w:rsidP="008A1B9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 </w:t>
            </w:r>
            <w:r w:rsidRPr="008A1B92">
              <w:rPr>
                <w:rFonts w:ascii="Times New Roman" w:hAnsi="Times New Roman" w:cs="Times New Roman"/>
              </w:rPr>
              <w:t>Head of Management Information System &amp; Business Analytics</w:t>
            </w:r>
          </w:p>
        </w:tc>
        <w:tc>
          <w:tcPr>
            <w:tcW w:w="5199" w:type="dxa"/>
          </w:tcPr>
          <w:p w14:paraId="4A87F703" w14:textId="32C89041" w:rsidR="008A1B92" w:rsidRPr="008A1B92" w:rsidRDefault="002A7A73" w:rsidP="0017212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     </w:t>
            </w:r>
            <w:r w:rsidR="008A1B92">
              <w:rPr>
                <w:rFonts w:ascii="Times New Roman" w:hAnsi="Times New Roman" w:cs="Times New Roman"/>
              </w:rPr>
              <w:t xml:space="preserve">:  </w:t>
            </w:r>
            <w:r w:rsidR="00172126">
              <w:rPr>
                <w:rFonts w:ascii="Times New Roman" w:hAnsi="Times New Roman" w:cs="Times New Roman"/>
              </w:rPr>
              <w:t>Head of Credit</w:t>
            </w:r>
          </w:p>
        </w:tc>
      </w:tr>
      <w:tr w:rsidR="008A1B92" w14:paraId="033893FB" w14:textId="77777777" w:rsidTr="001D5694">
        <w:tc>
          <w:tcPr>
            <w:tcW w:w="5198" w:type="dxa"/>
          </w:tcPr>
          <w:p w14:paraId="57AFBD2F" w14:textId="2E6CBA54" w:rsidR="008A1B92" w:rsidRDefault="008A1B92" w:rsidP="00947A7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No.: </w:t>
            </w:r>
            <w:r w:rsidRPr="008A1B92">
              <w:rPr>
                <w:rFonts w:ascii="Times New Roman" w:hAnsi="Times New Roman" w:cs="Times New Roman"/>
              </w:rPr>
              <w:t>+8801730-709253</w:t>
            </w:r>
          </w:p>
        </w:tc>
        <w:tc>
          <w:tcPr>
            <w:tcW w:w="5199" w:type="dxa"/>
          </w:tcPr>
          <w:p w14:paraId="0BF9A4EB" w14:textId="0D36CA01" w:rsidR="008A1B92" w:rsidRPr="008A1B92" w:rsidRDefault="008A1B92" w:rsidP="002A7A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No.       : </w:t>
            </w:r>
            <w:r w:rsidR="00172126" w:rsidRPr="00172126">
              <w:rPr>
                <w:rFonts w:ascii="Times New Roman" w:hAnsi="Times New Roman" w:cs="Times New Roman"/>
              </w:rPr>
              <w:t>+8801816038808</w:t>
            </w:r>
          </w:p>
        </w:tc>
      </w:tr>
      <w:tr w:rsidR="008A1B92" w14:paraId="644CAE05" w14:textId="77777777" w:rsidTr="001D5694">
        <w:tc>
          <w:tcPr>
            <w:tcW w:w="5198" w:type="dxa"/>
          </w:tcPr>
          <w:p w14:paraId="2C91B809" w14:textId="590CB9ED" w:rsidR="008A1B92" w:rsidRDefault="008A1B92" w:rsidP="00947A7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         : amsayed@unitedfinance</w:t>
            </w:r>
            <w:r w:rsidR="00D7472A">
              <w:rPr>
                <w:rFonts w:ascii="Times New Roman" w:hAnsi="Times New Roman" w:cs="Times New Roman"/>
              </w:rPr>
              <w:t>.com.bd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99" w:type="dxa"/>
          </w:tcPr>
          <w:p w14:paraId="6D4DFF6B" w14:textId="30A1A6AD" w:rsidR="008A1B92" w:rsidRPr="008A1B92" w:rsidRDefault="00D7472A" w:rsidP="002A7A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                :  </w:t>
            </w:r>
            <w:r w:rsidR="00172126" w:rsidRPr="00172126">
              <w:rPr>
                <w:rFonts w:ascii="Times New Roman" w:hAnsi="Times New Roman" w:cs="Times New Roman"/>
              </w:rPr>
              <w:t>rahat@unitedfinance.com.bd</w:t>
            </w:r>
          </w:p>
        </w:tc>
      </w:tr>
      <w:tr w:rsidR="008A1B92" w14:paraId="2DCAFF23" w14:textId="77777777" w:rsidTr="001D5694">
        <w:tc>
          <w:tcPr>
            <w:tcW w:w="5198" w:type="dxa"/>
          </w:tcPr>
          <w:p w14:paraId="6CBCE349" w14:textId="77777777" w:rsidR="008A1B92" w:rsidRDefault="008A1B92" w:rsidP="00947A7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9" w:type="dxa"/>
          </w:tcPr>
          <w:p w14:paraId="25684FD2" w14:textId="77777777" w:rsidR="008A1B92" w:rsidRDefault="008A1B92" w:rsidP="002A7A73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8856EE2" w14:textId="77777777" w:rsidR="000F4879" w:rsidRDefault="000F4879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7C05F8E7" w14:textId="77777777" w:rsidR="008A1B92" w:rsidRDefault="008A1B92" w:rsidP="00947A73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14747BAF" w14:textId="77777777" w:rsidR="008A1B92" w:rsidRPr="008A1B92" w:rsidRDefault="008A1B92" w:rsidP="008A1B92"/>
    <w:p w14:paraId="773FC534" w14:textId="1F76324D" w:rsidR="00BA1677" w:rsidRPr="008A1B92" w:rsidRDefault="00BA1677" w:rsidP="008A1B92"/>
    <w:sectPr w:rsidR="00BA1677" w:rsidRPr="008A1B92" w:rsidSect="00164594">
      <w:footerReference w:type="default" r:id="rId7"/>
      <w:pgSz w:w="11909" w:h="16834" w:code="9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2363" w14:textId="77777777" w:rsidR="00BD7767" w:rsidRDefault="00BD7767" w:rsidP="00C4202A">
      <w:pPr>
        <w:pStyle w:val="NoSpacing"/>
      </w:pPr>
      <w:r>
        <w:separator/>
      </w:r>
    </w:p>
  </w:endnote>
  <w:endnote w:type="continuationSeparator" w:id="0">
    <w:p w14:paraId="30AAF363" w14:textId="77777777" w:rsidR="00BD7767" w:rsidRDefault="00BD7767" w:rsidP="00C4202A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63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416B8A" w14:textId="395D579A" w:rsidR="00BD7767" w:rsidRPr="007A7110" w:rsidRDefault="00BD7767" w:rsidP="007A711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6B56AD">
          <w:rPr>
            <w:rFonts w:ascii="Times New Roman" w:hAnsi="Times New Roman" w:cs="Times New Roman"/>
          </w:rPr>
          <w:fldChar w:fldCharType="begin"/>
        </w:r>
        <w:r w:rsidRPr="006B56AD">
          <w:rPr>
            <w:rFonts w:ascii="Times New Roman" w:hAnsi="Times New Roman" w:cs="Times New Roman"/>
          </w:rPr>
          <w:instrText xml:space="preserve"> PAGE   \* MERGEFORMAT </w:instrText>
        </w:r>
        <w:r w:rsidRPr="006B56AD">
          <w:rPr>
            <w:rFonts w:ascii="Times New Roman" w:hAnsi="Times New Roman" w:cs="Times New Roman"/>
          </w:rPr>
          <w:fldChar w:fldCharType="separate"/>
        </w:r>
        <w:r w:rsidR="00172126" w:rsidRPr="00172126">
          <w:rPr>
            <w:rFonts w:ascii="Times New Roman" w:hAnsi="Times New Roman" w:cs="Times New Roman"/>
            <w:b/>
            <w:noProof/>
          </w:rPr>
          <w:t>7</w:t>
        </w:r>
        <w:r w:rsidRPr="006B56AD">
          <w:rPr>
            <w:rFonts w:ascii="Times New Roman" w:hAnsi="Times New Roman" w:cs="Times New Roman"/>
          </w:rPr>
          <w:fldChar w:fldCharType="end"/>
        </w:r>
        <w:r w:rsidRPr="006B56AD">
          <w:rPr>
            <w:rFonts w:ascii="Times New Roman" w:hAnsi="Times New Roman" w:cs="Times New Roman"/>
            <w:b/>
          </w:rPr>
          <w:t xml:space="preserve"> | </w:t>
        </w:r>
        <w:r>
          <w:rPr>
            <w:rFonts w:ascii="Times New Roman" w:hAnsi="Times New Roman" w:cs="Times New Roman"/>
            <w:b/>
            <w:spacing w:val="60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DA72A" w14:textId="77777777" w:rsidR="00BD7767" w:rsidRDefault="00BD7767" w:rsidP="00C4202A">
      <w:pPr>
        <w:pStyle w:val="NoSpacing"/>
      </w:pPr>
      <w:r>
        <w:separator/>
      </w:r>
    </w:p>
  </w:footnote>
  <w:footnote w:type="continuationSeparator" w:id="0">
    <w:p w14:paraId="515E143A" w14:textId="77777777" w:rsidR="00BD7767" w:rsidRDefault="00BD7767" w:rsidP="00C4202A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0B5"/>
    <w:multiLevelType w:val="hybridMultilevel"/>
    <w:tmpl w:val="F3B64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2F52"/>
    <w:multiLevelType w:val="hybridMultilevel"/>
    <w:tmpl w:val="49C6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6B3"/>
    <w:multiLevelType w:val="hybridMultilevel"/>
    <w:tmpl w:val="7DF004D6"/>
    <w:lvl w:ilvl="0" w:tplc="2A16070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433F"/>
    <w:multiLevelType w:val="hybridMultilevel"/>
    <w:tmpl w:val="5AACE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74E1"/>
    <w:multiLevelType w:val="hybridMultilevel"/>
    <w:tmpl w:val="4E76609E"/>
    <w:lvl w:ilvl="0" w:tplc="A392A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30A8"/>
    <w:multiLevelType w:val="hybridMultilevel"/>
    <w:tmpl w:val="7A2C7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41311"/>
    <w:multiLevelType w:val="hybridMultilevel"/>
    <w:tmpl w:val="A22845FA"/>
    <w:lvl w:ilvl="0" w:tplc="FB5824F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C2"/>
    <w:rsid w:val="00003DE9"/>
    <w:rsid w:val="00005ACB"/>
    <w:rsid w:val="000123EA"/>
    <w:rsid w:val="0001628D"/>
    <w:rsid w:val="00016C28"/>
    <w:rsid w:val="00023D04"/>
    <w:rsid w:val="00031832"/>
    <w:rsid w:val="00033B3D"/>
    <w:rsid w:val="00037321"/>
    <w:rsid w:val="000453D6"/>
    <w:rsid w:val="00050EA5"/>
    <w:rsid w:val="000650B1"/>
    <w:rsid w:val="00065CE0"/>
    <w:rsid w:val="00072E31"/>
    <w:rsid w:val="00076CC7"/>
    <w:rsid w:val="00085B43"/>
    <w:rsid w:val="00092730"/>
    <w:rsid w:val="000957BF"/>
    <w:rsid w:val="00095CBE"/>
    <w:rsid w:val="000960EB"/>
    <w:rsid w:val="000C5E97"/>
    <w:rsid w:val="000E64B2"/>
    <w:rsid w:val="000F1607"/>
    <w:rsid w:val="000F2E1D"/>
    <w:rsid w:val="000F4879"/>
    <w:rsid w:val="00103AA5"/>
    <w:rsid w:val="00110673"/>
    <w:rsid w:val="00114690"/>
    <w:rsid w:val="00124368"/>
    <w:rsid w:val="00131272"/>
    <w:rsid w:val="00137723"/>
    <w:rsid w:val="0014064E"/>
    <w:rsid w:val="00145F7F"/>
    <w:rsid w:val="00150BF6"/>
    <w:rsid w:val="00156E0B"/>
    <w:rsid w:val="001571F3"/>
    <w:rsid w:val="00162B02"/>
    <w:rsid w:val="00164594"/>
    <w:rsid w:val="00165676"/>
    <w:rsid w:val="00166FD8"/>
    <w:rsid w:val="001678C0"/>
    <w:rsid w:val="00167E1C"/>
    <w:rsid w:val="00170E68"/>
    <w:rsid w:val="0017159B"/>
    <w:rsid w:val="00172126"/>
    <w:rsid w:val="0017389C"/>
    <w:rsid w:val="00173A32"/>
    <w:rsid w:val="001A36D6"/>
    <w:rsid w:val="001B4BB2"/>
    <w:rsid w:val="001B6664"/>
    <w:rsid w:val="001C1E39"/>
    <w:rsid w:val="001D5694"/>
    <w:rsid w:val="001E4FD1"/>
    <w:rsid w:val="001F4E3F"/>
    <w:rsid w:val="00201B38"/>
    <w:rsid w:val="002133A8"/>
    <w:rsid w:val="00220F19"/>
    <w:rsid w:val="002242E3"/>
    <w:rsid w:val="00225437"/>
    <w:rsid w:val="00230428"/>
    <w:rsid w:val="002401E3"/>
    <w:rsid w:val="00242192"/>
    <w:rsid w:val="0024763F"/>
    <w:rsid w:val="002509A6"/>
    <w:rsid w:val="00253D4A"/>
    <w:rsid w:val="002619D9"/>
    <w:rsid w:val="00264636"/>
    <w:rsid w:val="00265BAA"/>
    <w:rsid w:val="002677B6"/>
    <w:rsid w:val="002930F9"/>
    <w:rsid w:val="00296EC1"/>
    <w:rsid w:val="002A13BF"/>
    <w:rsid w:val="002A6C5C"/>
    <w:rsid w:val="002A7A73"/>
    <w:rsid w:val="002B2E26"/>
    <w:rsid w:val="002B39A9"/>
    <w:rsid w:val="002B5399"/>
    <w:rsid w:val="002D07B3"/>
    <w:rsid w:val="002D0DE9"/>
    <w:rsid w:val="002D1D99"/>
    <w:rsid w:val="002D5241"/>
    <w:rsid w:val="002F2643"/>
    <w:rsid w:val="002F2BF1"/>
    <w:rsid w:val="002F492E"/>
    <w:rsid w:val="00310743"/>
    <w:rsid w:val="00311C63"/>
    <w:rsid w:val="00314587"/>
    <w:rsid w:val="003300AD"/>
    <w:rsid w:val="003304A5"/>
    <w:rsid w:val="00335C2B"/>
    <w:rsid w:val="003379F7"/>
    <w:rsid w:val="0034086C"/>
    <w:rsid w:val="003440F1"/>
    <w:rsid w:val="003531CD"/>
    <w:rsid w:val="00360CDC"/>
    <w:rsid w:val="00365055"/>
    <w:rsid w:val="003715A5"/>
    <w:rsid w:val="00371FDB"/>
    <w:rsid w:val="00381030"/>
    <w:rsid w:val="0038195D"/>
    <w:rsid w:val="00381F68"/>
    <w:rsid w:val="003A2A80"/>
    <w:rsid w:val="003B0713"/>
    <w:rsid w:val="003B18E2"/>
    <w:rsid w:val="003B2BC8"/>
    <w:rsid w:val="003C1F6B"/>
    <w:rsid w:val="003D7834"/>
    <w:rsid w:val="003E687C"/>
    <w:rsid w:val="003E6AE6"/>
    <w:rsid w:val="003F3635"/>
    <w:rsid w:val="00400FDF"/>
    <w:rsid w:val="004033BF"/>
    <w:rsid w:val="004053A1"/>
    <w:rsid w:val="004223F5"/>
    <w:rsid w:val="00424C13"/>
    <w:rsid w:val="004328BD"/>
    <w:rsid w:val="00440BE6"/>
    <w:rsid w:val="00447212"/>
    <w:rsid w:val="0044774F"/>
    <w:rsid w:val="0045394D"/>
    <w:rsid w:val="00460E36"/>
    <w:rsid w:val="00470F59"/>
    <w:rsid w:val="00471DFE"/>
    <w:rsid w:val="00476B63"/>
    <w:rsid w:val="00476FEF"/>
    <w:rsid w:val="004817EA"/>
    <w:rsid w:val="00493F24"/>
    <w:rsid w:val="004A30F1"/>
    <w:rsid w:val="004B2D8D"/>
    <w:rsid w:val="004D334A"/>
    <w:rsid w:val="004E2E02"/>
    <w:rsid w:val="004F4E0E"/>
    <w:rsid w:val="004F76CC"/>
    <w:rsid w:val="00502FD4"/>
    <w:rsid w:val="00507F0A"/>
    <w:rsid w:val="00512939"/>
    <w:rsid w:val="00517B35"/>
    <w:rsid w:val="00517C8B"/>
    <w:rsid w:val="00524703"/>
    <w:rsid w:val="00533071"/>
    <w:rsid w:val="00545846"/>
    <w:rsid w:val="005464C1"/>
    <w:rsid w:val="00547E54"/>
    <w:rsid w:val="005503BC"/>
    <w:rsid w:val="005510B0"/>
    <w:rsid w:val="005572AE"/>
    <w:rsid w:val="00557F0F"/>
    <w:rsid w:val="00566678"/>
    <w:rsid w:val="00567A65"/>
    <w:rsid w:val="00570752"/>
    <w:rsid w:val="00570A72"/>
    <w:rsid w:val="0057337D"/>
    <w:rsid w:val="00586243"/>
    <w:rsid w:val="00593624"/>
    <w:rsid w:val="0059458C"/>
    <w:rsid w:val="005A16DB"/>
    <w:rsid w:val="005A4AB9"/>
    <w:rsid w:val="005A52FF"/>
    <w:rsid w:val="005B0B79"/>
    <w:rsid w:val="005D0CAF"/>
    <w:rsid w:val="005D7322"/>
    <w:rsid w:val="005F27D0"/>
    <w:rsid w:val="005F2880"/>
    <w:rsid w:val="005F7A8E"/>
    <w:rsid w:val="00600426"/>
    <w:rsid w:val="00605FFB"/>
    <w:rsid w:val="00610EA4"/>
    <w:rsid w:val="00616EBD"/>
    <w:rsid w:val="006177DA"/>
    <w:rsid w:val="006207B6"/>
    <w:rsid w:val="00624BA0"/>
    <w:rsid w:val="006279B1"/>
    <w:rsid w:val="00633BBF"/>
    <w:rsid w:val="00641B44"/>
    <w:rsid w:val="006460C5"/>
    <w:rsid w:val="00652E02"/>
    <w:rsid w:val="00656387"/>
    <w:rsid w:val="006570BF"/>
    <w:rsid w:val="006734F9"/>
    <w:rsid w:val="006866E1"/>
    <w:rsid w:val="00690D85"/>
    <w:rsid w:val="00692770"/>
    <w:rsid w:val="006976D3"/>
    <w:rsid w:val="00697A7F"/>
    <w:rsid w:val="006A2B5A"/>
    <w:rsid w:val="006B2B7B"/>
    <w:rsid w:val="006B4B8E"/>
    <w:rsid w:val="006B56AD"/>
    <w:rsid w:val="006B5A5A"/>
    <w:rsid w:val="006D1278"/>
    <w:rsid w:val="006E74AF"/>
    <w:rsid w:val="006F2BB2"/>
    <w:rsid w:val="007051D7"/>
    <w:rsid w:val="007079C4"/>
    <w:rsid w:val="00713DD5"/>
    <w:rsid w:val="00722207"/>
    <w:rsid w:val="00723923"/>
    <w:rsid w:val="00734E56"/>
    <w:rsid w:val="00737EEC"/>
    <w:rsid w:val="00750847"/>
    <w:rsid w:val="007511DB"/>
    <w:rsid w:val="00766E88"/>
    <w:rsid w:val="0077444C"/>
    <w:rsid w:val="00782155"/>
    <w:rsid w:val="007931D5"/>
    <w:rsid w:val="00794877"/>
    <w:rsid w:val="007A4D82"/>
    <w:rsid w:val="007A7110"/>
    <w:rsid w:val="007A783F"/>
    <w:rsid w:val="007B0A85"/>
    <w:rsid w:val="007B1022"/>
    <w:rsid w:val="007B54A9"/>
    <w:rsid w:val="007D0342"/>
    <w:rsid w:val="007D0E02"/>
    <w:rsid w:val="007E03AE"/>
    <w:rsid w:val="007E469C"/>
    <w:rsid w:val="007E5274"/>
    <w:rsid w:val="007E798E"/>
    <w:rsid w:val="007F50EC"/>
    <w:rsid w:val="007F5E21"/>
    <w:rsid w:val="008048F0"/>
    <w:rsid w:val="00811DC2"/>
    <w:rsid w:val="00812038"/>
    <w:rsid w:val="00814174"/>
    <w:rsid w:val="00822430"/>
    <w:rsid w:val="0082278D"/>
    <w:rsid w:val="00826C91"/>
    <w:rsid w:val="008440A2"/>
    <w:rsid w:val="008465BC"/>
    <w:rsid w:val="008501D0"/>
    <w:rsid w:val="00861966"/>
    <w:rsid w:val="00864177"/>
    <w:rsid w:val="00881548"/>
    <w:rsid w:val="00884975"/>
    <w:rsid w:val="0089677B"/>
    <w:rsid w:val="008A002A"/>
    <w:rsid w:val="008A1B92"/>
    <w:rsid w:val="008B07AA"/>
    <w:rsid w:val="008B11C3"/>
    <w:rsid w:val="008C047A"/>
    <w:rsid w:val="008C0E09"/>
    <w:rsid w:val="008D18AE"/>
    <w:rsid w:val="008F41B9"/>
    <w:rsid w:val="00904862"/>
    <w:rsid w:val="00906584"/>
    <w:rsid w:val="00907B49"/>
    <w:rsid w:val="00912885"/>
    <w:rsid w:val="00920B4A"/>
    <w:rsid w:val="00931905"/>
    <w:rsid w:val="009466C0"/>
    <w:rsid w:val="00947A73"/>
    <w:rsid w:val="00950572"/>
    <w:rsid w:val="0095179F"/>
    <w:rsid w:val="0095243D"/>
    <w:rsid w:val="00957B8D"/>
    <w:rsid w:val="009638A6"/>
    <w:rsid w:val="00963E21"/>
    <w:rsid w:val="009643FA"/>
    <w:rsid w:val="00983D4D"/>
    <w:rsid w:val="0099262E"/>
    <w:rsid w:val="009A2149"/>
    <w:rsid w:val="009A76FC"/>
    <w:rsid w:val="009C320B"/>
    <w:rsid w:val="009C7D0D"/>
    <w:rsid w:val="009D3904"/>
    <w:rsid w:val="009D3ECD"/>
    <w:rsid w:val="009D4117"/>
    <w:rsid w:val="009D574A"/>
    <w:rsid w:val="009E0307"/>
    <w:rsid w:val="009E425F"/>
    <w:rsid w:val="009E4B59"/>
    <w:rsid w:val="009E7695"/>
    <w:rsid w:val="009E7F22"/>
    <w:rsid w:val="00A0166E"/>
    <w:rsid w:val="00A14407"/>
    <w:rsid w:val="00A2296F"/>
    <w:rsid w:val="00A321FB"/>
    <w:rsid w:val="00A33016"/>
    <w:rsid w:val="00A35601"/>
    <w:rsid w:val="00A35E96"/>
    <w:rsid w:val="00A452CE"/>
    <w:rsid w:val="00A51C17"/>
    <w:rsid w:val="00A62097"/>
    <w:rsid w:val="00A66096"/>
    <w:rsid w:val="00A72652"/>
    <w:rsid w:val="00A7505A"/>
    <w:rsid w:val="00A87A9A"/>
    <w:rsid w:val="00A92168"/>
    <w:rsid w:val="00A9547B"/>
    <w:rsid w:val="00A975F1"/>
    <w:rsid w:val="00AA1907"/>
    <w:rsid w:val="00AB56C4"/>
    <w:rsid w:val="00AC09D9"/>
    <w:rsid w:val="00AC1EB0"/>
    <w:rsid w:val="00AC5CD2"/>
    <w:rsid w:val="00AD2AD4"/>
    <w:rsid w:val="00AD6328"/>
    <w:rsid w:val="00B033AE"/>
    <w:rsid w:val="00B111D2"/>
    <w:rsid w:val="00B21833"/>
    <w:rsid w:val="00B2210D"/>
    <w:rsid w:val="00B34EC8"/>
    <w:rsid w:val="00B35310"/>
    <w:rsid w:val="00B5629B"/>
    <w:rsid w:val="00B571B3"/>
    <w:rsid w:val="00B615FD"/>
    <w:rsid w:val="00B772B7"/>
    <w:rsid w:val="00B91922"/>
    <w:rsid w:val="00B928A6"/>
    <w:rsid w:val="00B97107"/>
    <w:rsid w:val="00BA1677"/>
    <w:rsid w:val="00BA538A"/>
    <w:rsid w:val="00BB1463"/>
    <w:rsid w:val="00BB1B7D"/>
    <w:rsid w:val="00BC063B"/>
    <w:rsid w:val="00BD7767"/>
    <w:rsid w:val="00BE08E4"/>
    <w:rsid w:val="00BE0BB1"/>
    <w:rsid w:val="00BE0BEA"/>
    <w:rsid w:val="00BE0F0F"/>
    <w:rsid w:val="00C04C68"/>
    <w:rsid w:val="00C11D3A"/>
    <w:rsid w:val="00C2231A"/>
    <w:rsid w:val="00C33466"/>
    <w:rsid w:val="00C33D44"/>
    <w:rsid w:val="00C36644"/>
    <w:rsid w:val="00C4202A"/>
    <w:rsid w:val="00C45707"/>
    <w:rsid w:val="00C47770"/>
    <w:rsid w:val="00C47786"/>
    <w:rsid w:val="00C57FEF"/>
    <w:rsid w:val="00C60463"/>
    <w:rsid w:val="00C8754C"/>
    <w:rsid w:val="00CA24AD"/>
    <w:rsid w:val="00CB2630"/>
    <w:rsid w:val="00CB2FC5"/>
    <w:rsid w:val="00CB6F92"/>
    <w:rsid w:val="00CB7CEB"/>
    <w:rsid w:val="00CD55C8"/>
    <w:rsid w:val="00CF37BD"/>
    <w:rsid w:val="00CF3811"/>
    <w:rsid w:val="00CF7249"/>
    <w:rsid w:val="00D02B2C"/>
    <w:rsid w:val="00D064C7"/>
    <w:rsid w:val="00D22D96"/>
    <w:rsid w:val="00D25CB5"/>
    <w:rsid w:val="00D37B25"/>
    <w:rsid w:val="00D401AA"/>
    <w:rsid w:val="00D40959"/>
    <w:rsid w:val="00D44B72"/>
    <w:rsid w:val="00D513E7"/>
    <w:rsid w:val="00D51691"/>
    <w:rsid w:val="00D62798"/>
    <w:rsid w:val="00D64BCA"/>
    <w:rsid w:val="00D7472A"/>
    <w:rsid w:val="00D77410"/>
    <w:rsid w:val="00D821DC"/>
    <w:rsid w:val="00D90263"/>
    <w:rsid w:val="00D97925"/>
    <w:rsid w:val="00DA20CF"/>
    <w:rsid w:val="00DA3240"/>
    <w:rsid w:val="00DA3FE2"/>
    <w:rsid w:val="00DA72BA"/>
    <w:rsid w:val="00DB2D6A"/>
    <w:rsid w:val="00DB3CCE"/>
    <w:rsid w:val="00DB6A67"/>
    <w:rsid w:val="00DC0276"/>
    <w:rsid w:val="00DC3F92"/>
    <w:rsid w:val="00DC4EE1"/>
    <w:rsid w:val="00DD23B7"/>
    <w:rsid w:val="00DD2EC4"/>
    <w:rsid w:val="00DD6787"/>
    <w:rsid w:val="00DE3F1E"/>
    <w:rsid w:val="00DE656A"/>
    <w:rsid w:val="00DE79B7"/>
    <w:rsid w:val="00DF0C01"/>
    <w:rsid w:val="00E00400"/>
    <w:rsid w:val="00E1490E"/>
    <w:rsid w:val="00E20150"/>
    <w:rsid w:val="00E207E8"/>
    <w:rsid w:val="00E231AF"/>
    <w:rsid w:val="00E3495B"/>
    <w:rsid w:val="00E43AB3"/>
    <w:rsid w:val="00E44512"/>
    <w:rsid w:val="00E477CF"/>
    <w:rsid w:val="00E505BA"/>
    <w:rsid w:val="00E553A6"/>
    <w:rsid w:val="00E61A21"/>
    <w:rsid w:val="00E635C9"/>
    <w:rsid w:val="00E672E6"/>
    <w:rsid w:val="00E77738"/>
    <w:rsid w:val="00E82109"/>
    <w:rsid w:val="00E92713"/>
    <w:rsid w:val="00EA0341"/>
    <w:rsid w:val="00EA1D96"/>
    <w:rsid w:val="00EA2DDB"/>
    <w:rsid w:val="00EB69A3"/>
    <w:rsid w:val="00EB7F48"/>
    <w:rsid w:val="00EC21F5"/>
    <w:rsid w:val="00EC503A"/>
    <w:rsid w:val="00EC7070"/>
    <w:rsid w:val="00EE2273"/>
    <w:rsid w:val="00EF4A6E"/>
    <w:rsid w:val="00EF7EB5"/>
    <w:rsid w:val="00F035C3"/>
    <w:rsid w:val="00F14297"/>
    <w:rsid w:val="00F21876"/>
    <w:rsid w:val="00F31C91"/>
    <w:rsid w:val="00F35180"/>
    <w:rsid w:val="00F5488D"/>
    <w:rsid w:val="00F621E6"/>
    <w:rsid w:val="00F656E8"/>
    <w:rsid w:val="00F75A82"/>
    <w:rsid w:val="00F77978"/>
    <w:rsid w:val="00F80040"/>
    <w:rsid w:val="00F9152F"/>
    <w:rsid w:val="00F91B90"/>
    <w:rsid w:val="00F91E31"/>
    <w:rsid w:val="00F91FD5"/>
    <w:rsid w:val="00FA3DB9"/>
    <w:rsid w:val="00FA640B"/>
    <w:rsid w:val="00FA7D8F"/>
    <w:rsid w:val="00FC0D50"/>
    <w:rsid w:val="00FC7091"/>
    <w:rsid w:val="00FD3366"/>
    <w:rsid w:val="00FF2A5E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F593"/>
  <w15:docId w15:val="{51E37777-FE54-4F21-AF41-0CEBCDBB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DC2"/>
    <w:pPr>
      <w:spacing w:after="0" w:line="240" w:lineRule="auto"/>
    </w:pPr>
  </w:style>
  <w:style w:type="table" w:styleId="TableGrid">
    <w:name w:val="Table Grid"/>
    <w:basedOn w:val="TableNormal"/>
    <w:uiPriority w:val="59"/>
    <w:rsid w:val="00811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E3F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02A"/>
  </w:style>
  <w:style w:type="paragraph" w:styleId="Footer">
    <w:name w:val="footer"/>
    <w:basedOn w:val="Normal"/>
    <w:link w:val="FooterChar"/>
    <w:uiPriority w:val="99"/>
    <w:unhideWhenUsed/>
    <w:rsid w:val="00C4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02A"/>
  </w:style>
  <w:style w:type="character" w:styleId="CommentReference">
    <w:name w:val="annotation reference"/>
    <w:basedOn w:val="DefaultParagraphFont"/>
    <w:uiPriority w:val="99"/>
    <w:semiHidden/>
    <w:unhideWhenUsed/>
    <w:rsid w:val="00253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D4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tarequr</dc:creator>
  <cp:keywords/>
  <dc:description/>
  <cp:lastModifiedBy>Tanzina Quddus</cp:lastModifiedBy>
  <cp:revision>11</cp:revision>
  <cp:lastPrinted>2024-07-30T04:06:00Z</cp:lastPrinted>
  <dcterms:created xsi:type="dcterms:W3CDTF">2024-01-31T07:17:00Z</dcterms:created>
  <dcterms:modified xsi:type="dcterms:W3CDTF">2024-07-30T04:08:00Z</dcterms:modified>
</cp:coreProperties>
</file>